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1" w:rsidRPr="006B3604" w:rsidRDefault="008B27EF" w:rsidP="0072046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-185671</wp:posOffset>
            </wp:positionH>
            <wp:positionV relativeFrom="paragraph">
              <wp:posOffset>-144144</wp:posOffset>
            </wp:positionV>
            <wp:extent cx="9268711" cy="6591300"/>
            <wp:effectExtent l="19050" t="0" r="8639" b="0"/>
            <wp:wrapNone/>
            <wp:docPr id="9" name="Рисунок 9" descr="E:\Рабочие прграммы на сайт 2019-2020 уч. год\обложки\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чие прграммы на сайт 2019-2020 уч. год\обложки\а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11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461">
        <w:rPr>
          <w:rFonts w:ascii="Times New Roman" w:eastAsia="Calibri" w:hAnsi="Times New Roman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720461" w:rsidRDefault="00720461" w:rsidP="0072046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B3604">
        <w:rPr>
          <w:rFonts w:ascii="Times New Roman" w:eastAsia="Calibri" w:hAnsi="Times New Roman"/>
          <w:sz w:val="24"/>
          <w:szCs w:val="24"/>
          <w:lang w:eastAsia="en-US"/>
        </w:rPr>
        <w:t>«ГОЛЫШМАНОВСКАЯ СРЕНДНЯЯ ОБЩЕОБРАЗОВАТЕЛЬНАЯ ШКОЛА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3604">
        <w:rPr>
          <w:rFonts w:ascii="Times New Roman" w:eastAsia="Calibri" w:hAnsi="Times New Roman"/>
          <w:sz w:val="24"/>
          <w:szCs w:val="24"/>
          <w:lang w:eastAsia="en-US"/>
        </w:rPr>
        <w:t>2»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20461" w:rsidRDefault="00720461" w:rsidP="0072046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«ЛАМЕНСКАЯ СРЕДНЯЯ ОБЩЕОБРАЗОВАТЕЛЬНАЯ ШКОЛА»</w:t>
      </w:r>
    </w:p>
    <w:p w:rsidR="008B544F" w:rsidRPr="006B3604" w:rsidRDefault="008B544F" w:rsidP="008B544F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B07960" w:rsidRPr="006B3604" w:rsidTr="00720461">
        <w:trPr>
          <w:jc w:val="center"/>
        </w:trPr>
        <w:tc>
          <w:tcPr>
            <w:tcW w:w="4642" w:type="dxa"/>
          </w:tcPr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07960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Е. Ю. Кравченко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B07960" w:rsidRPr="006B3604" w:rsidRDefault="00B07960" w:rsidP="00B07960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B07960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B07960" w:rsidRPr="006B3604" w:rsidRDefault="00B07960" w:rsidP="00B07960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B07960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B07960" w:rsidRPr="006B3604" w:rsidRDefault="00B07960" w:rsidP="00B07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960" w:rsidRPr="006B3604" w:rsidRDefault="00B07960" w:rsidP="00B07960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8B544F" w:rsidRPr="006B3604" w:rsidRDefault="008B544F" w:rsidP="008B544F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4F" w:rsidRDefault="008B544F" w:rsidP="008B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4F" w:rsidRDefault="008B544F" w:rsidP="008B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4F" w:rsidRPr="006B3604" w:rsidRDefault="008B544F" w:rsidP="008B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8B544F" w:rsidRPr="006B3604" w:rsidRDefault="008B544F" w:rsidP="008B5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4F" w:rsidRPr="006B3604" w:rsidRDefault="008B544F" w:rsidP="008B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102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8B544F" w:rsidRPr="006B3604" w:rsidRDefault="008B544F" w:rsidP="008B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 w:rsidR="00B07960"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960" w:rsidRPr="006B3604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B07960" w:rsidRPr="006B3604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/>
          <w:sz w:val="24"/>
          <w:szCs w:val="24"/>
          <w:u w:val="single"/>
        </w:rPr>
        <w:t>й 2019 года</w:t>
      </w:r>
    </w:p>
    <w:p w:rsidR="00B07960" w:rsidRPr="006B3604" w:rsidRDefault="00B07960" w:rsidP="00B07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960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960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960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960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960" w:rsidRPr="006B3604" w:rsidRDefault="00B07960" w:rsidP="00B0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960" w:rsidRPr="006B3604" w:rsidRDefault="00720461" w:rsidP="00B079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B07960">
        <w:rPr>
          <w:rFonts w:ascii="Times New Roman" w:hAnsi="Times New Roman"/>
          <w:sz w:val="24"/>
          <w:szCs w:val="24"/>
        </w:rPr>
        <w:t>Ламенский</w:t>
      </w:r>
      <w:proofErr w:type="spellEnd"/>
      <w:r w:rsidR="00B07960" w:rsidRPr="006B3604">
        <w:rPr>
          <w:rFonts w:ascii="Times New Roman" w:hAnsi="Times New Roman"/>
          <w:sz w:val="24"/>
          <w:szCs w:val="24"/>
        </w:rPr>
        <w:t>, 2019</w:t>
      </w:r>
    </w:p>
    <w:p w:rsidR="00176053" w:rsidRDefault="00176053" w:rsidP="008B5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960" w:rsidRDefault="00B07960" w:rsidP="008B5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053" w:rsidRDefault="00176053" w:rsidP="0072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4F" w:rsidRDefault="008B544F" w:rsidP="008B5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093085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307BB4" w:rsidRDefault="00307BB4" w:rsidP="008B5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44F" w:rsidRDefault="008B544F" w:rsidP="00307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307BB4" w:rsidRPr="00307BB4" w:rsidRDefault="00307BB4" w:rsidP="00307B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544F" w:rsidRPr="00771C99" w:rsidRDefault="008B544F" w:rsidP="00307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1C99">
        <w:rPr>
          <w:rFonts w:ascii="Times New Roman" w:hAnsi="Times New Roman"/>
          <w:b/>
          <w:sz w:val="24"/>
          <w:szCs w:val="24"/>
        </w:rPr>
        <w:t xml:space="preserve">Личностные результаты для  </w:t>
      </w:r>
      <w:r>
        <w:rPr>
          <w:rFonts w:ascii="Times New Roman" w:hAnsi="Times New Roman"/>
          <w:b/>
          <w:sz w:val="24"/>
          <w:szCs w:val="24"/>
        </w:rPr>
        <w:t>8</w:t>
      </w:r>
      <w:r w:rsidR="00B07960">
        <w:rPr>
          <w:rFonts w:ascii="Times New Roman" w:hAnsi="Times New Roman"/>
          <w:b/>
          <w:sz w:val="24"/>
          <w:szCs w:val="24"/>
        </w:rPr>
        <w:t>-го класса,  2019/202</w:t>
      </w:r>
      <w:r w:rsidRPr="00771C99">
        <w:rPr>
          <w:rFonts w:ascii="Times New Roman" w:hAnsi="Times New Roman"/>
          <w:b/>
          <w:sz w:val="24"/>
          <w:szCs w:val="24"/>
        </w:rPr>
        <w:t>0 учебный год</w:t>
      </w:r>
    </w:p>
    <w:p w:rsidR="008B544F" w:rsidRPr="00415857" w:rsidRDefault="008B544F" w:rsidP="00307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 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8B544F" w:rsidRPr="00415857" w:rsidRDefault="008B544F" w:rsidP="008B5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коммуникативной компетентности в общении, в </w:t>
      </w:r>
      <w:proofErr w:type="spellStart"/>
      <w:proofErr w:type="gramStart"/>
      <w:r w:rsidRPr="00415857">
        <w:rPr>
          <w:rFonts w:ascii="Times New Roman" w:hAnsi="Times New Roman"/>
          <w:sz w:val="24"/>
          <w:szCs w:val="24"/>
        </w:rPr>
        <w:t>учебно</w:t>
      </w:r>
      <w:proofErr w:type="spellEnd"/>
      <w:r w:rsidRPr="00415857">
        <w:rPr>
          <w:rFonts w:ascii="Times New Roman" w:hAnsi="Times New Roman"/>
          <w:sz w:val="24"/>
          <w:szCs w:val="24"/>
        </w:rPr>
        <w:t xml:space="preserve"> - исследовательской</w:t>
      </w:r>
      <w:proofErr w:type="gramEnd"/>
      <w:r w:rsidRPr="00415857">
        <w:rPr>
          <w:rFonts w:ascii="Times New Roman" w:hAnsi="Times New Roman"/>
          <w:sz w:val="24"/>
          <w:szCs w:val="24"/>
        </w:rPr>
        <w:t xml:space="preserve">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41585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415857">
        <w:rPr>
          <w:rFonts w:ascii="Times New Roman" w:hAnsi="Times New Roman"/>
          <w:sz w:val="24"/>
          <w:szCs w:val="24"/>
        </w:rPr>
        <w:t>, а также понимать и уважать позицию собеседника, достигать взаимопонимания, сотрудничать для достижения общих результатов;</w:t>
      </w:r>
    </w:p>
    <w:p w:rsidR="008B544F" w:rsidRPr="00415857" w:rsidRDefault="008B544F" w:rsidP="008B5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целостного мировоззрения, соответствующего современному уровню развития науки и общественной практики.</w:t>
      </w:r>
    </w:p>
    <w:p w:rsidR="008B544F" w:rsidRPr="00415857" w:rsidRDefault="008B544F" w:rsidP="008B5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585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15857">
        <w:rPr>
          <w:rFonts w:ascii="Times New Roman" w:hAnsi="Times New Roman"/>
          <w:sz w:val="24"/>
          <w:szCs w:val="24"/>
        </w:rPr>
        <w:t xml:space="preserve"> представления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8B544F" w:rsidRDefault="008B544F" w:rsidP="008B5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логического мышления: критичности (умение распознавать логически некорректные высказывания), </w:t>
      </w:r>
      <w:proofErr w:type="spellStart"/>
      <w:r w:rsidRPr="00415857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415857">
        <w:rPr>
          <w:rFonts w:ascii="Times New Roman" w:hAnsi="Times New Roman"/>
          <w:sz w:val="24"/>
          <w:szCs w:val="24"/>
        </w:rPr>
        <w:t xml:space="preserve"> (собственная аргументация, опровержения, постановка задач, формулировка проблем, исследовательский проект и др.).</w:t>
      </w:r>
    </w:p>
    <w:p w:rsidR="008B544F" w:rsidRDefault="008B544F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C596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C596E">
        <w:rPr>
          <w:rFonts w:ascii="Times New Roman" w:hAnsi="Times New Roman"/>
          <w:b/>
          <w:sz w:val="24"/>
          <w:szCs w:val="24"/>
        </w:rPr>
        <w:t xml:space="preserve"> результаты для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0C596E">
        <w:rPr>
          <w:rFonts w:ascii="Times New Roman" w:hAnsi="Times New Roman"/>
          <w:b/>
          <w:sz w:val="24"/>
          <w:szCs w:val="24"/>
        </w:rPr>
        <w:t xml:space="preserve">-го класса,  2019/2010 учебный год </w:t>
      </w:r>
    </w:p>
    <w:p w:rsidR="00307BB4" w:rsidRPr="00307BB4" w:rsidRDefault="00307BB4" w:rsidP="008B54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proofErr w:type="spellStart"/>
      <w:r w:rsidRPr="000C596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0C596E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овладение обучающимися основами читательской компетенции,  умение  систематизировать, сопоставлять, анализировать, обобщать и интерпретировать информацию, содержащуюся, 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диаграмм);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приобретение  опыта проектной деятельности;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  умение находить  различные варианты  решений.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41585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самостоятельно планировать пути достижения целей, выбирая  наиболее эффективные способы решения учебных и познавательных задач.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оценивать правильность выполнения учебной задачи, собственные возможности ее решения.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  Владение основами самоконтроля, самооценки.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Pr="0041585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>-</w:t>
      </w:r>
      <w:r w:rsidRPr="00415857">
        <w:rPr>
          <w:rFonts w:ascii="Times New Roman" w:hAnsi="Times New Roman"/>
          <w:b/>
          <w:sz w:val="24"/>
          <w:szCs w:val="24"/>
        </w:rPr>
        <w:t xml:space="preserve">  </w:t>
      </w:r>
      <w:r w:rsidRPr="00415857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585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15857">
        <w:rPr>
          <w:rFonts w:ascii="Times New Roman" w:hAnsi="Times New Roman"/>
          <w:sz w:val="24"/>
          <w:szCs w:val="24"/>
        </w:rPr>
        <w:t>, умозаключение  и делать выводы.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 </w:t>
      </w:r>
      <w:proofErr w:type="gramStart"/>
      <w:r w:rsidRPr="00415857">
        <w:rPr>
          <w:rFonts w:ascii="Times New Roman" w:hAnsi="Times New Roman"/>
          <w:sz w:val="24"/>
          <w:szCs w:val="24"/>
        </w:rPr>
        <w:t>п</w:t>
      </w:r>
      <w:proofErr w:type="gramEnd"/>
      <w:r w:rsidRPr="00415857">
        <w:rPr>
          <w:rFonts w:ascii="Times New Roman" w:hAnsi="Times New Roman"/>
          <w:sz w:val="24"/>
          <w:szCs w:val="24"/>
        </w:rPr>
        <w:t xml:space="preserve">рименять и преобразовывать знаки и символы, модели и схемы для решения учебных и познавательных задач.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Смысловое чтение.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 Использование словарей и других поисковых систем.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41585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 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мнение. </w:t>
      </w:r>
    </w:p>
    <w:p w:rsidR="008B544F" w:rsidRPr="00415857" w:rsidRDefault="008B544F" w:rsidP="008B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57">
        <w:rPr>
          <w:rFonts w:ascii="Times New Roman" w:hAnsi="Times New Roman"/>
          <w:sz w:val="24"/>
          <w:szCs w:val="24"/>
        </w:rPr>
        <w:t xml:space="preserve">-Владение устной и письменной речью, монологической  речью. </w:t>
      </w:r>
    </w:p>
    <w:p w:rsidR="008B544F" w:rsidRDefault="008B544F" w:rsidP="008B5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="00B07960" w:rsidRPr="004263D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="00B07960">
        <w:rPr>
          <w:rFonts w:ascii="Times New Roman" w:hAnsi="Times New Roman"/>
          <w:b/>
          <w:sz w:val="24"/>
          <w:szCs w:val="24"/>
        </w:rPr>
        <w:t>освоения учебного предмета «Алгебра» для 8</w:t>
      </w:r>
      <w:r w:rsidR="00B07960" w:rsidRPr="004263DE">
        <w:rPr>
          <w:rFonts w:ascii="Times New Roman" w:hAnsi="Times New Roman"/>
          <w:b/>
          <w:sz w:val="24"/>
          <w:szCs w:val="24"/>
        </w:rPr>
        <w:t>-го класса, 2019/2020 учебный год:</w:t>
      </w:r>
      <w:r w:rsidRPr="00415857">
        <w:rPr>
          <w:rFonts w:ascii="Times New Roman" w:hAnsi="Times New Roman"/>
          <w:b/>
          <w:sz w:val="24"/>
          <w:szCs w:val="24"/>
        </w:rPr>
        <w:t xml:space="preserve"> </w:t>
      </w:r>
    </w:p>
    <w:p w:rsidR="00B07960" w:rsidRDefault="00B07960" w:rsidP="008B5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82"/>
        <w:gridCol w:w="6249"/>
        <w:gridCol w:w="6171"/>
      </w:tblGrid>
      <w:tr w:rsidR="008B544F" w:rsidTr="00C85EE4">
        <w:tc>
          <w:tcPr>
            <w:tcW w:w="2093" w:type="dxa"/>
            <w:vMerge w:val="restart"/>
          </w:tcPr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Тематический блок/модуль</w:t>
            </w:r>
          </w:p>
        </w:tc>
        <w:tc>
          <w:tcPr>
            <w:tcW w:w="12693" w:type="dxa"/>
            <w:gridSpan w:val="2"/>
          </w:tcPr>
          <w:p w:rsidR="008B544F" w:rsidRDefault="008B544F" w:rsidP="00C85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96E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B544F" w:rsidTr="00C85EE4">
        <w:tc>
          <w:tcPr>
            <w:tcW w:w="2093" w:type="dxa"/>
            <w:vMerge/>
          </w:tcPr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544F" w:rsidRDefault="008B544F" w:rsidP="00C85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7DFD"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314" w:type="dxa"/>
          </w:tcPr>
          <w:p w:rsidR="008B544F" w:rsidRDefault="008B544F" w:rsidP="00C85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7DFD">
              <w:rPr>
                <w:rFonts w:ascii="Times New Roman" w:eastAsia="Calibri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8B544F" w:rsidRPr="00471436" w:rsidTr="00C85EE4">
        <w:tc>
          <w:tcPr>
            <w:tcW w:w="2093" w:type="dxa"/>
          </w:tcPr>
          <w:p w:rsidR="008B544F" w:rsidRDefault="008B544F" w:rsidP="00C85E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77DFD">
              <w:rPr>
                <w:rFonts w:ascii="Times New Roman" w:eastAsia="Calibri" w:hAnsi="Times New Roman"/>
                <w:sz w:val="24"/>
                <w:szCs w:val="24"/>
              </w:rPr>
              <w:t>ациональные выражения</w:t>
            </w:r>
          </w:p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544F" w:rsidRPr="00816921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21">
              <w:rPr>
                <w:rFonts w:ascii="Times New Roman" w:hAnsi="Times New Roman" w:cs="Times New Roman"/>
                <w:sz w:val="24"/>
                <w:szCs w:val="24"/>
              </w:rPr>
              <w:t>•  использовать формулы сокращенного умножения (квадрат суммы, квадрат разности, разность квадратов, куб двучлена, сумма и разность кубов) для упрощения вычислений значений выражений, доказательства тождеств, решения уравнений, сокращения дробей;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81692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множество допустимых значений</w:t>
            </w:r>
          </w:p>
          <w:p w:rsidR="008B544F" w:rsidRDefault="008B544F" w:rsidP="00C85EE4">
            <w:pPr>
              <w:pStyle w:val="a3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816921">
              <w:rPr>
                <w:rFonts w:ascii="Times New Roman" w:eastAsia="Calibri" w:hAnsi="Times New Roman"/>
                <w:sz w:val="24"/>
                <w:szCs w:val="24"/>
              </w:rPr>
              <w:t>рациональных выражений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ind w:left="-108" w:firstLine="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Умножать, делить и возводить дроби в степень; складывать и вычитать дроби с одинаковыми и разными знаменателями;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Упрощать выражения;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Решать дробные рациональные  уравнения с одной переменной; объяснять появление посторонних корней.</w:t>
            </w:r>
          </w:p>
        </w:tc>
        <w:tc>
          <w:tcPr>
            <w:tcW w:w="6314" w:type="dxa"/>
          </w:tcPr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18E">
              <w:rPr>
                <w:rFonts w:ascii="Arial" w:hAnsi="Arial" w:cs="Arial"/>
                <w:iCs/>
                <w:sz w:val="24"/>
                <w:szCs w:val="24"/>
              </w:rPr>
              <w:t xml:space="preserve">•  </w:t>
            </w: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 владеть приемами преобразования целых и дробно-рациональных выражений;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•  выполнять разложение многочленов на множители разными способами, с использованием комбинаций различных приемов;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оперировать понятиями: одночлен, многочлен, многочлен с одной переменной, многочлен с несколькими переменными, коэффициенты многочлена, стандартный вид многочлена, степень одночлена и многочлена, корень многочлена; </w:t>
            </w:r>
          </w:p>
          <w:p w:rsidR="008B544F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•  выполнять деление многочлена на двучлен с остатком;</w:t>
            </w:r>
          </w:p>
          <w:p w:rsidR="008B544F" w:rsidRPr="00D328AB" w:rsidRDefault="008B544F" w:rsidP="00C85EE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28AB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 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ерировать понятиями: тождество, т</w:t>
            </w:r>
            <w:r w:rsidRPr="00D328AB">
              <w:rPr>
                <w:rFonts w:ascii="Times New Roman" w:hAnsi="Times New Roman" w:cs="Times New Roman"/>
                <w:iCs/>
                <w:sz w:val="24"/>
                <w:szCs w:val="24"/>
              </w:rPr>
              <w:t>ождество на множестве, тождественное преобразование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544F" w:rsidRPr="00471436" w:rsidTr="00C85EE4">
        <w:tc>
          <w:tcPr>
            <w:tcW w:w="2093" w:type="dxa"/>
          </w:tcPr>
          <w:p w:rsidR="008B544F" w:rsidRDefault="008B544F" w:rsidP="00C85E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Степень с целым показателем</w:t>
            </w:r>
          </w:p>
          <w:p w:rsidR="008B544F" w:rsidRDefault="008B544F" w:rsidP="00C85E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Различать и называть прямо пропорциональные и обратно пропорциональные величины;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Строить график обратной пропорциональности  описывать их свойства. Использовать компьютерные программы для построения графиков.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Вычислять значения степеней с целым показателем, упрощать выражения с использованием свой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епеней.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Записывать числа в стандартном виде,  размеры реальных объектов, длительности процессов с помощью чисел в стандартном виде; выполнять действия с числами, записанными в стандартном виде;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Распознавать  рациональные и иррациональные числа;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Характеризовать множество: целых, рациональных, иррациональных, действительных чисел;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Выполнять все действия с числами, сравнивать числа: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Находить десятичные приближения рациональных и иррациональных чисел. 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Читать и записывать периодические дроби, осуществлять перевод обыкновенной дроби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наоборот;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Выполнять действия периодических, десятичных дробей;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Научатся строить график функции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у=х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описывать свойства функции, читать график.</w:t>
            </w:r>
          </w:p>
        </w:tc>
        <w:tc>
          <w:tcPr>
            <w:tcW w:w="6314" w:type="dxa"/>
          </w:tcPr>
          <w:p w:rsidR="008B544F" w:rsidRPr="003769C7" w:rsidRDefault="008B544F" w:rsidP="00C85E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Свободно оперировать понятиями степени с целым показателем;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•  выполнять доказательство свой</w:t>
            </w:r>
            <w:proofErr w:type="gramStart"/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ств ст</w:t>
            </w:r>
            <w:proofErr w:type="gramEnd"/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епени с целыми и дробными показателями;</w:t>
            </w:r>
          </w:p>
          <w:p w:rsidR="008B544F" w:rsidRPr="00471436" w:rsidRDefault="008B544F" w:rsidP="00C85E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доказывать свойства степеней с целым </w:t>
            </w: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показателем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B544F" w:rsidRPr="00471436" w:rsidTr="00C85EE4">
        <w:tc>
          <w:tcPr>
            <w:tcW w:w="2093" w:type="dxa"/>
          </w:tcPr>
          <w:p w:rsidR="008B544F" w:rsidRDefault="008B544F" w:rsidP="00C85E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Квадратные корни</w:t>
            </w:r>
          </w:p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Формулировать понятие квадратного корня, вычислять приближенные и точные значения корней, проводить оценку квадратных корней целыми числами и десятичными дробями, сравнивать числа, записанные квадратными корнями.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Применять свойства квадратных корней для преобразования выражений;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Вносить и выносить множитель из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знака корня при преобразовании выражений, освобождаться от иррациональности в знаменателе;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Вычислять значения выражений и сокращать дробные выражения с квадратными корнями.</w:t>
            </w:r>
          </w:p>
        </w:tc>
        <w:tc>
          <w:tcPr>
            <w:tcW w:w="6314" w:type="dxa"/>
          </w:tcPr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 доказывать свойства квадратных корней и корней степени </w:t>
            </w:r>
            <w:proofErr w:type="spellStart"/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proofErr w:type="spellEnd"/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 выполнять преобразования выражений, содержащих квадратные корни, корни степени </w:t>
            </w:r>
            <w:proofErr w:type="spellStart"/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proofErr w:type="spellEnd"/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B544F" w:rsidRPr="00471436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 выполнять различные преобразования выражений, содержащих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rad>
            </m:oMath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t>)²=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</w:tc>
      </w:tr>
      <w:tr w:rsidR="008B544F" w:rsidRPr="00471436" w:rsidTr="00C85EE4">
        <w:tc>
          <w:tcPr>
            <w:tcW w:w="2093" w:type="dxa"/>
          </w:tcPr>
          <w:p w:rsidR="008B544F" w:rsidRDefault="008B544F" w:rsidP="00C85E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Квадратные уравнения</w:t>
            </w:r>
          </w:p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Решать уравнения  разложением многочлена на множители, путем выделения квадрата двучлена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Решать квадратные уравнения через формулы дискриминанта и корней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решать уравнения с параметрами;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Применять теорему Виета и теорему обратную теореме Виета для нахождения корней приведенного квадратного уравнения;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Классифицировать квадратные уравнения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полные и неполные и решать их;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Решать текстовые задачи, приводящие к  квадратным уравнениям;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Решать системы уравнений способом подстановки и сложения.</w:t>
            </w:r>
          </w:p>
        </w:tc>
        <w:tc>
          <w:tcPr>
            <w:tcW w:w="6314" w:type="dxa"/>
          </w:tcPr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•  использовать теорему Виета и теорему, обратную теореме Виета, для поиска корней квадратного трехчлена </w:t>
            </w:r>
            <w:r w:rsidRPr="003769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для решения задач, в том числе задач с параметрами на основе квадратного трехчлена;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Свободно оперировать понятиями: уравнение, равносильные уравнения,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решать разные виды квадратных уравнений и их систем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  знать теорему Виета для уравнений степени выше второй;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понимать смысл теорем о равносильных и неравносильных преобразованиях уравнений и уметь их доказывать;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владеть разными методами решения уравнений и их систем, уметь выбирать метод решения и обосновывать свой выбор;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решать алгебраические уравнения и их системы с параметрами алгебраическим и графическим методами;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решать уравнения в целых числах;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изображать множества на плоскости, задаваемые уравнениями, неравенствами и их системами.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составлять и решать уравнения, их системы при решении задач других учебных предметов;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выполнять оценку правдоподобия результатов, получаемых при решении различных уравнений, неравенств и их   систем при решении задач других учебных предметов;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составлять и решать уравнения с параметрами при решении задач других учебных предметов;</w:t>
            </w:r>
          </w:p>
          <w:p w:rsidR="008B544F" w:rsidRPr="00471436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составлять уравнение, их систему, описывающие реальную ситуацию или прикладную задачу, интерпретировать полученные результаты.</w:t>
            </w:r>
          </w:p>
        </w:tc>
      </w:tr>
      <w:tr w:rsidR="008B544F" w:rsidRPr="00471436" w:rsidTr="00C85EE4">
        <w:tc>
          <w:tcPr>
            <w:tcW w:w="2093" w:type="dxa"/>
          </w:tcPr>
          <w:p w:rsidR="008B544F" w:rsidRDefault="008B544F" w:rsidP="00C85E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Вероятность</w:t>
            </w:r>
          </w:p>
          <w:p w:rsidR="008B544F" w:rsidRDefault="008B544F" w:rsidP="00C85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Находить вероятность случайного события;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Распознавать задачи  на вычисление числа перестановок, размещений, сочетаний и применять соответствующие формулы; 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Решать задачи  с применением комбинаторики;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Извлекать информацию из таблиц и диаграмм, представлять информацию в виде таблиц и диаграмм;</w:t>
            </w:r>
          </w:p>
          <w:p w:rsidR="008B544F" w:rsidRDefault="008B544F" w:rsidP="00C85EE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Проводить случайные эксперименты</w:t>
            </w:r>
          </w:p>
        </w:tc>
        <w:tc>
          <w:tcPr>
            <w:tcW w:w="6314" w:type="dxa"/>
          </w:tcPr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факториал числа, перестановки, сочетания и размещения, треугольник Паскаля.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свободно оперировать понятиями: факториал числа, перестановки, сочетания и размещения, треугольник Паскаля;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использовать формулы комбинаторики при решении комбинаторных задач;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решать задачи на вычисление вероятности, в том числе с использованием формул.</w:t>
            </w:r>
          </w:p>
          <w:p w:rsidR="008B544F" w:rsidRPr="003769C7" w:rsidRDefault="008B544F" w:rsidP="00C8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  представлять информацию о реальных процессах и явлениях способом, адекватным ее свойствам и цели исследования;</w:t>
            </w:r>
          </w:p>
          <w:p w:rsidR="008B544F" w:rsidRPr="00471436" w:rsidRDefault="008B544F" w:rsidP="00C85E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769C7">
              <w:rPr>
                <w:rFonts w:ascii="Times New Roman" w:hAnsi="Times New Roman" w:cs="Times New Roman"/>
                <w:sz w:val="24"/>
                <w:szCs w:val="24"/>
              </w:rPr>
              <w:t>•  анализировать и сравнивать статистические характеристики выборок, полученных в процессе решения прикладной задачи, изучения реального явления</w:t>
            </w:r>
          </w:p>
        </w:tc>
      </w:tr>
    </w:tbl>
    <w:p w:rsidR="008B544F" w:rsidRDefault="008B544F" w:rsidP="008B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44F" w:rsidRDefault="008B544F" w:rsidP="00307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7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8B544F" w:rsidRPr="00571EFB" w:rsidRDefault="008B544F" w:rsidP="00307BB4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571EFB">
        <w:rPr>
          <w:rFonts w:ascii="Times New Roman" w:hAnsi="Times New Roman"/>
          <w:b/>
          <w:bCs/>
          <w:color w:val="000000"/>
          <w:sz w:val="24"/>
          <w:szCs w:val="24"/>
        </w:rPr>
        <w:t>Рациональные выражения.</w:t>
      </w:r>
    </w:p>
    <w:p w:rsidR="008B544F" w:rsidRPr="009E7F47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E7F47">
        <w:rPr>
          <w:rFonts w:ascii="Times New Roman" w:hAnsi="Times New Roman"/>
          <w:i/>
          <w:color w:val="000000"/>
          <w:sz w:val="24"/>
          <w:szCs w:val="24"/>
        </w:rPr>
        <w:t>Формулы куба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E7F47">
        <w:rPr>
          <w:rFonts w:ascii="Times New Roman" w:hAnsi="Times New Roman"/>
          <w:i/>
          <w:color w:val="000000"/>
          <w:sz w:val="24"/>
          <w:szCs w:val="24"/>
        </w:rPr>
        <w:t xml:space="preserve"> двучлена.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E7F47">
        <w:rPr>
          <w:rFonts w:ascii="Times New Roman" w:hAnsi="Times New Roman"/>
          <w:color w:val="000000"/>
          <w:sz w:val="24"/>
          <w:szCs w:val="24"/>
        </w:rPr>
        <w:t>Формулы куба суммы и куба разности.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 Формула бинома Ньютона. </w:t>
      </w:r>
    </w:p>
    <w:p w:rsidR="008B544F" w:rsidRPr="009E7F47" w:rsidRDefault="008B544F" w:rsidP="008B544F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E7F47">
        <w:rPr>
          <w:rFonts w:ascii="Times New Roman" w:hAnsi="Times New Roman"/>
          <w:i/>
          <w:color w:val="000000"/>
          <w:sz w:val="24"/>
          <w:szCs w:val="24"/>
        </w:rPr>
        <w:t xml:space="preserve">Формулы суммы и разности кубов. </w:t>
      </w:r>
    </w:p>
    <w:p w:rsidR="008B544F" w:rsidRPr="009E7F47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E7F47">
        <w:rPr>
          <w:rFonts w:ascii="Times New Roman" w:hAnsi="Times New Roman"/>
          <w:i/>
          <w:color w:val="000000"/>
          <w:sz w:val="24"/>
          <w:szCs w:val="24"/>
        </w:rPr>
        <w:t xml:space="preserve">Допустимые значения. Сокращения дробей. 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Понятие рационального выражения и допустимых значений  рационального выражения. Сокращение дробей. Понятие тождества и тождественного преобразования.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04B57">
        <w:rPr>
          <w:rFonts w:ascii="Times New Roman" w:hAnsi="Times New Roman"/>
          <w:i/>
          <w:color w:val="000000"/>
          <w:sz w:val="24"/>
          <w:szCs w:val="24"/>
        </w:rPr>
        <w:t>Умножение, деление и возведение дробей в степень</w:t>
      </w:r>
      <w:r w:rsidRPr="00571E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Правила действий с алгебраическими дробями.  Умножение и деление целого выражения на дробь. Возведение дроби в степень.</w:t>
      </w:r>
    </w:p>
    <w:p w:rsidR="008B544F" w:rsidRPr="00F04B57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B57">
        <w:rPr>
          <w:rFonts w:ascii="Times New Roman" w:hAnsi="Times New Roman"/>
          <w:i/>
          <w:color w:val="000000"/>
          <w:sz w:val="24"/>
          <w:szCs w:val="24"/>
        </w:rPr>
        <w:t xml:space="preserve">Сложение и вычитание дробей с одинаковыми знаменателями.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04B57">
        <w:rPr>
          <w:rFonts w:ascii="Times New Roman" w:hAnsi="Times New Roman"/>
          <w:color w:val="000000"/>
          <w:sz w:val="24"/>
          <w:szCs w:val="24"/>
        </w:rPr>
        <w:t>Правило сложения и вычитания дробей с равными знаменателям</w:t>
      </w:r>
      <w:r>
        <w:rPr>
          <w:rFonts w:ascii="Times New Roman" w:hAnsi="Times New Roman"/>
          <w:color w:val="000000"/>
          <w:sz w:val="24"/>
          <w:szCs w:val="24"/>
        </w:rPr>
        <w:t>и, дробей у которых  знаменатели отличаются знаками. Задания с факториалами и  формулами комбинаторики.</w:t>
      </w:r>
    </w:p>
    <w:p w:rsidR="008B544F" w:rsidRDefault="008B544F" w:rsidP="008B54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04B57">
        <w:rPr>
          <w:rFonts w:ascii="Times New Roman" w:hAnsi="Times New Roman"/>
          <w:i/>
          <w:color w:val="000000"/>
          <w:sz w:val="24"/>
          <w:szCs w:val="24"/>
        </w:rPr>
        <w:t>Сложение и вычитание дробей с разными знаменателями.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Правило сложения и вычитания дробей с разными знаменателями. Треугольник Паскаля для  нахождения  коэффициентов</w:t>
      </w:r>
      <w:r w:rsidRPr="00F04B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разложения бинома Ньютона. </w:t>
      </w:r>
    </w:p>
    <w:p w:rsidR="008B544F" w:rsidRPr="00F04B57" w:rsidRDefault="008B544F" w:rsidP="008B544F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04B57">
        <w:rPr>
          <w:rFonts w:ascii="Times New Roman" w:hAnsi="Times New Roman"/>
          <w:i/>
          <w:color w:val="000000"/>
          <w:sz w:val="24"/>
          <w:szCs w:val="24"/>
        </w:rPr>
        <w:t>Упрощение рациональных выражений. Дробные уравнения с одной переменной.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Преобразование дробных выражений с несколькими действиями.  Дробное уравнение. Допустимые значения дробного уравнения. Решение текстовых задач с помощью дробных  уравнений.</w:t>
      </w:r>
    </w:p>
    <w:p w:rsidR="00307BB4" w:rsidRDefault="00307BB4" w:rsidP="008B544F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E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Степень с целым показателем.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B0DFF">
        <w:rPr>
          <w:rFonts w:ascii="Times New Roman" w:hAnsi="Times New Roman"/>
          <w:i/>
          <w:color w:val="000000"/>
          <w:sz w:val="24"/>
          <w:szCs w:val="24"/>
        </w:rPr>
        <w:t>Прямая и обратная пропорциональность величин.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Сравнение и сопоставление прямой и обратной пропорциональности. Решение задач способом составления уравнения и  с помощью рассуждений пропорциональности величин.  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B0D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Функция у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к</m:t>
            </m:r>
            <w:proofErr w:type="gramEnd"/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den>
        </m:f>
      </m:oMath>
      <w:r w:rsidRPr="004B0DFF">
        <w:rPr>
          <w:rFonts w:ascii="Times New Roman" w:hAnsi="Times New Roman" w:cs="Times New Roman"/>
          <w:i/>
          <w:color w:val="000000"/>
          <w:sz w:val="24"/>
          <w:szCs w:val="24"/>
        </w:rPr>
        <w:t> и её график.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Область определения и область значений функции. График функц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свойства.  Ось симметрии.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B0DFF">
        <w:rPr>
          <w:rFonts w:ascii="Times New Roman" w:hAnsi="Times New Roman"/>
          <w:i/>
          <w:color w:val="000000"/>
          <w:sz w:val="24"/>
          <w:szCs w:val="24"/>
        </w:rPr>
        <w:t>Определение степени с целым отрицательным показателем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Вычисление значений степеней с целыми показателями. Запись выражений, содержащих степень с целым показателем в идее дроби. </w:t>
      </w:r>
    </w:p>
    <w:p w:rsidR="008B544F" w:rsidRPr="0071750E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1750E">
        <w:rPr>
          <w:rFonts w:ascii="Times New Roman" w:hAnsi="Times New Roman"/>
          <w:i/>
          <w:color w:val="000000"/>
          <w:sz w:val="24"/>
          <w:szCs w:val="24"/>
        </w:rPr>
        <w:t>Свойства степеней с целыми показателями.</w:t>
      </w:r>
      <w:r>
        <w:rPr>
          <w:rFonts w:ascii="Times New Roman" w:hAnsi="Times New Roman"/>
          <w:color w:val="000000"/>
          <w:sz w:val="24"/>
          <w:szCs w:val="24"/>
        </w:rPr>
        <w:t xml:space="preserve">  Применение  к преобразованию и вычислению выражений.</w:t>
      </w:r>
    </w:p>
    <w:p w:rsidR="008B544F" w:rsidRPr="00571EFB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750E">
        <w:rPr>
          <w:rFonts w:ascii="Times New Roman" w:hAnsi="Times New Roman"/>
          <w:i/>
          <w:color w:val="000000"/>
          <w:sz w:val="24"/>
          <w:szCs w:val="24"/>
        </w:rPr>
        <w:t>Стандартный вид числа.</w:t>
      </w:r>
      <w:r>
        <w:rPr>
          <w:rFonts w:ascii="Times New Roman" w:hAnsi="Times New Roman"/>
          <w:color w:val="000000"/>
          <w:sz w:val="24"/>
          <w:szCs w:val="24"/>
        </w:rPr>
        <w:t xml:space="preserve">  Запись чисел в стандартном виде. Сравнение чисел и действия сложения, вычитания, умножения и деление чисел,  записанных  в стандартном виде. </w:t>
      </w:r>
      <w:r w:rsidRPr="00571EFB">
        <w:rPr>
          <w:rFonts w:ascii="Times New Roman" w:hAnsi="Times New Roman"/>
          <w:color w:val="000000"/>
          <w:sz w:val="24"/>
          <w:szCs w:val="24"/>
        </w:rPr>
        <w:t> 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EFB">
        <w:rPr>
          <w:rFonts w:ascii="Times New Roman" w:hAnsi="Times New Roman"/>
          <w:b/>
          <w:bCs/>
          <w:color w:val="000000"/>
          <w:sz w:val="24"/>
          <w:szCs w:val="24"/>
        </w:rPr>
        <w:t>Квадратные корни.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1750E">
        <w:rPr>
          <w:rFonts w:ascii="Times New Roman" w:hAnsi="Times New Roman"/>
          <w:i/>
          <w:color w:val="000000"/>
          <w:sz w:val="24"/>
          <w:szCs w:val="24"/>
        </w:rPr>
        <w:t>Рациональные и иррациональные числа.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Деление отрезка в данном отношении. Теорема Фалеса. </w:t>
      </w:r>
    </w:p>
    <w:p w:rsidR="008B544F" w:rsidRPr="007234C8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234C8">
        <w:rPr>
          <w:rFonts w:ascii="Times New Roman" w:hAnsi="Times New Roman"/>
          <w:i/>
          <w:color w:val="000000"/>
          <w:sz w:val="24"/>
          <w:szCs w:val="24"/>
        </w:rPr>
        <w:t>Периодические и непериодические бесконечные десятичные дроби.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Представление чисел в виде бесконечных  десятичных дробей. Представление обыкновенных  дробей в виде периодической дроби и наоборот.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34C8">
        <w:rPr>
          <w:rFonts w:ascii="Times New Roman" w:hAnsi="Times New Roman"/>
          <w:i/>
          <w:color w:val="000000"/>
          <w:sz w:val="24"/>
          <w:szCs w:val="24"/>
        </w:rPr>
        <w:t>Функция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Область определения и множество значений функции. График функции, ее свойства. Парабола. </w:t>
      </w:r>
    </w:p>
    <w:p w:rsidR="008B544F" w:rsidRPr="007234C8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234C8">
        <w:rPr>
          <w:rFonts w:ascii="Times New Roman" w:hAnsi="Times New Roman"/>
          <w:i/>
          <w:color w:val="000000"/>
          <w:sz w:val="24"/>
          <w:szCs w:val="24"/>
        </w:rPr>
        <w:t xml:space="preserve">Понятие квадратного корня.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Возведение в квадрат  числа, оканчивающегося цифрой 5.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234C8">
        <w:rPr>
          <w:rFonts w:ascii="Times New Roman" w:hAnsi="Times New Roman"/>
          <w:i/>
          <w:color w:val="000000"/>
          <w:sz w:val="24"/>
          <w:szCs w:val="24"/>
        </w:rPr>
        <w:t>Свойства арифметических квадратных корней</w:t>
      </w:r>
      <w:r w:rsidRPr="00571E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Свойство извлечения  корня из квадрата числа. Свойство извлечения корня из произведения  и частного. 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7DB8">
        <w:rPr>
          <w:rFonts w:ascii="Times New Roman" w:hAnsi="Times New Roman"/>
          <w:i/>
          <w:color w:val="000000"/>
          <w:sz w:val="24"/>
          <w:szCs w:val="24"/>
        </w:rPr>
        <w:t>Внесение и вынесение множителя из-под знака корня.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Сравнение и преобразование выражений с корнем.</w:t>
      </w:r>
    </w:p>
    <w:p w:rsidR="008B544F" w:rsidRPr="003F7DB8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7DB8">
        <w:rPr>
          <w:rFonts w:ascii="Times New Roman" w:hAnsi="Times New Roman"/>
          <w:i/>
          <w:color w:val="000000"/>
          <w:sz w:val="24"/>
          <w:szCs w:val="24"/>
        </w:rPr>
        <w:t xml:space="preserve">Действия с квадратными корнями. </w:t>
      </w:r>
      <w:r>
        <w:rPr>
          <w:rFonts w:ascii="Times New Roman" w:hAnsi="Times New Roman"/>
          <w:color w:val="000000"/>
          <w:sz w:val="24"/>
          <w:szCs w:val="24"/>
        </w:rPr>
        <w:t xml:space="preserve"> Избавление от иррациональности  в  знаменателе дроби.</w:t>
      </w:r>
    </w:p>
    <w:p w:rsidR="008B544F" w:rsidRPr="00571EFB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1EFB">
        <w:rPr>
          <w:rFonts w:ascii="Times New Roman" w:hAnsi="Times New Roman"/>
          <w:b/>
          <w:bCs/>
          <w:color w:val="000000"/>
          <w:sz w:val="24"/>
          <w:szCs w:val="24"/>
        </w:rPr>
        <w:t>Квадратные уравнения.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7DB8">
        <w:rPr>
          <w:rFonts w:ascii="Times New Roman" w:hAnsi="Times New Roman"/>
          <w:i/>
          <w:color w:val="000000"/>
          <w:sz w:val="24"/>
          <w:szCs w:val="24"/>
        </w:rPr>
        <w:t>Выделение полного квадрата.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 квадратного уравнения путем выделения  полного квадрата.  </w:t>
      </w:r>
    </w:p>
    <w:p w:rsidR="00307BB4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7DB8">
        <w:rPr>
          <w:rFonts w:ascii="Times New Roman" w:hAnsi="Times New Roman"/>
          <w:i/>
          <w:color w:val="000000"/>
          <w:sz w:val="24"/>
          <w:szCs w:val="24"/>
        </w:rPr>
        <w:t>Решение квадратного уравнения в общ</w:t>
      </w:r>
      <w:r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7DB8">
        <w:rPr>
          <w:rFonts w:ascii="Times New Roman" w:hAnsi="Times New Roman"/>
          <w:i/>
          <w:color w:val="000000"/>
          <w:sz w:val="24"/>
          <w:szCs w:val="24"/>
        </w:rPr>
        <w:t>м виде</w:t>
      </w:r>
      <w:r w:rsidRPr="00571E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Формула корней квадратного уравнения. Формула дискриминанта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307BB4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7DB8">
        <w:rPr>
          <w:rFonts w:ascii="Times New Roman" w:hAnsi="Times New Roman"/>
          <w:i/>
          <w:color w:val="000000"/>
          <w:sz w:val="24"/>
          <w:szCs w:val="24"/>
        </w:rPr>
        <w:t>Теорема Виета</w:t>
      </w:r>
      <w:r w:rsidRPr="00571E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Приведенное квадратное уравнение. Формулировка и доказательство теоремы Виета. Теорема обратная теореме Виета.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7DB8">
        <w:rPr>
          <w:rFonts w:ascii="Times New Roman" w:hAnsi="Times New Roman"/>
          <w:i/>
          <w:color w:val="000000"/>
          <w:sz w:val="24"/>
          <w:szCs w:val="24"/>
        </w:rPr>
        <w:t>Частные случаи квадратных уравнений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Неполные квадратные уравнения, способы их решения.  Дробно рациональные уравнения, сводящиеся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квадратным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Квадратные уравнения с четным вторым коэффициентом и  формула сокращенного дискриминанта. 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1B95">
        <w:rPr>
          <w:rFonts w:ascii="Times New Roman" w:hAnsi="Times New Roman"/>
          <w:i/>
          <w:color w:val="000000"/>
          <w:sz w:val="24"/>
          <w:szCs w:val="24"/>
        </w:rPr>
        <w:t>Задачи, приводящие к квадратным уравнениям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Задачи на движение по воде, на совместную работу,  задачи на движение, на сплавы и смеси.</w:t>
      </w:r>
    </w:p>
    <w:p w:rsidR="008B544F" w:rsidRPr="00571EFB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1B95">
        <w:rPr>
          <w:rFonts w:ascii="Times New Roman" w:hAnsi="Times New Roman"/>
          <w:i/>
          <w:color w:val="000000"/>
          <w:sz w:val="24"/>
          <w:szCs w:val="24"/>
        </w:rPr>
        <w:t>Решение систем уравнений способом подстановки.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 сложения. Способ подстановки при решении систем с квадратным уравнением.  Теорема Виета при решении систем уравнений.</w:t>
      </w:r>
      <w:r w:rsidR="00307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1EFB">
        <w:rPr>
          <w:rFonts w:ascii="Times New Roman" w:hAnsi="Times New Roman"/>
          <w:color w:val="000000"/>
          <w:sz w:val="24"/>
          <w:szCs w:val="24"/>
        </w:rPr>
        <w:t xml:space="preserve"> Решение задач с помощью систем уравнений. 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544F" w:rsidRPr="00571EFB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1EFB">
        <w:rPr>
          <w:rFonts w:ascii="Times New Roman" w:hAnsi="Times New Roman"/>
          <w:b/>
          <w:bCs/>
          <w:color w:val="000000"/>
          <w:sz w:val="24"/>
          <w:szCs w:val="24"/>
        </w:rPr>
        <w:t>Вероятность</w:t>
      </w:r>
    </w:p>
    <w:p w:rsidR="008B544F" w:rsidRPr="00D41B95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1B95">
        <w:rPr>
          <w:rFonts w:ascii="Times New Roman" w:hAnsi="Times New Roman"/>
          <w:i/>
          <w:color w:val="000000"/>
          <w:sz w:val="24"/>
          <w:szCs w:val="24"/>
        </w:rPr>
        <w:t xml:space="preserve">Вычисление вероятностей.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Понятие комбинаторики и вероятности. Формулы вероятности и комбинаторики.</w:t>
      </w:r>
    </w:p>
    <w:p w:rsidR="008B544F" w:rsidRDefault="008B544F" w:rsidP="008B544F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1B95">
        <w:rPr>
          <w:rFonts w:ascii="Times New Roman" w:hAnsi="Times New Roman"/>
          <w:i/>
          <w:color w:val="000000"/>
          <w:sz w:val="24"/>
          <w:szCs w:val="24"/>
        </w:rPr>
        <w:t>Вероятность вокруг нас.</w:t>
      </w:r>
      <w:r>
        <w:rPr>
          <w:rFonts w:ascii="Times New Roman" w:hAnsi="Times New Roman"/>
          <w:color w:val="000000"/>
          <w:sz w:val="24"/>
          <w:szCs w:val="24"/>
        </w:rPr>
        <w:t xml:space="preserve">  Вероятность событий в ходе эксперимента.</w:t>
      </w:r>
    </w:p>
    <w:p w:rsidR="008B544F" w:rsidRPr="00A171FA" w:rsidRDefault="008B544F" w:rsidP="008B544F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1FA">
        <w:rPr>
          <w:rFonts w:ascii="Times New Roman" w:hAnsi="Times New Roman"/>
          <w:b/>
          <w:color w:val="000000"/>
          <w:sz w:val="24"/>
          <w:szCs w:val="24"/>
        </w:rPr>
        <w:t xml:space="preserve">Повторение </w:t>
      </w:r>
    </w:p>
    <w:p w:rsidR="008B544F" w:rsidRDefault="008B544F" w:rsidP="003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FA">
        <w:rPr>
          <w:rFonts w:ascii="Times New Roman" w:hAnsi="Times New Roman" w:cs="Times New Roman"/>
          <w:sz w:val="24"/>
          <w:szCs w:val="24"/>
        </w:rPr>
        <w:t>Число и числовые выражения.</w:t>
      </w:r>
      <w:r>
        <w:rPr>
          <w:rFonts w:ascii="Times New Roman" w:hAnsi="Times New Roman" w:cs="Times New Roman"/>
          <w:sz w:val="24"/>
          <w:szCs w:val="24"/>
        </w:rPr>
        <w:t xml:space="preserve"> Рациональные выражения. Квадратные корни. Квадратные уравнения.</w:t>
      </w:r>
    </w:p>
    <w:p w:rsidR="00307BB4" w:rsidRPr="00307BB4" w:rsidRDefault="00307BB4" w:rsidP="0030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4F" w:rsidRDefault="008B544F" w:rsidP="008B544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138"/>
        <w:gridCol w:w="4951"/>
        <w:gridCol w:w="2850"/>
        <w:gridCol w:w="5563"/>
      </w:tblGrid>
      <w:tr w:rsidR="00720461" w:rsidRPr="00440E86" w:rsidTr="00C85EE4">
        <w:tc>
          <w:tcPr>
            <w:tcW w:w="1138" w:type="dxa"/>
            <w:vMerge w:val="restart"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7F1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4951" w:type="dxa"/>
            <w:vMerge w:val="restart"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50" w:type="dxa"/>
            <w:vMerge w:val="restart"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5563" w:type="dxa"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20461" w:rsidRPr="00440E86" w:rsidTr="00C85EE4">
        <w:trPr>
          <w:trHeight w:val="633"/>
        </w:trPr>
        <w:tc>
          <w:tcPr>
            <w:tcW w:w="1138" w:type="dxa"/>
            <w:vMerge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vMerge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B544F" w:rsidRPr="006D7F1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42C" w:rsidRPr="006D7F1F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1" w:type="dxa"/>
          </w:tcPr>
          <w:p w:rsidR="008B544F" w:rsidRPr="00E05A5E" w:rsidRDefault="008B544F" w:rsidP="00C85EE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Рациональные выражения</w:t>
            </w:r>
          </w:p>
          <w:p w:rsidR="00720461" w:rsidRDefault="00720461" w:rsidP="00C85E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куба двучлена.</w:t>
            </w:r>
          </w:p>
          <w:p w:rsidR="00720461" w:rsidRPr="00E05A5E" w:rsidRDefault="00720461" w:rsidP="0072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Формулы суммы и разности кубов.</w:t>
            </w:r>
          </w:p>
          <w:p w:rsidR="00720461" w:rsidRPr="00E05A5E" w:rsidRDefault="00720461" w:rsidP="0072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Допустимые значения. Сокращение дробей.</w:t>
            </w:r>
          </w:p>
          <w:p w:rsidR="00720461" w:rsidRPr="00E05A5E" w:rsidRDefault="00720461" w:rsidP="0072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Умножение, деление дробей и возведение дробей в степень</w:t>
            </w:r>
            <w:proofErr w:type="gramStart"/>
            <w:r w:rsidR="00E0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20461" w:rsidRPr="00E05A5E" w:rsidRDefault="00720461" w:rsidP="0072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720461" w:rsidRPr="00E05A5E" w:rsidRDefault="00720461" w:rsidP="00720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720461" w:rsidRPr="00E05A5E" w:rsidRDefault="00720461" w:rsidP="0072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Упрощение рациональных выражений</w:t>
            </w:r>
            <w:r w:rsidR="00E0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61" w:rsidRPr="00E05A5E" w:rsidRDefault="00720461" w:rsidP="0072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Дробные уравнения с одной переменной</w:t>
            </w:r>
            <w:r w:rsidR="00E0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461" w:rsidRPr="00720461" w:rsidRDefault="00720461" w:rsidP="007204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0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8B544F" w:rsidRPr="00E05A5E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5A5E" w:rsidRPr="00E05A5E" w:rsidRDefault="00E05A5E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544F" w:rsidRPr="00E05A5E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542C" w:rsidRPr="006D7F1F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1" w:type="dxa"/>
          </w:tcPr>
          <w:p w:rsidR="008B544F" w:rsidRPr="00E05A5E" w:rsidRDefault="008B544F" w:rsidP="00C85EE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с целым показателем</w:t>
            </w:r>
          </w:p>
          <w:p w:rsidR="00E05A5E" w:rsidRPr="00E05A5E" w:rsidRDefault="00E05A5E" w:rsidP="00C85E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 величин.</w:t>
            </w:r>
          </w:p>
          <w:p w:rsidR="00E05A5E" w:rsidRPr="00E05A5E" w:rsidRDefault="00E05A5E" w:rsidP="00E0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E05A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0.75pt" o:ole="">
                  <v:imagedata r:id="rId8" o:title=""/>
                </v:shape>
                <o:OLEObject Type="Embed" ProgID="Equation.3" ShapeID="_x0000_i1025" DrawAspect="Content" ObjectID="_1631036338" r:id="rId9"/>
              </w:object>
            </w: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  <w:p w:rsidR="00E05A5E" w:rsidRPr="00E05A5E" w:rsidRDefault="00E05A5E" w:rsidP="00E0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  <w:p w:rsidR="00E05A5E" w:rsidRPr="00E05A5E" w:rsidRDefault="00E05A5E" w:rsidP="00E0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05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степени с целым отрицательным показателем.</w:t>
            </w:r>
          </w:p>
          <w:p w:rsidR="00E05A5E" w:rsidRPr="00E05A5E" w:rsidRDefault="00E05A5E" w:rsidP="00E0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целыми показателями. </w:t>
            </w:r>
          </w:p>
          <w:p w:rsidR="00E05A5E" w:rsidRPr="00E05A5E" w:rsidRDefault="00E05A5E" w:rsidP="00E0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  <w:p w:rsidR="00E05A5E" w:rsidRPr="00E05A5E" w:rsidRDefault="00E05A5E" w:rsidP="00E05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5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2850" w:type="dxa"/>
          </w:tcPr>
          <w:p w:rsidR="008B544F" w:rsidRPr="00C603A7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A7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A7" w:rsidRPr="006D7F1F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544F" w:rsidRPr="00E05A5E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5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Pr="006D7F1F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1" w:type="dxa"/>
          </w:tcPr>
          <w:p w:rsidR="008B544F" w:rsidRPr="00C603A7" w:rsidRDefault="008B544F" w:rsidP="00C85EE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Квадратные корни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числа.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Периодические и непериодические бесконечные десятичные дроби.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 </w:t>
            </w:r>
            <w:r w:rsidRPr="00C603A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03A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C6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и её график.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корня.</w:t>
            </w:r>
          </w:p>
          <w:p w:rsidR="00C603A7" w:rsidRPr="00C603A7" w:rsidRDefault="00C603A7" w:rsidP="00C85E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корней.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Внесение и вынесение множителя из-под знака корня.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Действия с квадратными корнями.</w:t>
            </w:r>
          </w:p>
          <w:p w:rsidR="00C603A7" w:rsidRPr="00C603A7" w:rsidRDefault="00C603A7" w:rsidP="00C6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</w:tcPr>
          <w:p w:rsidR="008B544F" w:rsidRPr="00C603A7" w:rsidRDefault="008B544F" w:rsidP="00C85E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03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19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603A7" w:rsidRDefault="00C603A7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C603A7" w:rsidRPr="006D7F1F" w:rsidRDefault="00C603A7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544F" w:rsidRPr="00C603A7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3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C" w:rsidRPr="006D7F1F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1" w:type="dxa"/>
          </w:tcPr>
          <w:p w:rsidR="008B544F" w:rsidRPr="00404F7C" w:rsidRDefault="008B544F" w:rsidP="00C85EE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Квадратные уравнения </w:t>
            </w:r>
          </w:p>
          <w:p w:rsidR="00C603A7" w:rsidRPr="00404F7C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Выделение полного квадрата</w:t>
            </w:r>
            <w:r w:rsidR="00404F7C" w:rsidRPr="0040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3A7" w:rsidRPr="00404F7C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 общем виде</w:t>
            </w:r>
            <w:r w:rsidR="00404F7C" w:rsidRPr="0040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3A7" w:rsidRPr="00404F7C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  <w:r w:rsidR="00404F7C" w:rsidRPr="0040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3A7" w:rsidRPr="00404F7C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Частные случаи квадратных уравнений</w:t>
            </w:r>
            <w:r w:rsidR="00404F7C" w:rsidRPr="00404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3A7" w:rsidRPr="00404F7C" w:rsidRDefault="00C603A7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квадратным уравнениям.</w:t>
            </w:r>
          </w:p>
          <w:p w:rsidR="00C603A7" w:rsidRPr="00404F7C" w:rsidRDefault="00404F7C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  <w:p w:rsidR="00404F7C" w:rsidRPr="00404F7C" w:rsidRDefault="00404F7C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Решение системы уравнений способом подстановки.</w:t>
            </w:r>
          </w:p>
          <w:p w:rsidR="00404F7C" w:rsidRPr="00404F7C" w:rsidRDefault="00404F7C" w:rsidP="004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  <w:p w:rsidR="00404F7C" w:rsidRPr="006D7F1F" w:rsidRDefault="00404F7C" w:rsidP="00C6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2850" w:type="dxa"/>
          </w:tcPr>
          <w:p w:rsidR="008B544F" w:rsidRPr="00404F7C" w:rsidRDefault="008B544F" w:rsidP="00C85E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Pr="006D7F1F" w:rsidRDefault="00404F7C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544F" w:rsidRPr="00404F7C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2542C" w:rsidRP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1" w:type="dxa"/>
          </w:tcPr>
          <w:p w:rsidR="008B544F" w:rsidRPr="00404F7C" w:rsidRDefault="008B544F" w:rsidP="00C85EE4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Вероятность </w:t>
            </w:r>
          </w:p>
          <w:p w:rsidR="00404F7C" w:rsidRPr="00404F7C" w:rsidRDefault="00404F7C" w:rsidP="004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вероятностей.</w:t>
            </w:r>
          </w:p>
          <w:p w:rsidR="00404F7C" w:rsidRPr="00404F7C" w:rsidRDefault="00404F7C" w:rsidP="004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Вероятность вокруг нас.</w:t>
            </w:r>
          </w:p>
          <w:p w:rsidR="00404F7C" w:rsidRPr="00EB3461" w:rsidRDefault="00404F7C" w:rsidP="00C85E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2850" w:type="dxa"/>
          </w:tcPr>
          <w:p w:rsidR="008B544F" w:rsidRPr="00404F7C" w:rsidRDefault="008B544F" w:rsidP="00C85E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Pr="00EB3461" w:rsidRDefault="00404F7C" w:rsidP="00C85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544F" w:rsidRPr="00404F7C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2542C" w:rsidRDefault="00C2542C" w:rsidP="00C25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2542C" w:rsidRPr="00C2542C" w:rsidRDefault="00C2542C" w:rsidP="00C8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8B544F" w:rsidRPr="00404F7C" w:rsidRDefault="008B544F" w:rsidP="00C85EE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</w:t>
            </w:r>
          </w:p>
          <w:p w:rsidR="00404F7C" w:rsidRPr="00404F7C" w:rsidRDefault="00404F7C" w:rsidP="00C85E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Числа и числовые выражения.</w:t>
            </w:r>
          </w:p>
          <w:p w:rsidR="00404F7C" w:rsidRPr="00404F7C" w:rsidRDefault="00404F7C" w:rsidP="004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  <w:p w:rsidR="00404F7C" w:rsidRPr="00404F7C" w:rsidRDefault="00404F7C" w:rsidP="0040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  <w:p w:rsidR="00404F7C" w:rsidRPr="00404F7C" w:rsidRDefault="00404F7C" w:rsidP="00C85E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  <w:p w:rsidR="00404F7C" w:rsidRPr="00404F7C" w:rsidRDefault="00404F7C" w:rsidP="0040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F7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</w:tcPr>
          <w:p w:rsidR="008B544F" w:rsidRPr="00404F7C" w:rsidRDefault="008B544F" w:rsidP="00C85E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  <w:p w:rsidR="00404F7C" w:rsidRDefault="00404F7C" w:rsidP="00C85EE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404F7C" w:rsidRPr="00EB3461" w:rsidRDefault="00404F7C" w:rsidP="00C85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544F" w:rsidRPr="00404F7C" w:rsidRDefault="008B544F" w:rsidP="00C85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F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20461" w:rsidRPr="00440E86" w:rsidTr="00C85EE4">
        <w:tc>
          <w:tcPr>
            <w:tcW w:w="1138" w:type="dxa"/>
          </w:tcPr>
          <w:p w:rsidR="008B544F" w:rsidRDefault="008B544F" w:rsidP="00C85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1" w:type="dxa"/>
          </w:tcPr>
          <w:p w:rsidR="008B544F" w:rsidRPr="00B07960" w:rsidRDefault="008B544F" w:rsidP="00C85EE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50" w:type="dxa"/>
          </w:tcPr>
          <w:p w:rsidR="008B544F" w:rsidRPr="00B07960" w:rsidRDefault="008B544F" w:rsidP="00C85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6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563" w:type="dxa"/>
          </w:tcPr>
          <w:p w:rsidR="008B544F" w:rsidRPr="00B07960" w:rsidRDefault="008B544F" w:rsidP="00C8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B544F" w:rsidRDefault="008B544F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BB4" w:rsidRDefault="00307BB4" w:rsidP="00404F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F7C" w:rsidRDefault="00404F7C" w:rsidP="00404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503" w:tblpY="1576"/>
        <w:tblW w:w="0" w:type="auto"/>
        <w:tblLook w:val="04A0"/>
      </w:tblPr>
      <w:tblGrid>
        <w:gridCol w:w="6621"/>
        <w:gridCol w:w="5946"/>
      </w:tblGrid>
      <w:tr w:rsidR="00C603A7" w:rsidRPr="00D937B8" w:rsidTr="00C2542C">
        <w:trPr>
          <w:trHeight w:val="1530"/>
        </w:trPr>
        <w:tc>
          <w:tcPr>
            <w:tcW w:w="6621" w:type="dxa"/>
          </w:tcPr>
          <w:p w:rsidR="00C603A7" w:rsidRPr="00D937B8" w:rsidRDefault="00C603A7" w:rsidP="00C6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603A7" w:rsidRPr="00D937B8" w:rsidRDefault="00C603A7" w:rsidP="00C6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C603A7" w:rsidRPr="00D937B8" w:rsidRDefault="00C603A7" w:rsidP="00C6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C603A7" w:rsidRPr="00D937B8" w:rsidRDefault="00C603A7" w:rsidP="00C6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3A7" w:rsidRPr="00D937B8" w:rsidRDefault="00C603A7" w:rsidP="00C6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C603A7" w:rsidRPr="00D937B8" w:rsidRDefault="00C603A7" w:rsidP="00C603A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C603A7" w:rsidRPr="00D937B8" w:rsidRDefault="00C603A7" w:rsidP="00C603A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C603A7" w:rsidRPr="00D937B8" w:rsidRDefault="00C603A7" w:rsidP="00C603A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C603A7" w:rsidRPr="00D937B8" w:rsidRDefault="00C603A7" w:rsidP="00C603A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C603A7" w:rsidRPr="00D937B8" w:rsidRDefault="00C603A7" w:rsidP="00C603A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307BB4" w:rsidRDefault="00307BB4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B4" w:rsidRDefault="00307BB4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B" w:rsidRPr="00D937B8" w:rsidRDefault="00176053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A775B" w:rsidRPr="00D937B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9A775B" w:rsidRPr="00D937B8" w:rsidRDefault="009A775B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9A775B" w:rsidRPr="00D937B8" w:rsidRDefault="009A775B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A775B" w:rsidRPr="00D937B8" w:rsidRDefault="009A775B" w:rsidP="009A775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B07960" w:rsidRPr="00B07960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9A775B" w:rsidRPr="00D937B8" w:rsidRDefault="009A775B" w:rsidP="009A775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9A775B" w:rsidRPr="00D937B8" w:rsidRDefault="009A775B" w:rsidP="009A775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Default="009A775B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B4" w:rsidRDefault="00307BB4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B4" w:rsidRDefault="00307BB4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B4" w:rsidRDefault="00307BB4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B4" w:rsidRPr="00D937B8" w:rsidRDefault="00307BB4" w:rsidP="009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5B" w:rsidRDefault="009A775B" w:rsidP="009A775B">
      <w:pPr>
        <w:spacing w:after="0" w:line="240" w:lineRule="auto"/>
        <w:jc w:val="both"/>
        <w:rPr>
          <w:rFonts w:ascii="Arial" w:hAnsi="Arial" w:cs="Arial"/>
        </w:rPr>
      </w:pPr>
    </w:p>
    <w:p w:rsidR="009A775B" w:rsidRDefault="00404F7C" w:rsidP="0030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07960"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307BB4">
        <w:rPr>
          <w:rFonts w:ascii="Times New Roman" w:hAnsi="Times New Roman" w:cs="Times New Roman"/>
          <w:sz w:val="24"/>
          <w:szCs w:val="24"/>
        </w:rPr>
        <w:t>, 2019</w:t>
      </w:r>
    </w:p>
    <w:p w:rsidR="00404F7C" w:rsidRPr="00307BB4" w:rsidRDefault="00404F7C" w:rsidP="0030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960" w:rsidRPr="00CC03F2" w:rsidRDefault="00B07960" w:rsidP="00B0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F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A775B" w:rsidRPr="00D937B8" w:rsidRDefault="009A775B" w:rsidP="009A775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a4"/>
        <w:tblW w:w="13891" w:type="dxa"/>
        <w:tblInd w:w="534" w:type="dxa"/>
        <w:tblLayout w:type="fixed"/>
        <w:tblLook w:val="04A0"/>
      </w:tblPr>
      <w:tblGrid>
        <w:gridCol w:w="708"/>
        <w:gridCol w:w="811"/>
        <w:gridCol w:w="850"/>
        <w:gridCol w:w="1741"/>
        <w:gridCol w:w="3686"/>
        <w:gridCol w:w="6095"/>
      </w:tblGrid>
      <w:tr w:rsidR="009A775B" w:rsidRPr="00D937B8" w:rsidTr="007A0C0C">
        <w:tc>
          <w:tcPr>
            <w:tcW w:w="708" w:type="dxa"/>
            <w:vMerge w:val="restart"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661" w:type="dxa"/>
            <w:gridSpan w:val="2"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41" w:type="dxa"/>
            <w:vMerge w:val="restart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B07960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6095" w:type="dxa"/>
            <w:vMerge w:val="restart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9A775B" w:rsidRPr="00D937B8" w:rsidTr="007A0C0C">
        <w:tc>
          <w:tcPr>
            <w:tcW w:w="708" w:type="dxa"/>
            <w:vMerge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41" w:type="dxa"/>
            <w:vMerge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9A775B" w:rsidRPr="00D937B8" w:rsidRDefault="009A775B" w:rsidP="00C8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5B" w:rsidRPr="00D937B8" w:rsidTr="007A0C0C">
        <w:tc>
          <w:tcPr>
            <w:tcW w:w="708" w:type="dxa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9A775B" w:rsidRPr="00D937B8" w:rsidRDefault="009A775B" w:rsidP="00C8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2985" w:rsidRPr="00D937B8" w:rsidTr="00242985">
        <w:trPr>
          <w:trHeight w:val="246"/>
        </w:trPr>
        <w:tc>
          <w:tcPr>
            <w:tcW w:w="138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42985" w:rsidRPr="00242985" w:rsidRDefault="00242985" w:rsidP="0024298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Рациональные выражения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(25 ч)</w:t>
            </w:r>
          </w:p>
        </w:tc>
      </w:tr>
      <w:tr w:rsidR="001A7BF6" w:rsidRPr="00D937B8" w:rsidTr="00AF7196">
        <w:trPr>
          <w:trHeight w:val="130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куба двучлена </w:t>
            </w:r>
          </w:p>
          <w:p w:rsidR="00854722" w:rsidRPr="00D62A0A" w:rsidRDefault="00854722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Вывод формул куба суммы и куба разности, использование формул при выполнении стандартных заданий</w:t>
            </w:r>
          </w:p>
          <w:p w:rsidR="00854722" w:rsidRDefault="00B07960" w:rsidP="006F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F13EA" w:rsidRDefault="006F13EA" w:rsidP="006F1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Pr="00D62A0A" w:rsidRDefault="006F13EA" w:rsidP="006F1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F13EA" w:rsidRDefault="00EA1332" w:rsidP="006F1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F13EA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положительное отношение к урокам математики</w:t>
            </w:r>
            <w:r w:rsidR="006F1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854722" w:rsidP="0031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формулы куба двучлена для приведения многочленов к стандартному виду</w:t>
            </w:r>
          </w:p>
          <w:p w:rsidR="003146D4" w:rsidRPr="00D62A0A" w:rsidRDefault="007A0C0C" w:rsidP="00314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</w:tc>
      </w:tr>
      <w:tr w:rsidR="001A7BF6" w:rsidRPr="00D937B8" w:rsidTr="00AF7196">
        <w:trPr>
          <w:trHeight w:val="133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Pr="00D62A0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куба двучлена </w:t>
            </w:r>
          </w:p>
          <w:p w:rsidR="006F13EA" w:rsidRDefault="006F13EA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Pr="00D62A0A" w:rsidRDefault="003146D4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Применение формул сокращенного умножения, бином Ньютона</w:t>
            </w:r>
          </w:p>
          <w:p w:rsidR="001A7BF6" w:rsidRDefault="00B079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3146D4" w:rsidRDefault="003146D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Pr="00D62A0A" w:rsidRDefault="003146D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F13EA" w:rsidRDefault="00EA1332" w:rsidP="006F1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F13EA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 Дают позитивную оценку и самооценку учебной деятельности</w:t>
            </w:r>
            <w:r w:rsidR="006F1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формулы куба двучлена для вычисления значений выражений</w:t>
            </w:r>
          </w:p>
          <w:p w:rsidR="003146D4" w:rsidRPr="00D62A0A" w:rsidRDefault="007A0C0C" w:rsidP="007A0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выражать свои мысли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Pr="00D62A0A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куба двучлена </w:t>
            </w: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Pr="00D62A0A" w:rsidRDefault="003146D4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</w:t>
            </w:r>
          </w:p>
          <w:p w:rsidR="00AF7196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Default="003146D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Pr="00D62A0A" w:rsidRDefault="003146D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6F13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F13E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 интерес к </w:t>
            </w:r>
            <w:r w:rsidR="006F13EA" w:rsidRPr="00924426">
              <w:rPr>
                <w:rFonts w:ascii="Times New Roman" w:hAnsi="Times New Roman" w:cs="Times New Roman"/>
                <w:sz w:val="20"/>
                <w:szCs w:val="20"/>
              </w:rPr>
              <w:t>способам решения учебных задач</w:t>
            </w:r>
            <w:r w:rsidR="006F1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формулы куба двучлена для доказательства тождеств</w:t>
            </w:r>
          </w:p>
          <w:p w:rsidR="003146D4" w:rsidRPr="00D62A0A" w:rsidRDefault="007A0C0C" w:rsidP="006F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</w:t>
            </w:r>
          </w:p>
        </w:tc>
      </w:tr>
      <w:tr w:rsidR="001A7BF6" w:rsidRPr="00D937B8" w:rsidTr="00AF7196">
        <w:trPr>
          <w:trHeight w:val="130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Формулы суммы и разности кубов</w:t>
            </w:r>
          </w:p>
          <w:p w:rsidR="006F13EA" w:rsidRDefault="006F13EA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EA" w:rsidRDefault="006F13EA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неполного и полного квадратов разности, применение формул к разложению многочлена на множители и приведению его к стандартному виду</w:t>
            </w:r>
          </w:p>
          <w:p w:rsidR="006F13EA" w:rsidRPr="00D62A0A" w:rsidRDefault="001A7BF6" w:rsidP="0091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B109E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 Дают позитивную оценку и самооценку учебной деятельности</w:t>
            </w:r>
            <w:r w:rsidR="002B1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формулы суммы и разности кубов для</w:t>
            </w:r>
            <w:r w:rsidR="0031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преобразования многочленов</w:t>
            </w:r>
          </w:p>
          <w:p w:rsidR="003146D4" w:rsidRDefault="007A0C0C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знаниями между членами группы для принятия эффективных совместных решений.</w:t>
            </w:r>
          </w:p>
          <w:p w:rsidR="003146D4" w:rsidRPr="00D62A0A" w:rsidRDefault="003146D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Pr="00D62A0A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AF719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Формулы суммы и разности кубов</w:t>
            </w: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формул,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</w:t>
            </w:r>
            <w:r w:rsidR="00EA13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F7196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Pr="00D62A0A" w:rsidRDefault="00AF719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F13EA" w:rsidRDefault="00EA1332" w:rsidP="006F1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F13EA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 Дают позитивную оценку и самооценку учебной деятельности</w:t>
            </w:r>
            <w:r w:rsidR="006F1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формулы суммы и разности кубов для</w:t>
            </w:r>
            <w:r w:rsidR="0031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 значений выражений</w:t>
            </w:r>
          </w:p>
          <w:p w:rsidR="007A0C0C" w:rsidRPr="00D62A0A" w:rsidRDefault="007A0C0C" w:rsidP="006F1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48B" w:rsidRPr="00305114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работать. Ставить цель и организовывать ее достижение, уметь пояснить свою цель</w:t>
            </w:r>
            <w:r w:rsidR="00F95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242985">
        <w:trPr>
          <w:trHeight w:val="275"/>
        </w:trPr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Pr="00D62A0A" w:rsidRDefault="00AF719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AF719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Формулы суммы и разности кубов</w:t>
            </w: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96" w:rsidRDefault="00AF719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Формулы суммы и разности кубов</w:t>
            </w:r>
          </w:p>
          <w:p w:rsidR="001A7BF6" w:rsidRPr="002B109E" w:rsidRDefault="001A7BF6" w:rsidP="00914A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09E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«ФСУ и приемы рациональных вычислений»</w:t>
            </w:r>
          </w:p>
          <w:p w:rsidR="00A81323" w:rsidRDefault="00A81323" w:rsidP="00914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Pr="00D62A0A" w:rsidRDefault="00A81323" w:rsidP="00914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A81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и инициативность.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формулы суммы и разности кубов для, решения уравнений, доказательства тождеств и делимости чисел</w:t>
            </w:r>
          </w:p>
          <w:p w:rsidR="00A81323" w:rsidRPr="00D62A0A" w:rsidRDefault="007A0C0C" w:rsidP="00A8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уметь с помощью вопросов добывать недостающую информацию.</w:t>
            </w:r>
          </w:p>
        </w:tc>
      </w:tr>
      <w:tr w:rsidR="001A7BF6" w:rsidRPr="00D937B8" w:rsidTr="00A81323">
        <w:trPr>
          <w:trHeight w:val="153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3146D4" w:rsidRDefault="003146D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Default="003146D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Default="003146D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Default="003146D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Допустимые значения.</w:t>
            </w:r>
          </w:p>
          <w:p w:rsidR="001A7BF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  <w:p w:rsidR="003146D4" w:rsidRDefault="003146D4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Default="003146D4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Pr="00D62A0A" w:rsidRDefault="003146D4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рационального выражения и допустимого значения дробного выражения.</w:t>
            </w:r>
          </w:p>
          <w:p w:rsidR="001A7BF6" w:rsidRDefault="001A7BF6" w:rsidP="0091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  <w:p w:rsidR="003146D4" w:rsidRDefault="003146D4" w:rsidP="0091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Default="003146D4" w:rsidP="0091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D4" w:rsidRPr="00D62A0A" w:rsidRDefault="003146D4" w:rsidP="0091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значимость изучаемого учебного материала</w:t>
            </w:r>
          </w:p>
          <w:p w:rsidR="001A7BF6" w:rsidRDefault="00854722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Сокращать алгебраические дроби, применяя формулы сокращенного умножения.</w:t>
            </w:r>
            <w:r w:rsidR="00314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множество допустимых значений рациональных выражений.</w:t>
            </w:r>
          </w:p>
          <w:p w:rsidR="001A7BF6" w:rsidRPr="00D62A0A" w:rsidRDefault="007A0C0C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проявлять уважительное отношение к одноклассникам, внимание к личности </w:t>
            </w:r>
            <w:proofErr w:type="gramStart"/>
            <w:r w:rsidR="00F9548B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другого</w:t>
            </w:r>
            <w:proofErr w:type="gramEnd"/>
            <w:r w:rsidR="00F9548B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развивать адекватное межличностное восприятие.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Допустимые значения.</w:t>
            </w:r>
          </w:p>
          <w:p w:rsidR="001A7BF6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  <w:p w:rsidR="00A81323" w:rsidRPr="00D62A0A" w:rsidRDefault="00A81323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Сокращение дробей, понятие тождества и тождественного преобразования</w:t>
            </w:r>
          </w:p>
          <w:p w:rsidR="001A7BF6" w:rsidRDefault="001A7BF6" w:rsidP="009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81323" w:rsidRPr="00D62A0A" w:rsidRDefault="00A81323" w:rsidP="00914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914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81323" w:rsidRPr="00D44C97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успеха/неуспеха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D4" w:rsidRPr="00D62A0A" w:rsidRDefault="00854722" w:rsidP="003146D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числовые подстановки и вычислять значение дроби, в том числе с помощью калькулятора.</w:t>
            </w:r>
          </w:p>
          <w:p w:rsidR="00F9548B" w:rsidRPr="002C3D87" w:rsidRDefault="007A0C0C" w:rsidP="00F9548B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48B" w:rsidRPr="002C3D87">
              <w:rPr>
                <w:rFonts w:ascii="Times New Roman" w:hAnsi="Times New Roman"/>
                <w:sz w:val="20"/>
              </w:rPr>
              <w:t xml:space="preserve"> Осозна</w:t>
            </w:r>
            <w:r w:rsidR="00F9548B">
              <w:rPr>
                <w:rFonts w:ascii="Times New Roman" w:hAnsi="Times New Roman"/>
                <w:sz w:val="20"/>
              </w:rPr>
              <w:t xml:space="preserve">вать </w:t>
            </w:r>
            <w:r w:rsidR="00F9548B" w:rsidRPr="002C3D87">
              <w:rPr>
                <w:rFonts w:ascii="Times New Roman" w:hAnsi="Times New Roman"/>
                <w:sz w:val="20"/>
              </w:rPr>
              <w:t>качество и уровень усвоения.</w:t>
            </w:r>
          </w:p>
          <w:p w:rsidR="001A7BF6" w:rsidRPr="00D62A0A" w:rsidRDefault="00F9548B" w:rsidP="00F9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87">
              <w:rPr>
                <w:rFonts w:ascii="Times New Roman" w:hAnsi="Times New Roman"/>
                <w:sz w:val="20"/>
              </w:rPr>
              <w:t>Оценивают достигнутый результат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Допустимые значения.</w:t>
            </w:r>
          </w:p>
          <w:p w:rsidR="001A7BF6" w:rsidRPr="00D62A0A" w:rsidRDefault="001A7BF6" w:rsidP="009A77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сокращения дробей, тестовая работа</w:t>
            </w:r>
          </w:p>
          <w:p w:rsidR="001A7BF6" w:rsidRPr="002B109E" w:rsidRDefault="001A7BF6" w:rsidP="009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9E">
              <w:rPr>
                <w:rFonts w:ascii="Times New Roman" w:hAnsi="Times New Roman" w:cs="Times New Roman"/>
                <w:sz w:val="20"/>
                <w:szCs w:val="20"/>
              </w:rPr>
              <w:t>Исследовательская  работа «Изменение величины дроби»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F954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9548B" w:rsidRPr="00924426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отдельные ближайшие цели саморазвития</w:t>
            </w:r>
            <w:r w:rsidR="00F95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D4" w:rsidRPr="00D62A0A" w:rsidRDefault="00854722" w:rsidP="0031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основное свойство алгебраической дроби и применять его для преобразования дробей</w:t>
            </w:r>
          </w:p>
          <w:p w:rsidR="003146D4" w:rsidRPr="00D62A0A" w:rsidRDefault="007A0C0C" w:rsidP="00F9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9A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Умножение, деление дробей и возведение дробей в степень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равила действий с алгебраическими дробями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Фронтальный опро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F9548B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9548B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значимость изучаемого учебного материала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Умножать, делить и возводить в степень алгебраические дроби</w:t>
            </w:r>
          </w:p>
          <w:p w:rsidR="003146D4" w:rsidRPr="00D62A0A" w:rsidRDefault="007A0C0C" w:rsidP="00F95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548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обобщенные стратегии решения задачи; применять метод информационного поиска</w:t>
            </w:r>
            <w:r w:rsidR="00F954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Умножение, деление дробей и возведение дробей в степень</w:t>
            </w: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целого выражения на дробь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146D4" w:rsidRPr="00D62A0A" w:rsidRDefault="003146D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CA05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A0501" w:rsidRPr="00D44C97">
              <w:rPr>
                <w:rFonts w:ascii="Times New Roman" w:hAnsi="Times New Roman" w:cs="Times New Roman"/>
                <w:sz w:val="20"/>
                <w:szCs w:val="20"/>
              </w:rPr>
              <w:t>онимают причины успеха/неуспеха в учебной деятельности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D4" w:rsidRDefault="00854722" w:rsidP="0031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Умножать, делить и возводить в степень алгебраические дроби</w:t>
            </w:r>
          </w:p>
          <w:p w:rsidR="001A7BF6" w:rsidRPr="00D62A0A" w:rsidRDefault="007A0C0C" w:rsidP="00C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501"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планировать пути достижения целей, в том числе альтернативные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9A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Умножение, деление дробей и возведение дробей в степень</w:t>
            </w: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Правило возведения дробей в степень, проверка знаний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A0501" w:rsidRPr="00D44C97">
              <w:rPr>
                <w:rFonts w:ascii="Times New Roman" w:hAnsi="Times New Roman" w:cs="Times New Roman"/>
                <w:sz w:val="20"/>
                <w:szCs w:val="20"/>
              </w:rPr>
              <w:t>ают позитивную оценку и самооценку учебной деятельности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46D4" w:rsidRDefault="00854722" w:rsidP="0031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Умножать, делить и возводить в степень алгебраические дроби</w:t>
            </w:r>
          </w:p>
          <w:p w:rsidR="001A7BF6" w:rsidRPr="00D62A0A" w:rsidRDefault="007A0C0C" w:rsidP="00C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501" w:rsidRPr="00013F8C">
              <w:rPr>
                <w:rFonts w:ascii="Times New Roman" w:hAnsi="Times New Roman" w:cs="Times New Roman"/>
                <w:sz w:val="20"/>
                <w:szCs w:val="20"/>
              </w:rPr>
              <w:t xml:space="preserve">  осознанно выбирать наиболее эффективные способы решения 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A0501" w:rsidRPr="00013F8C"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9A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одинаковыми знаменателями 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Правило сложения и вычитания дробей с одинаковыми знаменателями. Преобразование дробей с одинаковыми знаменателями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  <w:vAlign w:val="center"/>
          </w:tcPr>
          <w:p w:rsidR="00CA0501" w:rsidRDefault="00EA1332" w:rsidP="00CA0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и инициативность.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Складывать и вычитать дроби с одинаковыми знаменателями</w:t>
            </w:r>
          </w:p>
          <w:p w:rsidR="007A0C0C" w:rsidRPr="00D62A0A" w:rsidRDefault="007A0C0C" w:rsidP="00C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501" w:rsidRPr="00D62A0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9A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дробей с одинаковыми знаменателями 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знаменатели, которых отличаются знаком, задания с факториалами и формулами комбинаторики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B109E">
              <w:rPr>
                <w:rFonts w:ascii="Times New Roman" w:hAnsi="Times New Roman" w:cs="Times New Roman"/>
                <w:sz w:val="20"/>
                <w:szCs w:val="20"/>
              </w:rPr>
              <w:t>стный опрос</w:t>
            </w: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свои знания и анализировать знания одноклассников.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Складывать и вычитать дроби с одинаковыми знаменателями</w:t>
            </w:r>
          </w:p>
          <w:p w:rsidR="00CA0501" w:rsidRPr="00662FC0" w:rsidRDefault="007A0C0C" w:rsidP="00CA050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CA0501" w:rsidRPr="00662FC0">
              <w:rPr>
                <w:rFonts w:ascii="Times New Roman" w:hAnsi="Times New Roman"/>
                <w:sz w:val="20"/>
                <w:szCs w:val="20"/>
              </w:rPr>
              <w:t xml:space="preserve"> Уметь работать самостоятельно с учебником.</w:t>
            </w:r>
          </w:p>
          <w:p w:rsidR="007A0C0C" w:rsidRPr="00D62A0A" w:rsidRDefault="00CA0501" w:rsidP="00C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FC0">
              <w:rPr>
                <w:rFonts w:ascii="Times New Roman" w:hAnsi="Times New Roman" w:cs="Times New Roman"/>
                <w:sz w:val="20"/>
                <w:szCs w:val="20"/>
              </w:rPr>
              <w:t>Принимать решения, нести ответственность.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НОК многочленов, правило сложения и вычитания дробей с разными знаменателями</w:t>
            </w:r>
          </w:p>
          <w:p w:rsidR="00CA0501" w:rsidRDefault="00CA050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r w:rsidR="002B109E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7A0C0C" w:rsidRDefault="007A0C0C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Pr="00D62A0A" w:rsidRDefault="007A0C0C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CA05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 к обучению и целенаправленной учебной деятельности.</w:t>
            </w:r>
          </w:p>
          <w:p w:rsidR="001A7BF6" w:rsidRDefault="00854722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Складывать и вычитать дроби с разными знаменателями.</w:t>
            </w:r>
          </w:p>
          <w:p w:rsidR="007A0C0C" w:rsidRPr="00D62A0A" w:rsidRDefault="007A0C0C" w:rsidP="00CA0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501" w:rsidRPr="00D62A0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 </w:t>
            </w:r>
            <w:r w:rsidR="00CA0501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сличать способ и результат своих действий с заданным эталоном, обнаруживать отклонения и отличия от эталона.</w:t>
            </w:r>
          </w:p>
        </w:tc>
      </w:tr>
      <w:tr w:rsidR="001A7BF6" w:rsidRPr="00D937B8" w:rsidTr="007A0C0C">
        <w:trPr>
          <w:trHeight w:val="117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9A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</w:p>
          <w:p w:rsidR="008811DF" w:rsidRDefault="008811DF" w:rsidP="009A7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9A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выражений, содержащих сложение и вычитание  дробей с разными знаменателями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8811DF" w:rsidRDefault="008811DF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42F7D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соответствие результатов требованиям конкретной учебной задачи</w:t>
            </w:r>
          </w:p>
          <w:p w:rsidR="003146D4" w:rsidRPr="00D62A0A" w:rsidRDefault="00854722" w:rsidP="003146D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действия с алгебраическими дробями для упрощения выражений, для доказательства тождеств.</w:t>
            </w:r>
          </w:p>
          <w:p w:rsidR="00D42F7D" w:rsidRPr="00016CF0" w:rsidRDefault="007A0C0C" w:rsidP="00D42F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 w:rsidR="00D42F7D">
              <w:rPr>
                <w:color w:val="000000"/>
                <w:sz w:val="20"/>
                <w:szCs w:val="20"/>
              </w:rPr>
              <w:t xml:space="preserve"> </w:t>
            </w:r>
            <w:r w:rsidR="00D42F7D">
              <w:rPr>
                <w:rStyle w:val="c1"/>
                <w:color w:val="000000"/>
                <w:sz w:val="20"/>
                <w:szCs w:val="20"/>
              </w:rPr>
              <w:t>У</w:t>
            </w:r>
            <w:r w:rsidR="00D42F7D" w:rsidRPr="00016CF0">
              <w:rPr>
                <w:rStyle w:val="c1"/>
                <w:color w:val="000000"/>
                <w:sz w:val="20"/>
                <w:szCs w:val="20"/>
              </w:rPr>
              <w:t>мение проверять свою работу по образцу и</w:t>
            </w:r>
          </w:p>
          <w:p w:rsidR="001A7BF6" w:rsidRPr="00D62A0A" w:rsidRDefault="00D42F7D" w:rsidP="00D4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CF0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самооценки этого умения на основе применения эталона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выражений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из которых не является дробью</w:t>
            </w:r>
          </w:p>
          <w:p w:rsidR="001A7BF6" w:rsidRPr="00D62A0A" w:rsidRDefault="001A7BF6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группам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42F7D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спосо</w:t>
            </w:r>
            <w:r w:rsidR="00D42F7D">
              <w:rPr>
                <w:rFonts w:ascii="Times New Roman" w:hAnsi="Times New Roman" w:cs="Times New Roman"/>
                <w:sz w:val="20"/>
                <w:szCs w:val="20"/>
              </w:rPr>
              <w:t>бам решения новых учебных задач.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задачи, сводящиеся к составлению алгебраических дробей.</w:t>
            </w:r>
          </w:p>
          <w:p w:rsidR="007A0C0C" w:rsidRPr="00D62A0A" w:rsidRDefault="007A0C0C" w:rsidP="00D4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42F7D" w:rsidRPr="00D62A0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управлять  поведение партнера – убеждать его, контролировать, корректировать и оценивать его действия.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Треугольник Паскаля для нахождения коэффициентов разложения бинома Ньютона</w:t>
            </w:r>
          </w:p>
          <w:p w:rsidR="001A7BF6" w:rsidRPr="002B109E" w:rsidRDefault="001A7BF6" w:rsidP="004D4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09E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«Блез Паскаль и его треугольник»</w:t>
            </w:r>
          </w:p>
          <w:p w:rsidR="008811DF" w:rsidRPr="00D62A0A" w:rsidRDefault="008811DF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8C67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8C67C4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своему творчеству и творчеству других.</w:t>
            </w:r>
          </w:p>
          <w:p w:rsidR="001A7BF6" w:rsidRDefault="00854722" w:rsidP="003146D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бином Ньютона при решении трудных задач</w:t>
            </w:r>
          </w:p>
          <w:p w:rsidR="007A0C0C" w:rsidRPr="00D62A0A" w:rsidRDefault="007A0C0C" w:rsidP="008C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C67C4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и обосновывать гипотезы, предлагать способы их проверки</w:t>
            </w:r>
            <w:r w:rsidR="008C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66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Упрощение рациональных выражений</w:t>
            </w:r>
          </w:p>
          <w:p w:rsidR="007A0C0C" w:rsidRDefault="007A0C0C" w:rsidP="00665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Default="007A0C0C" w:rsidP="00665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Pr="00D62A0A" w:rsidRDefault="007A0C0C" w:rsidP="00665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Преобразование дробных выражений, содержащих несколько действий</w:t>
            </w:r>
          </w:p>
          <w:p w:rsidR="001A7BF6" w:rsidRPr="00D62A0A" w:rsidRDefault="002B109E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 w:rsidR="001A7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Работа по группам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8811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8811DF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свои дела: поставить цель и добиться ее.</w:t>
            </w:r>
          </w:p>
          <w:p w:rsidR="001A7BF6" w:rsidRPr="00D62A0A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Упрощать выражения, используя действия с алгебраическими дробями и основное свойство дроби. </w:t>
            </w:r>
          </w:p>
          <w:p w:rsidR="001A7BF6" w:rsidRPr="00D62A0A" w:rsidRDefault="007A0C0C" w:rsidP="0088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811DF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</w:t>
            </w:r>
            <w:proofErr w:type="gramStart"/>
            <w:r w:rsidR="008811DF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811DF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партнера, слушать и слышать друг друга</w:t>
            </w:r>
            <w:r w:rsidR="00881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Упрощение рациональных выражений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дробного уравнения с учетом множества допустимых значений</w:t>
            </w:r>
          </w:p>
          <w:p w:rsidR="008811DF" w:rsidRDefault="002B109E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BC559D" w:rsidRDefault="00BC559D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8811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881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11DF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8811DF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дробные уравнения с определением допустимого значения переменной.</w:t>
            </w:r>
          </w:p>
          <w:p w:rsidR="00A81323" w:rsidRPr="00D62A0A" w:rsidRDefault="007A0C0C" w:rsidP="00A8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811DF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способность с помощью вопросов добывать недостающую информацию; слушать и слышать друг друга</w:t>
            </w:r>
            <w:r w:rsidR="00881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84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Упрощение рациональных выражений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Преобразования рациональных уравнений и их использование при решении уравнений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142F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109E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8811DF" w:rsidRPr="00D62A0A" w:rsidRDefault="008811DF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142F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142F5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="00142F59" w:rsidRP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потребность в самовыражении, самореализации</w:t>
            </w:r>
            <w:r w:rsidR="00142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A7BF6" w:rsidRDefault="0085472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3146D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дробные уравнения с определением допустимого значения переменной.</w:t>
            </w:r>
          </w:p>
          <w:p w:rsidR="007A0C0C" w:rsidRPr="00D62A0A" w:rsidRDefault="007A0C0C" w:rsidP="0014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42F59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</w:tc>
      </w:tr>
      <w:tr w:rsidR="001A7BF6" w:rsidRPr="00D937B8" w:rsidTr="007A0C0C">
        <w:trPr>
          <w:trHeight w:val="85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Дробные уравнения с одной переменной</w:t>
            </w:r>
          </w:p>
          <w:p w:rsidR="008811DF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Преобразования рациональных уравнений  при доказательстве тождеств и при решении уравнений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811DF" w:rsidRDefault="008811DF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1DF" w:rsidRPr="00D62A0A" w:rsidRDefault="008811DF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142F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142F5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адекватной  мотивации учебной деятельности.</w:t>
            </w:r>
          </w:p>
          <w:p w:rsidR="001A7BF6" w:rsidRDefault="003146D4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и называть дробные и целые уравнения. Решать дробно-рациональные уравнения. Объяснять появление посторонних корней, делать проверку найденных корней. </w:t>
            </w:r>
          </w:p>
          <w:p w:rsidR="007A0C0C" w:rsidRPr="00D62A0A" w:rsidRDefault="007A0C0C" w:rsidP="0014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42F59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свой способ действия с эталоном.</w:t>
            </w:r>
          </w:p>
        </w:tc>
      </w:tr>
      <w:tr w:rsidR="001A7BF6" w:rsidRPr="00D937B8" w:rsidTr="007A0C0C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Дробные уравнения с одной переменной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Преобразования рациональных уравнений  при решении уравнений и задач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91C7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позитивной самооценки.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задачи, сводя их к решению дробных уравнений</w:t>
            </w:r>
          </w:p>
          <w:p w:rsidR="007A0C0C" w:rsidRPr="00D62A0A" w:rsidRDefault="007A0C0C" w:rsidP="00991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91C7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качество и уровень усвоения.</w:t>
            </w:r>
          </w:p>
        </w:tc>
      </w:tr>
      <w:tr w:rsidR="001A7BF6" w:rsidRPr="00D937B8" w:rsidTr="007A0C0C">
        <w:trPr>
          <w:trHeight w:val="91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B24C6" w:rsidRDefault="004B24C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4C6" w:rsidRDefault="004B24C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4C6" w:rsidRDefault="004B24C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Дробные уравнения с одной переменной</w:t>
            </w:r>
          </w:p>
          <w:p w:rsidR="004B24C6" w:rsidRDefault="004B24C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4C6" w:rsidRPr="00D62A0A" w:rsidRDefault="004B24C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изученного материала, подготовка к контрольной работе</w:t>
            </w:r>
          </w:p>
          <w:p w:rsidR="004B24C6" w:rsidRDefault="004B24C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4C6" w:rsidRDefault="004B24C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4C6" w:rsidRDefault="004B24C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4B24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B24C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значения результатов своей деятельности для удовлетворения своих интересов.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задачи, сводя их к решению дробных уравнений</w:t>
            </w:r>
          </w:p>
          <w:p w:rsidR="007A0C0C" w:rsidRPr="00D62A0A" w:rsidRDefault="007A0C0C" w:rsidP="004B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B24C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осознавать то, что уже усвоено, и что еще подлежит усвоению, осознавать качество и уровень усвоения.</w:t>
            </w:r>
          </w:p>
        </w:tc>
      </w:tr>
      <w:tr w:rsidR="001A7BF6" w:rsidRPr="00D937B8" w:rsidTr="00307BB4">
        <w:trPr>
          <w:trHeight w:val="1155"/>
        </w:trPr>
        <w:tc>
          <w:tcPr>
            <w:tcW w:w="708" w:type="dxa"/>
            <w:tcBorders>
              <w:bottom w:val="single" w:sz="4" w:space="0" w:color="auto"/>
            </w:tcBorders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226B3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«Рациональные выражения»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BF6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ЗУН по теме «Рациональные выражения»</w:t>
            </w:r>
          </w:p>
          <w:p w:rsidR="001A7BF6" w:rsidRDefault="002B109E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A1332" w:rsidRDefault="001A7BF6" w:rsidP="00307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1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7226B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трудности и стремление ее преодолеть.</w:t>
            </w:r>
          </w:p>
          <w:p w:rsidR="001A7BF6" w:rsidRDefault="003146D4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Уметь упрощать рациональные выражения с помощью  </w:t>
            </w:r>
            <w:r w:rsidR="001C50EA">
              <w:rPr>
                <w:rFonts w:ascii="Times New Roman" w:hAnsi="Times New Roman" w:cs="Times New Roman"/>
                <w:sz w:val="20"/>
                <w:szCs w:val="20"/>
              </w:rPr>
              <w:t>ФСУ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 решать дробные уравнения с одной переменной </w:t>
            </w:r>
          </w:p>
          <w:p w:rsidR="00991C73" w:rsidRPr="00D62A0A" w:rsidRDefault="007A0C0C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226B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  <w:r w:rsidR="007226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2985" w:rsidRPr="00D937B8" w:rsidTr="00242985">
        <w:tc>
          <w:tcPr>
            <w:tcW w:w="13891" w:type="dxa"/>
            <w:gridSpan w:val="6"/>
            <w:vAlign w:val="center"/>
          </w:tcPr>
          <w:p w:rsidR="00242985" w:rsidRPr="00242985" w:rsidRDefault="00242985" w:rsidP="00242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с целым показателем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(16 ч.)</w:t>
            </w:r>
          </w:p>
        </w:tc>
      </w:tr>
      <w:tr w:rsidR="001A7BF6" w:rsidRPr="00D937B8" w:rsidTr="00307BB4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Прямая и обратная пропорциональность величин</w:t>
            </w:r>
          </w:p>
        </w:tc>
        <w:tc>
          <w:tcPr>
            <w:tcW w:w="3686" w:type="dxa"/>
          </w:tcPr>
          <w:p w:rsidR="001A7BF6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прямой и обратной пропорциональности величин, их сравнение и противопоставление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2B109E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1A7BF6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226B3" w:rsidRDefault="00EA1332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7226B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значения результатов своей деятельности для удовлетворения своих интересов.</w:t>
            </w:r>
          </w:p>
          <w:p w:rsidR="001A7BF6" w:rsidRDefault="003146D4" w:rsidP="00307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Моделировать несложные зависимости с помощью формул. Различать и называть прямо пропорциональные и обратно пропорциональные величины. </w:t>
            </w:r>
          </w:p>
          <w:p w:rsidR="00A81323" w:rsidRPr="00D62A0A" w:rsidRDefault="007A0C0C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226B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226B3" w:rsidRDefault="007226B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B3" w:rsidRPr="00D62A0A" w:rsidRDefault="007226B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Прямая и обратная пропорционально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величин</w:t>
            </w:r>
          </w:p>
          <w:p w:rsidR="007226B3" w:rsidRDefault="007226B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B3" w:rsidRDefault="007226B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B3" w:rsidRPr="00D62A0A" w:rsidRDefault="007226B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Два способа решения задач: с помощью составления уравнений и с помощью рассуждений о пропорциональности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226B3" w:rsidRDefault="007226B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B3" w:rsidRPr="00D62A0A" w:rsidRDefault="007226B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7226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7226B3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собственной учебной деятельности, своих достижений.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 с использованием прямой и обратной 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пропорциональностью.</w:t>
            </w:r>
          </w:p>
          <w:p w:rsidR="007A0C0C" w:rsidRPr="00D62A0A" w:rsidRDefault="007A0C0C" w:rsidP="0072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226B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5F5F09" w:rsidRPr="00D62A0A" w:rsidRDefault="005F5F09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Прямая и обратная пропорциональность величин</w:t>
            </w:r>
          </w:p>
          <w:p w:rsidR="005F5F09" w:rsidRPr="00D62A0A" w:rsidRDefault="005F5F09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пропорциональность величин</w:t>
            </w:r>
          </w:p>
          <w:p w:rsidR="001A7BF6" w:rsidRPr="002B109E" w:rsidRDefault="001A7BF6" w:rsidP="004D4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09E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«Пропорциональность в физике, химии и жизни человека»</w:t>
            </w:r>
          </w:p>
          <w:p w:rsidR="005F5F09" w:rsidRPr="00D62A0A" w:rsidRDefault="005F5F09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F09" w:rsidRDefault="00EA1332" w:rsidP="005F5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5F5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5F09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5F5F09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Вычислять значения функции, заполнять таблицы</w:t>
            </w:r>
          </w:p>
          <w:p w:rsidR="007A0C0C" w:rsidRPr="00D62A0A" w:rsidRDefault="007A0C0C" w:rsidP="005F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F5F09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="005F5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124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D62A0A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26" type="#_x0000_t75" style="width:33pt;height:30.75pt" o:ole="">
                  <v:imagedata r:id="rId8" o:title=""/>
                </v:shape>
                <o:OLEObject Type="Embed" ProgID="Equation.3" ShapeID="_x0000_i1026" DrawAspect="Content" ObjectID="_1631036339" r:id="rId10"/>
              </w:objec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</w:t>
            </w: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Понятия функции, аргумента, графика функции. Понятие обратно пропорциональной зависимости, построение графика, его расположение по четвертям, свойства функции</w:t>
            </w:r>
          </w:p>
          <w:p w:rsidR="001A7BF6" w:rsidRDefault="002B109E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C5683" w:rsidRDefault="00AC5683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Pr="00D62A0A" w:rsidRDefault="00AC5683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C5683" w:rsidRDefault="00EA1332" w:rsidP="00AC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C5683" w:rsidRPr="0016016D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широкий интерес к новому учебному материалу, способам решения новых учебных задач.</w:t>
            </w:r>
          </w:p>
          <w:p w:rsidR="001A7BF6" w:rsidRDefault="003146D4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Распознавать виды функций </w:t>
            </w:r>
            <w:r w:rsidR="001A7BF6" w:rsidRPr="00D62A0A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27" type="#_x0000_t75" style="width:33pt;height:30.75pt" o:ole="" fillcolor="window">
                  <v:imagedata r:id="rId11" o:title=""/>
                </v:shape>
                <o:OLEObject Type="Embed" ProgID="Equation.3" ShapeID="_x0000_i1027" DrawAspect="Content" ObjectID="_1631036340" r:id="rId12"/>
              </w:objec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Находить значения функции</w:t>
            </w:r>
            <w:r w:rsidR="001A7BF6" w:rsidRPr="00D62A0A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28" type="#_x0000_t75" style="width:33pt;height:30.75pt" o:ole="" fillcolor="window">
                  <v:imagedata r:id="rId11" o:title=""/>
                </v:shape>
                <o:OLEObject Type="Embed" ProgID="Equation.3" ShapeID="_x0000_i1028" DrawAspect="Content" ObjectID="_1631036341" r:id="rId13"/>
              </w:objec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инженерного калькулятора.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точки пересечения графиков. Определять, проходит ли график функции через указанную точку. </w:t>
            </w:r>
          </w:p>
          <w:p w:rsidR="00AC5683" w:rsidRPr="00D62A0A" w:rsidRDefault="007A0C0C" w:rsidP="00A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C5683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ещё неизвестно</w:t>
            </w:r>
            <w:r w:rsidR="00AC568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Pr="00D62A0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D62A0A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29" type="#_x0000_t75" style="width:33pt;height:30.75pt" o:ole="">
                  <v:imagedata r:id="rId8" o:title=""/>
                </v:shape>
                <o:OLEObject Type="Embed" ProgID="Equation.3" ShapeID="_x0000_i1029" DrawAspect="Content" ObjectID="_1631036342" r:id="rId14"/>
              </w:objec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</w:t>
            </w: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Pr="00D62A0A" w:rsidRDefault="0011525A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функции, табличный способ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задания координат точек </w:t>
            </w:r>
            <w:r w:rsidR="002B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графика функции</w:t>
            </w:r>
            <w:proofErr w:type="gramEnd"/>
          </w:p>
          <w:p w:rsidR="0011525A" w:rsidRDefault="0011525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11525A" w:rsidRDefault="0011525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Default="0011525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5A" w:rsidRPr="00D62A0A" w:rsidRDefault="0011525A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11525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учебному процессу.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Показывать схематически расположение на координатной плоскости графиков функций вида </w:t>
            </w:r>
            <w:r w:rsidR="001C50EA" w:rsidRPr="00D62A0A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30" type="#_x0000_t75" style="width:33pt;height:30.75pt" o:ole="" fillcolor="window">
                  <v:imagedata r:id="rId11" o:title=""/>
                </v:shape>
                <o:OLEObject Type="Embed" ProgID="Equation.3" ShapeID="_x0000_i1030" DrawAspect="Content" ObjectID="_1631036343" r:id="rId15"/>
              </w:object>
            </w:r>
            <w:r w:rsidR="001C50EA" w:rsidRPr="00D62A0A">
              <w:rPr>
                <w:rFonts w:ascii="Times New Roman" w:hAnsi="Times New Roman" w:cs="Times New Roman"/>
                <w:sz w:val="20"/>
                <w:szCs w:val="20"/>
              </w:rPr>
              <w:t>. Строить графики изучаемых функций по точкам, описывать их свойства.</w:t>
            </w:r>
          </w:p>
          <w:p w:rsidR="007A0C0C" w:rsidRPr="00D62A0A" w:rsidRDefault="007A0C0C" w:rsidP="00115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1525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—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</w:tc>
      </w:tr>
      <w:tr w:rsidR="001A7BF6" w:rsidRPr="00D937B8" w:rsidTr="00AC5683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D62A0A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31" type="#_x0000_t75" style="width:33pt;height:30.75pt" o:ole="">
                  <v:imagedata r:id="rId8" o:title=""/>
                </v:shape>
                <o:OLEObject Type="Embed" ProgID="Equation.3" ShapeID="_x0000_i1031" DrawAspect="Content" ObjectID="_1631036344" r:id="rId16"/>
              </w:objec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Построение в одной системе координат графиков нескольких функций</w:t>
            </w:r>
          </w:p>
          <w:p w:rsidR="001A7BF6" w:rsidRPr="00D62A0A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C5683" w:rsidRDefault="00EA1332" w:rsidP="00AC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аккуратность.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коэффициента пропорциональности</w:t>
            </w:r>
          </w:p>
          <w:p w:rsidR="007A0C0C" w:rsidRPr="00D62A0A" w:rsidRDefault="007A0C0C" w:rsidP="00A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AC56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C5683" w:rsidRPr="00D62A0A">
              <w:rPr>
                <w:rFonts w:ascii="Times New Roman" w:hAnsi="Times New Roman" w:cs="Times New Roman"/>
                <w:sz w:val="20"/>
                <w:szCs w:val="20"/>
              </w:rPr>
              <w:t>регулировать собственную деятельность  посредством письменной речи.</w:t>
            </w:r>
          </w:p>
        </w:tc>
      </w:tr>
      <w:tr w:rsidR="00AC5683" w:rsidRPr="00D937B8" w:rsidTr="00AC5683">
        <w:trPr>
          <w:trHeight w:val="102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Pr="00D62A0A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Pr="00D62A0A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C5683" w:rsidRPr="00D62A0A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5683" w:rsidRPr="00D62A0A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2 по теме «Функция </w:t>
            </w:r>
            <w:proofErr w:type="spell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у=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5683" w:rsidRPr="00D62A0A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5683" w:rsidRDefault="00AC56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ЗУН по теме  «Функция </w:t>
            </w:r>
            <w:proofErr w:type="spellStart"/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к/</w:t>
            </w:r>
            <w:proofErr w:type="spell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5683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AC5683" w:rsidRPr="00D62A0A" w:rsidRDefault="00AC56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Pr="00D62A0A" w:rsidRDefault="00AC56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C5683" w:rsidRDefault="00AC5683" w:rsidP="00AC56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в поиске  решения задач.</w:t>
            </w:r>
          </w:p>
          <w:p w:rsidR="00AC5683" w:rsidRDefault="00AC5683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применять знания по теме</w:t>
            </w:r>
          </w:p>
          <w:p w:rsidR="00AC5683" w:rsidRPr="00D62A0A" w:rsidRDefault="00AC5683" w:rsidP="007A0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C3D87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сообщать его в письменной форме</w:t>
            </w:r>
          </w:p>
        </w:tc>
      </w:tr>
      <w:tr w:rsidR="001A7BF6" w:rsidRPr="00D937B8" w:rsidTr="00AC5683">
        <w:trPr>
          <w:trHeight w:val="157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степени с целым отрицательным показателем</w:t>
            </w: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683" w:rsidRDefault="00AC56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степени с целым отрицательным показателем, формула для вычисления степеней с отрицательным показателем и ее применение, понятие нулевой степени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5683" w:rsidRPr="00D62A0A" w:rsidRDefault="001A7BF6" w:rsidP="00F44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1A7BF6" w:rsidRDefault="003146D4" w:rsidP="001C50E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определение степени с целым показателем.</w:t>
            </w:r>
            <w:r w:rsidR="001C5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0C0C" w:rsidRDefault="007A0C0C" w:rsidP="007A0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C56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- характеристики объектов по одному или нескольким признакам, выявлять сходства и различия объектов</w:t>
            </w:r>
          </w:p>
          <w:p w:rsidR="007A0C0C" w:rsidRPr="00D62A0A" w:rsidRDefault="007A0C0C" w:rsidP="001C50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0C49AB" w:rsidRDefault="000C49A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9AB" w:rsidRPr="00D62A0A" w:rsidRDefault="000C49A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степени с целым отрицательным показателем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Свойства произведения и частного степеней с отрицательным показателем и их использование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C5683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соответствие результатов требованиям конкретной учебной задачи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Вычислять значения степеней с целыми показателями.</w:t>
            </w:r>
          </w:p>
          <w:p w:rsidR="007A0C0C" w:rsidRPr="00D62A0A" w:rsidRDefault="007A0C0C" w:rsidP="00A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C56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осознавать то, что уже усвоено, и то, что еще подлежит усвоению, осознавать качество и уровень усвоения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307BB4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1A7BF6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C49AB" w:rsidRPr="00D62A0A" w:rsidRDefault="000C49AB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степени с целым отрицательным показателем</w:t>
            </w: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BF6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Свойства произведения и частного степеней с отрицательным показателем и их использование. Преобразование выражений</w:t>
            </w:r>
          </w:p>
          <w:p w:rsidR="001A7BF6" w:rsidRPr="00D62A0A" w:rsidRDefault="001A7BF6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A1332" w:rsidRDefault="00EA1332" w:rsidP="00307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в поиске  решения задач.</w:t>
            </w:r>
          </w:p>
          <w:p w:rsidR="001A7BF6" w:rsidRDefault="003146D4" w:rsidP="00307B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Записывать выражение, содержащее степени с целыми показателями  в виде дроби</w:t>
            </w:r>
          </w:p>
          <w:p w:rsidR="007A0C0C" w:rsidRPr="00D62A0A" w:rsidRDefault="007A0C0C" w:rsidP="0030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C56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  <w:r w:rsidR="00AC5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79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C49AB" w:rsidRDefault="000C49A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9AB" w:rsidRPr="00D62A0A" w:rsidRDefault="000C49A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степени с целыми показателями </w:t>
            </w:r>
          </w:p>
          <w:p w:rsidR="000C49AB" w:rsidRDefault="000C49A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9AB" w:rsidRDefault="000C49A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возведения степени в степень, степени произведения и частного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выражений.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0C49AB" w:rsidRDefault="000C49A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9AB" w:rsidRPr="00D62A0A" w:rsidRDefault="000C49A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0C49A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0C49AB" w:rsidRPr="002C3D87">
              <w:rPr>
                <w:rFonts w:ascii="Times New Roman" w:hAnsi="Times New Roman"/>
                <w:sz w:val="20"/>
                <w:szCs w:val="20"/>
              </w:rPr>
              <w:t>тро</w:t>
            </w:r>
            <w:r w:rsidR="000C49AB">
              <w:rPr>
                <w:rFonts w:ascii="Times New Roman" w:hAnsi="Times New Roman"/>
                <w:sz w:val="20"/>
                <w:szCs w:val="20"/>
              </w:rPr>
              <w:t>я</w:t>
            </w:r>
            <w:r w:rsidR="000C49AB" w:rsidRPr="002C3D87">
              <w:rPr>
                <w:rFonts w:ascii="Times New Roman" w:hAnsi="Times New Roman"/>
                <w:sz w:val="20"/>
                <w:szCs w:val="20"/>
              </w:rPr>
              <w:t>т логическую цепочку рассуждений</w:t>
            </w:r>
            <w:r w:rsidR="000C49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7BF6" w:rsidRPr="00D62A0A" w:rsidRDefault="003146D4" w:rsidP="00EA13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Формулировать, записывать в символической форме и иллюстрировать примерами свойства степени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с целыми показателями.</w:t>
            </w:r>
          </w:p>
          <w:p w:rsidR="001A7BF6" w:rsidRPr="00D62A0A" w:rsidRDefault="007A0C0C" w:rsidP="000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0C49A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Pr="00D62A0A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степени с целыми показателями </w:t>
            </w: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Pr="00D62A0A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выражений с использованием свойств 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  <w:p w:rsidR="00BF4132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Pr="00D62A0A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BF4132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Доброжелательное отношение к сверстникам; дают адекватную оценку деятельности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свойства степени для преобразования выражений и вычислений</w:t>
            </w:r>
          </w:p>
          <w:p w:rsidR="007A0C0C" w:rsidRPr="00D62A0A" w:rsidRDefault="007A0C0C" w:rsidP="00BF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C56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готовность к обсуждению разных точек зрения и выработке общей (групповой) позиции</w:t>
            </w:r>
          </w:p>
        </w:tc>
      </w:tr>
      <w:tr w:rsidR="001A7BF6" w:rsidRPr="00D937B8" w:rsidTr="007A0C0C">
        <w:trPr>
          <w:trHeight w:val="85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степени с целыми показателями 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выражений, содержащих степени к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рациональным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выражениях и их упрощение</w:t>
            </w:r>
          </w:p>
          <w:p w:rsidR="001A7BF6" w:rsidRPr="00D62A0A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BF413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BF41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="00BF4132" w:rsidRP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отребность в самовыражении, самореализации</w:t>
            </w:r>
            <w:r w:rsidR="00BF41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свойства степени для преобразования выражений и вычислений</w:t>
            </w:r>
          </w:p>
          <w:p w:rsidR="007A0C0C" w:rsidRPr="00D62A0A" w:rsidRDefault="007A0C0C" w:rsidP="00BF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F4132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</w:t>
            </w:r>
            <w:r w:rsidR="00BF4132"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эталона.</w:t>
            </w:r>
          </w:p>
        </w:tc>
      </w:tr>
      <w:tr w:rsidR="001A7BF6" w:rsidRPr="00D937B8" w:rsidTr="007A0C0C">
        <w:trPr>
          <w:trHeight w:val="55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Pr="00D62A0A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Pr="00D62A0A" w:rsidRDefault="00BF4132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стандартного вида числа, приведение чисел к стандартному виду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F4132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32" w:rsidRPr="00D62A0A" w:rsidRDefault="00BF4132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BF4132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значения знаний для человека.</w:t>
            </w:r>
          </w:p>
          <w:p w:rsidR="001A7BF6" w:rsidRPr="00D62A0A" w:rsidRDefault="003146D4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Записывать числа в стандартном виде.</w:t>
            </w:r>
          </w:p>
          <w:p w:rsidR="001A7BF6" w:rsidRPr="00D62A0A" w:rsidRDefault="001A7BF6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Записывать размеры реальных объектов, длительности процессов в окружающем мире с помощью чисел в стандартном виде. </w:t>
            </w:r>
          </w:p>
          <w:p w:rsidR="001A7BF6" w:rsidRDefault="001A7BF6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Сравнивать числа и величины, записанные с использованием степени 10. </w:t>
            </w:r>
          </w:p>
          <w:p w:rsidR="007A0C0C" w:rsidRPr="00D62A0A" w:rsidRDefault="007A0C0C" w:rsidP="00BF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F4132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речевые средства для дискуссии и аргументации своей позиции.</w:t>
            </w:r>
          </w:p>
        </w:tc>
      </w:tr>
      <w:tr w:rsidR="001A7BF6" w:rsidRPr="00D937B8" w:rsidTr="007A0C0C">
        <w:trPr>
          <w:trHeight w:val="66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B23BB" w:rsidRDefault="009B23B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3BB" w:rsidRDefault="009B23B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3BB" w:rsidRPr="00D62A0A" w:rsidRDefault="009B23B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  <w:p w:rsidR="009B23BB" w:rsidRDefault="009B23B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3BB" w:rsidRDefault="009B23B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3BB" w:rsidRPr="00D62A0A" w:rsidRDefault="009B23B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Сравнение, действия с числами, записанными в стандартном виде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B23BB" w:rsidRDefault="009B23B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3BB" w:rsidRDefault="009B23B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3BB" w:rsidRPr="00D62A0A" w:rsidRDefault="009B23B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B23BB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усваиваемого содержания.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вычисления с реальными данными. Пользоваться справочными материалами учебника и других источников</w:t>
            </w:r>
          </w:p>
          <w:p w:rsidR="007A0C0C" w:rsidRPr="00D62A0A" w:rsidRDefault="007A0C0C" w:rsidP="009B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B23B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</w:p>
        </w:tc>
      </w:tr>
      <w:tr w:rsidR="001A7BF6" w:rsidRPr="00D937B8" w:rsidTr="007A0C0C">
        <w:trPr>
          <w:trHeight w:val="118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«Степень с целым показателем»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Проверка ЗУН по теме «Степень с целым показателем»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FC70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C7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="00FC70E2" w:rsidRP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отребность в самовыражении, самореализации</w:t>
            </w:r>
            <w:r w:rsidR="00FC7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Уметь  применять свойства степени  с целыми показателями при решении упражнений</w:t>
            </w:r>
          </w:p>
          <w:p w:rsidR="007A0C0C" w:rsidRPr="00D62A0A" w:rsidRDefault="007A0C0C" w:rsidP="00FC7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C70E2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</w:tr>
      <w:tr w:rsidR="00242985" w:rsidRPr="00D937B8" w:rsidTr="00242985">
        <w:trPr>
          <w:trHeight w:val="206"/>
        </w:trPr>
        <w:tc>
          <w:tcPr>
            <w:tcW w:w="13891" w:type="dxa"/>
            <w:gridSpan w:val="6"/>
            <w:tcBorders>
              <w:bottom w:val="single" w:sz="4" w:space="0" w:color="auto"/>
            </w:tcBorders>
            <w:vAlign w:val="center"/>
          </w:tcPr>
          <w:p w:rsidR="00242985" w:rsidRPr="00242985" w:rsidRDefault="00242985" w:rsidP="00242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3.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корни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(19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7BF6" w:rsidRPr="00D937B8" w:rsidTr="007A0C0C">
        <w:trPr>
          <w:trHeight w:val="138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Рациональные и иррациональные числа</w:t>
            </w: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Pr="00D62A0A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на деление отрезка в данном отношении, теорема Фалеса, понятие несоизмеримых отрезков, понятие рационального и иррационального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 на внимание</w:t>
            </w:r>
          </w:p>
          <w:p w:rsidR="00A81323" w:rsidRDefault="00A8132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Pr="00D62A0A" w:rsidRDefault="00A8132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свои знания.</w:t>
            </w:r>
          </w:p>
          <w:p w:rsidR="001A7BF6" w:rsidRDefault="003146D4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Приводить примеры иррациональных чисел. Распознавать рациональные и иррациональные числа, изображать числа точками координатной прямой. Характеризовать множество: целых,  рациональных, иррациональных, действительных чисел. Описывать соотношения между этими множествами. </w:t>
            </w:r>
          </w:p>
          <w:p w:rsidR="007A0C0C" w:rsidRPr="00D62A0A" w:rsidRDefault="007A0C0C" w:rsidP="00A8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81323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устанавливать взаимосвязь между объемом приобретенных на уроке </w:t>
            </w:r>
            <w:r w:rsidR="00A813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ЗУН</w:t>
            </w:r>
            <w:r w:rsidR="00A81323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операционных, исследовательских, аналитических умений как интегрированных, сложных умений.</w:t>
            </w:r>
          </w:p>
        </w:tc>
      </w:tr>
      <w:tr w:rsidR="001A7BF6" w:rsidRPr="00D937B8" w:rsidTr="007A0C0C">
        <w:trPr>
          <w:trHeight w:val="70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7C3D3B" w:rsidRDefault="007C3D3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Pr="00D62A0A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Рациональные и иррациональные числа</w:t>
            </w: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Pr="00D62A0A" w:rsidRDefault="00A8132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Сравнение и действия с рациональными числами, вычисление с рациональными числами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  <w:p w:rsidR="00A81323" w:rsidRDefault="00A8132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Default="00A8132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23" w:rsidRPr="00D62A0A" w:rsidRDefault="00A8132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81323" w:rsidRPr="00D00270">
              <w:rPr>
                <w:rFonts w:ascii="Times New Roman" w:hAnsi="Times New Roman" w:cs="Times New Roman"/>
                <w:sz w:val="20"/>
                <w:szCs w:val="20"/>
              </w:rPr>
              <w:t>оброжелательное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323" w:rsidRPr="00D00270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и упорядочивать рациональные числа, выполнять вычисления, выполнять вычисления с рациональными числами, вычислять значения степеней с целым показателем. Использовать в письменной математической речи обозначения числовых множеств, теоретико-множественную символику</w:t>
            </w:r>
          </w:p>
          <w:p w:rsidR="007A0C0C" w:rsidRPr="00D62A0A" w:rsidRDefault="007A0C0C" w:rsidP="00A8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8132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</w:t>
            </w:r>
            <w:r w:rsidR="00A81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7C3D3B" w:rsidRDefault="007C3D3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D3B" w:rsidRDefault="007C3D3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Периодические и непериодические бесконечные десятичные дроби</w:t>
            </w:r>
          </w:p>
          <w:p w:rsidR="007C3D3B" w:rsidRDefault="007C3D3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D3B" w:rsidRPr="00D62A0A" w:rsidRDefault="007C3D3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периодических и непериодических бесконечных десятичных дробей</w:t>
            </w:r>
          </w:p>
          <w:p w:rsidR="001A7BF6" w:rsidRDefault="002B109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7C3D3B" w:rsidRDefault="007C3D3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D3B" w:rsidRDefault="007C3D3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7C3D3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D3B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свои знания и анализировать знания одноклассников.</w:t>
            </w:r>
          </w:p>
          <w:p w:rsidR="001A7BF6" w:rsidRDefault="003146D4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Представлять действительное число бесконечными десятичными дробями. Сравнивать и упорядочивать  действительные числа. </w:t>
            </w:r>
          </w:p>
          <w:p w:rsidR="007A0C0C" w:rsidRPr="00D62A0A" w:rsidRDefault="007A0C0C" w:rsidP="007C3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C3D3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Периодические и непериодические бесконечные десятичные дроби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Перевод обыкновенных дробей в бесконечные периодические и непериодические дроби и наоборот 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109E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</w:p>
        </w:tc>
        <w:tc>
          <w:tcPr>
            <w:tcW w:w="6095" w:type="dxa"/>
            <w:vAlign w:val="center"/>
          </w:tcPr>
          <w:p w:rsidR="00950B0D" w:rsidRDefault="00EA1332" w:rsidP="00950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50B0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950B0D" w:rsidRPr="00D44C97">
              <w:rPr>
                <w:rFonts w:ascii="Times New Roman" w:hAnsi="Times New Roman" w:cs="Times New Roman"/>
                <w:sz w:val="20"/>
                <w:szCs w:val="20"/>
              </w:rPr>
              <w:t>нализируют соответствие результатов требованиям учебной задачи</w:t>
            </w:r>
            <w:r w:rsidR="00950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десятичные приближения рациональных и иррациональных чисел. Читать и записывать периодические десятичные дроби.</w:t>
            </w:r>
          </w:p>
          <w:p w:rsidR="007A0C0C" w:rsidRPr="00D62A0A" w:rsidRDefault="007A0C0C" w:rsidP="0095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50B0D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отклонения и отличия от эталона.</w:t>
            </w:r>
          </w:p>
        </w:tc>
      </w:tr>
      <w:tr w:rsidR="001A7BF6" w:rsidRPr="00D937B8" w:rsidTr="007A0C0C">
        <w:trPr>
          <w:trHeight w:val="102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Периодические и непериодические бесконечные десятичные дроби</w:t>
            </w:r>
          </w:p>
          <w:p w:rsidR="00CC06C5" w:rsidRPr="00D62A0A" w:rsidRDefault="00CC06C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Различать числа по множествам, представлять в виде периоди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дробей, сравнивать дроби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Экспресс-контроль</w:t>
            </w:r>
          </w:p>
          <w:p w:rsidR="00CC06C5" w:rsidRDefault="00CC06C5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C06C5" w:rsidRPr="00D44C9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оценку учителя</w:t>
            </w:r>
            <w:r w:rsidR="00CC0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Переводить обыкновенную дробь </w:t>
            </w:r>
            <w:proofErr w:type="gramStart"/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десятичную и наоборот. Находить закономерности в записи чисел. Выполнять сложение и вычитание периодических десятичных дробей</w:t>
            </w:r>
          </w:p>
          <w:p w:rsidR="007A0C0C" w:rsidRPr="00D62A0A" w:rsidRDefault="007A0C0C" w:rsidP="00CC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C06C5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количественные характеристики объектов, заданные словами</w:t>
            </w:r>
            <w:r w:rsidR="00CC0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81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Pr="00D62A0A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Функция 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и её график</w:t>
            </w: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Pr="00D62A0A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новой функцией </w:t>
            </w:r>
            <w:proofErr w:type="gramStart"/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proofErr w:type="gramStart"/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². Область определения и область значений функции. Построение графика, термин «парабола»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задача «Построение и исследование графика функции </w:t>
            </w:r>
            <w:proofErr w:type="gramStart"/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66360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свои знания и анализировать знания одноклассников.</w:t>
            </w:r>
          </w:p>
          <w:p w:rsidR="001A7BF6" w:rsidRPr="00D62A0A" w:rsidRDefault="003146D4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график функции </w:t>
            </w:r>
          </w:p>
          <w:p w:rsidR="001A7BF6" w:rsidRDefault="001A7BF6" w:rsidP="001C50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на координатной плоскости.</w:t>
            </w:r>
            <w:r w:rsidR="001C5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свойства функции. Находить значения функции, заполнять таблицу значений. </w:t>
            </w:r>
          </w:p>
          <w:p w:rsidR="007A0C0C" w:rsidRPr="00D62A0A" w:rsidRDefault="007A0C0C" w:rsidP="0026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66360" w:rsidRPr="00662FC0">
              <w:rPr>
                <w:rFonts w:ascii="Times New Roman" w:hAnsi="Times New Roman" w:cs="Times New Roman"/>
                <w:sz w:val="20"/>
                <w:szCs w:val="20"/>
              </w:rPr>
              <w:t xml:space="preserve"> Уметь самостоятельно работать. Ставить цель и организовывать ее достижение, уметь пояснить свою цель.</w:t>
            </w:r>
          </w:p>
        </w:tc>
      </w:tr>
      <w:tr w:rsidR="001A7BF6" w:rsidRPr="00D937B8" w:rsidTr="007A0C0C">
        <w:trPr>
          <w:trHeight w:val="127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Функция 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и её график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графика функции, его чтение, промежутки возрастания и убывания функции, нахождение по графику значений функции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значения аргумента и наоборот.</w:t>
            </w:r>
          </w:p>
          <w:p w:rsidR="001A7BF6" w:rsidRPr="00D62A0A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="001A7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66360" w:rsidRDefault="00EA1332" w:rsidP="00266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66360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Мотивация к обучению и целенаправленной учебной деятельности.</w:t>
            </w:r>
          </w:p>
          <w:p w:rsidR="001A7BF6" w:rsidRDefault="003146D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графическое решение системы изученных функций. Определять по графику промежутки возрастания и убывания</w:t>
            </w:r>
          </w:p>
          <w:p w:rsidR="007A0C0C" w:rsidRPr="00D62A0A" w:rsidRDefault="007A0C0C" w:rsidP="0026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66360" w:rsidRPr="00D62A0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выбирать, сопоставлять и обосновывать способы решения задачи</w:t>
            </w:r>
            <w:r w:rsidR="0026636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корня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Понятие квадратного корня. И арифметического квадратного корня, знак корня.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  <w:proofErr w:type="gramStart"/>
            <w:r w:rsidR="001A7BF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A7BF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«Вычисление квадратных корней с помощью калькулятора и таблицы квадратов»</w:t>
            </w:r>
          </w:p>
          <w:p w:rsidR="00266360" w:rsidRDefault="002663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Default="002663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360" w:rsidRPr="00D62A0A" w:rsidRDefault="002663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266360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Самооценка результатов обучения.</w:t>
            </w:r>
          </w:p>
          <w:p w:rsidR="001C50EA" w:rsidRPr="00D62A0A" w:rsidRDefault="003146D4" w:rsidP="001C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определение квадратного корня из числа. Записывать квадратный корень из указанного числа. Использовать график функции </w:t>
            </w:r>
            <w:r w:rsidR="001A7BF6"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1A7BF6" w:rsidRPr="00D62A0A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Start"/>
            <w:r w:rsidR="001A7BF6" w:rsidRPr="00D62A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нахождения квадратных корней. Вычислять точные и приближенные значения корней, </w:t>
            </w:r>
            <w:proofErr w:type="gramStart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используя при необходимости калькулятор или таблицы</w:t>
            </w:r>
            <w:proofErr w:type="gramEnd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проводить оценку квадратных корней целыми числами и десятичными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дробями. </w:t>
            </w:r>
          </w:p>
          <w:p w:rsidR="001A7BF6" w:rsidRPr="00D62A0A" w:rsidRDefault="007A0C0C" w:rsidP="0026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66360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="00266360" w:rsidRPr="00D62A0A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="00266360" w:rsidRPr="00D62A0A">
              <w:rPr>
                <w:rFonts w:ascii="Times New Roman" w:hAnsi="Times New Roman" w:cs="Times New Roman"/>
                <w:sz w:val="20"/>
                <w:szCs w:val="20"/>
              </w:rPr>
              <w:t>, упрошенного пересказа текста, с выделением только существенной для решения задачи информации.</w:t>
            </w:r>
          </w:p>
        </w:tc>
      </w:tr>
      <w:tr w:rsidR="001A7BF6" w:rsidRPr="00D937B8" w:rsidTr="007A0C0C">
        <w:trPr>
          <w:trHeight w:val="109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9C288D" w:rsidRDefault="009C288D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88D" w:rsidRDefault="009C288D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88D" w:rsidRPr="00D62A0A" w:rsidRDefault="009C288D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корня</w:t>
            </w:r>
          </w:p>
          <w:p w:rsidR="009C288D" w:rsidRDefault="009C288D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Вычисление точных и приближенных значений корней с помощью калькулятора и таблицы квадратов натуральных чисел, оценка квадратных корней </w:t>
            </w:r>
          </w:p>
          <w:p w:rsidR="002B109E" w:rsidRDefault="002B109E" w:rsidP="006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9C288D" w:rsidRPr="00D62A0A" w:rsidRDefault="001A7BF6" w:rsidP="006D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09E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«История появления квадратных корней»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C288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самообразованию.</w:t>
            </w:r>
          </w:p>
          <w:p w:rsidR="001C50EA" w:rsidRPr="00D62A0A" w:rsidRDefault="003146D4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1C50EA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Доказывать иррациональность указанных квадратных корней. Сравнивать числа, записанные в виде квадратных корней. Исследовать уравнение </w:t>
            </w:r>
          </w:p>
          <w:p w:rsidR="001C50EA" w:rsidRPr="00D62A0A" w:rsidRDefault="001C50EA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proofErr w:type="gramStart"/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Pr="00D62A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находить точные и приближенные корни при </w:t>
            </w:r>
          </w:p>
          <w:p w:rsidR="001A7BF6" w:rsidRDefault="001C50EA" w:rsidP="001C50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0</w:t>
            </w:r>
          </w:p>
          <w:p w:rsidR="007A0C0C" w:rsidRPr="00D62A0A" w:rsidRDefault="007A0C0C" w:rsidP="009C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C288D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выражать структуру задачи разными средствами; выбирать, сопоставлять и обосновывать способы решения задачи.</w:t>
            </w:r>
          </w:p>
        </w:tc>
      </w:tr>
      <w:tr w:rsidR="001A7BF6" w:rsidRPr="00D937B8" w:rsidTr="00242985">
        <w:trPr>
          <w:trHeight w:val="417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арифметических квадратных корней</w:t>
            </w:r>
          </w:p>
          <w:p w:rsidR="00775C94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Pr="00D62A0A" w:rsidRDefault="00775C94" w:rsidP="0079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извлечения корня из квадрата числа. Преобразование выражений. 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94" w:rsidRDefault="00775C94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75C94" w:rsidRDefault="00EA1332" w:rsidP="0077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775C9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 эмоциональное состояние окружающих, строить взаимоотношения с их учетом.</w:t>
            </w:r>
          </w:p>
          <w:p w:rsidR="001A7BF6" w:rsidRDefault="001C50EA" w:rsidP="0051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записывать в символической форме свойства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арифметических квадратных корней. Доказывать свойства арифметических квадратных корней; применять их для преобразования выражений. Вычислять значения выражений, содержащих квадратные корни; выражать переменные из геометрических и физических формул, содержащих квадратные корни. </w:t>
            </w:r>
          </w:p>
          <w:p w:rsidR="007A0C0C" w:rsidRPr="00D62A0A" w:rsidRDefault="007A0C0C" w:rsidP="0077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C288D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способность к </w:t>
            </w:r>
            <w:proofErr w:type="spellStart"/>
            <w:r w:rsidR="009C288D" w:rsidRPr="00D62A0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="009C288D" w:rsidRPr="00D62A0A">
              <w:rPr>
                <w:rFonts w:ascii="Times New Roman" w:hAnsi="Times New Roman" w:cs="Times New Roman"/>
                <w:sz w:val="20"/>
                <w:szCs w:val="20"/>
              </w:rPr>
              <w:t>, стремление устанавливать доверительные отношения взаимопонимания.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9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арифметических квадратных корней</w:t>
            </w:r>
          </w:p>
          <w:p w:rsidR="001A7BF6" w:rsidRPr="00D62A0A" w:rsidRDefault="001A7BF6" w:rsidP="009B1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извлечения корня из произведения и частного. Множество допустимых значений выражений, содержащих квадратные корни.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51BD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94A37">
              <w:rPr>
                <w:rFonts w:ascii="Times New Roman" w:hAnsi="Times New Roman" w:cs="Times New Roman"/>
                <w:sz w:val="20"/>
                <w:szCs w:val="20"/>
              </w:rPr>
              <w:t xml:space="preserve"> Умение ясно и точно письменно излагать свои мысли  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множество допустимых значений выражений, содержащих квадратные корни</w:t>
            </w:r>
          </w:p>
          <w:p w:rsidR="007A0C0C" w:rsidRPr="00D62A0A" w:rsidRDefault="007A0C0C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94A3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94A37" w:rsidRPr="00475EB3">
              <w:rPr>
                <w:rFonts w:ascii="Times New Roman" w:hAnsi="Times New Roman" w:cs="Times New Roman"/>
                <w:sz w:val="20"/>
                <w:szCs w:val="20"/>
              </w:rPr>
              <w:t>амостоятельно предполагают, какая информация нужна для решения учебной задачи.</w:t>
            </w:r>
          </w:p>
        </w:tc>
      </w:tr>
      <w:tr w:rsidR="001A7BF6" w:rsidRPr="00D937B8" w:rsidTr="007A0C0C">
        <w:trPr>
          <w:trHeight w:val="90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94A37" w:rsidRDefault="00294A3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37" w:rsidRPr="00D62A0A" w:rsidRDefault="00294A3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арифметических квадратных корней</w:t>
            </w:r>
          </w:p>
          <w:p w:rsidR="00294A37" w:rsidRDefault="00294A3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37" w:rsidRPr="00D62A0A" w:rsidRDefault="00294A3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294A3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ачения квадратных корней, точные и приближенные с использованием калькулятора или таблицы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294A37" w:rsidRDefault="00294A3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37" w:rsidRPr="00D62A0A" w:rsidRDefault="00294A3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94A37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своих эмоций.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значения квадратных корней, точные и приближенные, при необходимости </w:t>
            </w:r>
            <w:proofErr w:type="gramStart"/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proofErr w:type="gramEnd"/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калькулятор или таблицы</w:t>
            </w:r>
          </w:p>
          <w:p w:rsidR="007A0C0C" w:rsidRPr="00D62A0A" w:rsidRDefault="007A0C0C" w:rsidP="0029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94A37" w:rsidRPr="00491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4A37" w:rsidRPr="004911E8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строить </w:t>
            </w:r>
            <w:proofErr w:type="gramStart"/>
            <w:r w:rsidR="00294A37" w:rsidRPr="004911E8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="00294A37" w:rsidRPr="004911E8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, включающее установление причинно-следственных связей.</w:t>
            </w:r>
          </w:p>
        </w:tc>
      </w:tr>
      <w:tr w:rsidR="001A7BF6" w:rsidRPr="00D937B8" w:rsidTr="00AF7C83">
        <w:trPr>
          <w:trHeight w:val="127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  <w:p w:rsidR="00AF7C83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Внесение и вынесение множителя из-под знака корня</w:t>
            </w:r>
          </w:p>
          <w:p w:rsidR="00AF7C83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выражений, содержащих радикал с помощью операции внесения множителя под знак корня и вынесения множителя из 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знака корня. </w:t>
            </w:r>
          </w:p>
          <w:p w:rsidR="007A0C0C" w:rsidRPr="00D62A0A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51BD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AF7C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F7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C83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AF7C83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A7BF6" w:rsidRDefault="001C50EA" w:rsidP="0051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Вносить и выносить множитель из-под знака корня при упрощении выражений</w:t>
            </w:r>
            <w:r w:rsidR="0051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0C0C" w:rsidRPr="00D62A0A" w:rsidRDefault="007A0C0C" w:rsidP="0051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7C83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сличать способ и результат свих действий с заданным эталоном, обнаруживать отклонения и отличия эталона</w:t>
            </w:r>
            <w:r w:rsidR="00AF7C8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9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F7C83" w:rsidRDefault="00AF7C8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Default="00AF7C8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Внесение и вынесение множителя из-под знака корня</w:t>
            </w:r>
          </w:p>
          <w:p w:rsidR="00AF7C83" w:rsidRDefault="00AF7C8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Pr="00D62A0A" w:rsidRDefault="00AF7C8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Вычисление и сравнение значений числовых выражений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AF7C83" w:rsidRDefault="00AF7C8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Default="00AF7C83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29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F7C83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аккуратность.</w:t>
            </w:r>
          </w:p>
          <w:p w:rsidR="001A7BF6" w:rsidRDefault="001C50EA" w:rsidP="0051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>ычисл</w:t>
            </w:r>
            <w:r w:rsidR="00516FCC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>сравнении</w:t>
            </w:r>
            <w:proofErr w:type="gramEnd"/>
            <w:r w:rsidR="00516FCC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числовых выражений</w:t>
            </w:r>
          </w:p>
          <w:p w:rsidR="007A0C0C" w:rsidRPr="00D62A0A" w:rsidRDefault="007A0C0C" w:rsidP="00AF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7C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уважительное отношение к партнерам, внимание к личности </w:t>
            </w:r>
            <w:proofErr w:type="gramStart"/>
            <w:r w:rsidR="00AF7C83" w:rsidRPr="00D62A0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="00AF7C83" w:rsidRPr="00D62A0A">
              <w:rPr>
                <w:rFonts w:ascii="Times New Roman" w:hAnsi="Times New Roman" w:cs="Times New Roman"/>
                <w:sz w:val="20"/>
                <w:szCs w:val="20"/>
              </w:rPr>
              <w:t>, адекватное межличностное восприятие.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F7C83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Pr="00D62A0A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квадратными корнями</w:t>
            </w:r>
          </w:p>
          <w:p w:rsidR="00AF7C83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Pr="00D62A0A" w:rsidRDefault="00AF7C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Вычисление значений выражений, содержащих квадратные корни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F7C83" w:rsidRDefault="00AF7C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83" w:rsidRDefault="00AF7C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F7C83" w:rsidRDefault="00EA1332" w:rsidP="00AF7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AF7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C83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AF7C83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A7BF6" w:rsidRDefault="001C50EA" w:rsidP="00FE5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  <w:proofErr w:type="gramStart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ычислять значения выражений, содержащих квадратные корни; выполнять знаково-символические действия с использованием обозначений квадратного корня. </w:t>
            </w:r>
          </w:p>
          <w:p w:rsidR="007A0C0C" w:rsidRPr="00D62A0A" w:rsidRDefault="007A0C0C" w:rsidP="00AF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AF7C83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оценивать достигнутый результат.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квадратными корнями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Сокращение выражений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B46FD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Упрощать выражения, сокращать дробные выражения, содержащие квадратные корни</w:t>
            </w:r>
          </w:p>
          <w:p w:rsidR="007A0C0C" w:rsidRPr="00D62A0A" w:rsidRDefault="007A0C0C" w:rsidP="005A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A0581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Pr="00D62A0A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квадратными корнями</w:t>
            </w: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Pr="00D62A0A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Избавление  от иррациональности в знаменателе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5A0581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Pr="00D62A0A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A0581" w:rsidRDefault="00EA1332" w:rsidP="005A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5A0581" w:rsidRPr="00475EB3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развернутом виде</w:t>
            </w:r>
            <w:r w:rsidR="005A0581" w:rsidRPr="00E8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position w:val="-28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Освобождаться от иррациональности в знаменателях дробей вида </w:t>
            </w:r>
            <w:r w:rsidR="00FE5F94" w:rsidRPr="00D62A0A">
              <w:rPr>
                <w:rFonts w:ascii="Times New Roman" w:hAnsi="Times New Roman" w:cs="Times New Roman"/>
                <w:color w:val="000000"/>
                <w:position w:val="-28"/>
                <w:sz w:val="20"/>
                <w:szCs w:val="20"/>
              </w:rPr>
              <w:object w:dxaOrig="1540" w:dyaOrig="660">
                <v:shape id="_x0000_i1032" type="#_x0000_t75" style="width:76.5pt;height:33pt" o:ole="">
                  <v:imagedata r:id="rId17" o:title=""/>
                </v:shape>
                <o:OLEObject Type="Embed" ProgID="Equation.3" ShapeID="_x0000_i1032" DrawAspect="Content" ObjectID="_1631036345" r:id="rId18"/>
              </w:object>
            </w:r>
            <w:proofErr w:type="gramEnd"/>
          </w:p>
          <w:p w:rsidR="007A0C0C" w:rsidRPr="00D62A0A" w:rsidRDefault="007A0C0C" w:rsidP="005A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A0581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структуру задачи разными средствами.</w:t>
            </w:r>
          </w:p>
        </w:tc>
      </w:tr>
      <w:tr w:rsidR="001A7BF6" w:rsidRPr="00D937B8" w:rsidTr="007A0C0C">
        <w:trPr>
          <w:trHeight w:val="69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Pr="00D62A0A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квадратными корнями</w:t>
            </w: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Pr="00D62A0A" w:rsidRDefault="005A058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Преобразование числовых и буквенных выражений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  <w:p w:rsidR="005A0581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581" w:rsidRPr="00D62A0A" w:rsidRDefault="005A058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A0581" w:rsidRDefault="00EA1332" w:rsidP="005A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5A058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самостоятельность в поиске  решения задач.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Упрощать выражения, сокращать дробные выражения, содержащие квадратные корни</w:t>
            </w:r>
          </w:p>
          <w:p w:rsidR="007A0C0C" w:rsidRPr="00D62A0A" w:rsidRDefault="007A0C0C" w:rsidP="005A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A0581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уметь брать на себя инициативу в организации совместного действия.</w:t>
            </w:r>
          </w:p>
        </w:tc>
      </w:tr>
      <w:tr w:rsidR="001A7BF6" w:rsidRPr="00D937B8" w:rsidTr="007A0C0C">
        <w:trPr>
          <w:trHeight w:val="111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  <w:p w:rsidR="00F90649" w:rsidRDefault="00F90649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«Квадратные корни»</w:t>
            </w:r>
          </w:p>
          <w:p w:rsidR="00F90649" w:rsidRPr="00D62A0A" w:rsidRDefault="00F90649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Проверка ЗУН по теме  «Квадратные корни»</w:t>
            </w:r>
          </w:p>
          <w:p w:rsidR="00F90649" w:rsidRDefault="00F90649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90649" w:rsidRDefault="00EA1332" w:rsidP="00F9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9064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самостоятельность в поиске  решения задач.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квадратных корней при решении упражнений.</w:t>
            </w:r>
          </w:p>
          <w:p w:rsidR="007A0C0C" w:rsidRPr="00D62A0A" w:rsidRDefault="007A0C0C" w:rsidP="00F9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0649" w:rsidRPr="002C3D87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сообщать его в письменной форме</w:t>
            </w:r>
            <w:r w:rsidR="00F90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42985" w:rsidRPr="00D937B8" w:rsidTr="00242985">
        <w:trPr>
          <w:trHeight w:val="200"/>
        </w:trPr>
        <w:tc>
          <w:tcPr>
            <w:tcW w:w="13891" w:type="dxa"/>
            <w:gridSpan w:val="6"/>
            <w:tcBorders>
              <w:bottom w:val="single" w:sz="4" w:space="0" w:color="auto"/>
            </w:tcBorders>
            <w:vAlign w:val="center"/>
          </w:tcPr>
          <w:p w:rsidR="00242985" w:rsidRPr="00242985" w:rsidRDefault="00242985" w:rsidP="00242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4.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уравнения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21 ч.)</w:t>
            </w:r>
          </w:p>
        </w:tc>
      </w:tr>
      <w:tr w:rsidR="001A7BF6" w:rsidRPr="00D937B8" w:rsidTr="005E3DDA">
        <w:trPr>
          <w:trHeight w:val="160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7A0C0C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Выделение полного квадрата</w:t>
            </w:r>
          </w:p>
          <w:p w:rsidR="007A0C0C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0C" w:rsidRPr="00D62A0A" w:rsidRDefault="007A0C0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 и его решение с помощью выделения полного квадрата</w:t>
            </w:r>
          </w:p>
          <w:p w:rsidR="007A0C0C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7A0C0C" w:rsidRDefault="007A0C0C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5E3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Проявляют интерес к изучению нового материала.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дробные и целые уравнения. Определение степени уравнения, представленного в виде многочлена. Решать уравнение разложением многочлена на множители. Формулировать определение квадратного уравнения. </w:t>
            </w:r>
          </w:p>
          <w:p w:rsidR="001A7BF6" w:rsidRPr="00D62A0A" w:rsidRDefault="007A0C0C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E3DD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</w:tc>
      </w:tr>
      <w:tr w:rsidR="001A7BF6" w:rsidRPr="00D937B8" w:rsidTr="007A0C0C">
        <w:trPr>
          <w:trHeight w:val="63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E294C" w:rsidRPr="00D62A0A" w:rsidRDefault="00CE294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Выделение полного квадрата</w:t>
            </w:r>
          </w:p>
          <w:p w:rsidR="00CE294C" w:rsidRPr="00D62A0A" w:rsidRDefault="00CE294C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квадратного уравнения способом выделения полного квадрата, решение текстовых задач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E294C" w:rsidRDefault="00EA1332" w:rsidP="00CE2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E294C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Доброжелательное отношение к сверстникам; дают адекватную оценку деятельности</w:t>
            </w:r>
            <w:r w:rsidR="00CE2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полный квадрат двучлена</w:t>
            </w:r>
          </w:p>
          <w:p w:rsidR="007A0C0C" w:rsidRPr="00D62A0A" w:rsidRDefault="007A0C0C" w:rsidP="00CE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E294C" w:rsidRPr="00D62A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оценивать работу; исправлять и объяснять ошибки.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в общем виде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дискриминанта, формула дискриминанта и корней квадратного уравнения, план решения квадратного уравнения.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E29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="00CE294C" w:rsidRPr="00665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отребность в самовыражении, самореализации</w:t>
            </w:r>
            <w:r w:rsidR="00CE29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A7BF6" w:rsidRDefault="001C50EA" w:rsidP="00FE5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Выводить формулу корней квадратного уравнения. Решать квадратные уравнения</w:t>
            </w:r>
            <w:proofErr w:type="gramStart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7A0C0C" w:rsidRPr="00D62A0A" w:rsidRDefault="007A0C0C" w:rsidP="00CE2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E29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CE294C" w:rsidRPr="00475EB3">
              <w:rPr>
                <w:rFonts w:ascii="Times New Roman" w:hAnsi="Times New Roman" w:cs="Times New Roman"/>
                <w:sz w:val="20"/>
                <w:szCs w:val="20"/>
              </w:rPr>
              <w:t>амостоятельно предполагают, какая информация нужна для решения учебной задачи.</w:t>
            </w:r>
          </w:p>
        </w:tc>
      </w:tr>
      <w:tr w:rsidR="001A7BF6" w:rsidRPr="00D937B8" w:rsidTr="007A0C0C">
        <w:trPr>
          <w:trHeight w:val="90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A3F31" w:rsidRPr="00D62A0A" w:rsidRDefault="002A3F3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в общем виде</w:t>
            </w:r>
          </w:p>
          <w:p w:rsidR="002A3F31" w:rsidRDefault="002A3F3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31" w:rsidRPr="00D62A0A" w:rsidRDefault="002A3F3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корней квадратного уравнения, уравнения с параметром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2A3F31" w:rsidRDefault="002A3F3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F31" w:rsidRPr="00D62A0A" w:rsidRDefault="002A3F3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A3F31" w:rsidRDefault="00EA1332" w:rsidP="002A3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A3F31" w:rsidRP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Устанавлива</w:t>
            </w:r>
            <w:r w:rsidR="002A3F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ют</w:t>
            </w:r>
            <w:r w:rsidR="002A3F31" w:rsidRPr="007D34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рабочие отношения.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proofErr w:type="gramStart"/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квадратные уравнения с параметрами. Построение выигрышной стратегии игры.</w:t>
            </w:r>
          </w:p>
          <w:p w:rsidR="007A0C0C" w:rsidRPr="00D62A0A" w:rsidRDefault="007A0C0C" w:rsidP="002A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A3F31" w:rsidRPr="00D62A0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</w:tc>
      </w:tr>
      <w:tr w:rsidR="001A7BF6" w:rsidRPr="00D937B8" w:rsidTr="007A0C0C">
        <w:trPr>
          <w:trHeight w:val="78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в общем виде</w:t>
            </w:r>
          </w:p>
          <w:p w:rsidR="002A3F31" w:rsidRPr="00D62A0A" w:rsidRDefault="002A3F31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текстовых задач на составление уравнений, сводящихся к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квадратным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2A3F31" w:rsidRPr="00D62A0A" w:rsidRDefault="002A3F3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A3F31" w:rsidRDefault="00EA1332" w:rsidP="002A3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A3F31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усваиваемого содержания.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блок-схему решения линейного и квадратного уравнения</w:t>
            </w:r>
          </w:p>
          <w:p w:rsidR="007A0C0C" w:rsidRPr="00D62A0A" w:rsidRDefault="007A0C0C" w:rsidP="002A3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A3F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="002A3F31" w:rsidRPr="00D72C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ыбор наиболее эффективного способа решения задач в зависимости от конкретных условий</w:t>
            </w:r>
            <w:r w:rsidR="002A3F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A7BF6" w:rsidRPr="00D937B8" w:rsidTr="007A0C0C">
        <w:trPr>
          <w:trHeight w:val="151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Теорема Виета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приведенного квадратного уравнения. Формулировка и доказательство теоремы Виета. Применение теоремы для нахождения корней приведенного  квадратного уравнения.</w:t>
            </w:r>
          </w:p>
          <w:p w:rsidR="001A7BF6" w:rsidRPr="00D62A0A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  <w:proofErr w:type="gramStart"/>
            <w:r w:rsidR="001A7BF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A7BF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D36AB" w:rsidRDefault="00EA1332" w:rsidP="00CD3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D36A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имеющихся  знаний.</w:t>
            </w:r>
          </w:p>
          <w:p w:rsidR="001A7BF6" w:rsidRDefault="001C50EA" w:rsidP="00FE5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связь между корнями и коэффициентами квадратного уравнения. </w:t>
            </w:r>
          </w:p>
          <w:p w:rsidR="007A0C0C" w:rsidRDefault="007A0C0C" w:rsidP="007A0C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D36A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знания</w:t>
            </w:r>
            <w:r w:rsidR="00CD3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0C0C" w:rsidRDefault="007A0C0C" w:rsidP="00FE5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0C0C" w:rsidRDefault="007A0C0C" w:rsidP="00FE5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0C0C" w:rsidRPr="00D62A0A" w:rsidRDefault="007A0C0C" w:rsidP="00FE5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6" w:rsidRPr="00D937B8" w:rsidTr="007A0C0C">
        <w:trPr>
          <w:trHeight w:val="1875"/>
        </w:trPr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Теорема Виета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Теорема обратная теореме Виета и ее использования для решения задач на нахождение коэффициентов приведенного квадратного уравнения и его корней.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«Заполнение таблицы с использованием формул Виета»</w:t>
            </w:r>
          </w:p>
        </w:tc>
        <w:tc>
          <w:tcPr>
            <w:tcW w:w="6095" w:type="dxa"/>
            <w:vAlign w:val="center"/>
          </w:tcPr>
          <w:p w:rsidR="00EA1332" w:rsidRDefault="00EA1332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CD36AB">
              <w:rPr>
                <w:rFonts w:ascii="Times New Roman" w:hAnsi="Times New Roman" w:cs="Times New Roman"/>
                <w:sz w:val="20"/>
                <w:szCs w:val="20"/>
              </w:rPr>
              <w:t xml:space="preserve"> Умение ясно и точно письменно излагать свои мысли</w:t>
            </w:r>
            <w:proofErr w:type="gramStart"/>
            <w:r w:rsidR="00CD36A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D3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и доказывать теорему Виета, а также обратную теорему, применять теоремы для  решения уравнений и задач</w:t>
            </w:r>
            <w:r w:rsidR="00526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C0C" w:rsidRPr="00D62A0A" w:rsidRDefault="007A0C0C" w:rsidP="00CD3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D36A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="00CD36AB" w:rsidRPr="00D62A0A">
              <w:rPr>
                <w:rFonts w:ascii="Times New Roman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="00CD36AB" w:rsidRPr="00D62A0A">
              <w:rPr>
                <w:rFonts w:ascii="Times New Roman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  <w:r w:rsidR="00CD3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Частные случаи квадратных уравнений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 со вторым четным уравнением и способ их решения. Неполные квадратные уравнения и способы их решения.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  <w:vAlign w:val="center"/>
          </w:tcPr>
          <w:p w:rsidR="00915A70" w:rsidRDefault="00940E1D" w:rsidP="00915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15A70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свои дела: поставить цель и добиться ее.</w:t>
            </w:r>
          </w:p>
          <w:p w:rsidR="001A7BF6" w:rsidRDefault="001C50EA" w:rsidP="00FE5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 квадратные уравнения. Решать квадратные уравнения полные и неполные</w:t>
            </w:r>
            <w:r w:rsidR="00526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C0C" w:rsidRPr="00D62A0A" w:rsidRDefault="007A0C0C" w:rsidP="0091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15A70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</w:t>
            </w:r>
            <w:proofErr w:type="gramStart"/>
            <w:r w:rsidR="00915A70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15A70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позицию партнера, слушать и слышать друг друга</w:t>
            </w:r>
            <w:r w:rsidR="00915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97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Частные случаи квадратных уравнений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Дробно рациональные уравнения, сводящиеся  к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квадратным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Pr="002B109E" w:rsidRDefault="001A7BF6" w:rsidP="004D4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09E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«Методы решения квадратных уравнений»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5A70" w:rsidRDefault="00915A70" w:rsidP="00915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положительного отношения к учению.</w:t>
            </w:r>
          </w:p>
          <w:p w:rsidR="001A7BF6" w:rsidRDefault="001C50EA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5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квадратные уравнения </w:t>
            </w:r>
            <w:r w:rsidR="00FE5F94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формуле с сокращенным дискриминантом</w:t>
            </w:r>
            <w:r w:rsidR="00526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C0C" w:rsidRPr="00D62A0A" w:rsidRDefault="007A0C0C" w:rsidP="0091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15A70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делать предложения об информации, которая нужна для решения предметной учебной задачи</w:t>
            </w:r>
            <w:r w:rsidR="00915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132"/>
        </w:trPr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Задачи, приводящие к квадратным уравнениям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движения, решаемые составлением уравнений, сводящихся 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квадратным</w:t>
            </w:r>
          </w:p>
          <w:p w:rsidR="00915A70" w:rsidRPr="00D62A0A" w:rsidRDefault="00915A7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15A70" w:rsidRDefault="00940E1D" w:rsidP="00915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15A70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трудностей и стремление к их преодолению.</w:t>
            </w:r>
          </w:p>
          <w:p w:rsidR="001A7BF6" w:rsidRDefault="001C50EA" w:rsidP="00526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результат. </w:t>
            </w:r>
          </w:p>
          <w:p w:rsidR="007A0C0C" w:rsidRPr="00D62A0A" w:rsidRDefault="007A0C0C" w:rsidP="0091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15A70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представлять конкретное содержание и сообщать его в письменной и устной форме.</w:t>
            </w:r>
          </w:p>
        </w:tc>
      </w:tr>
      <w:tr w:rsidR="001A7BF6" w:rsidRPr="00D937B8" w:rsidTr="007A0C0C">
        <w:trPr>
          <w:trHeight w:val="85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4A1B90" w:rsidRDefault="004A1B9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90" w:rsidRDefault="004A1B9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90" w:rsidRPr="00D62A0A" w:rsidRDefault="004A1B9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Задачи, приводящие к квадратным уравнениям</w:t>
            </w:r>
          </w:p>
          <w:p w:rsidR="004A1B90" w:rsidRDefault="004A1B9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90" w:rsidRPr="00D62A0A" w:rsidRDefault="004A1B90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 на совместную работу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4A1B90" w:rsidRDefault="004A1B9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90" w:rsidRPr="00D62A0A" w:rsidRDefault="004A1B9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15A70" w:rsidRDefault="00940E1D" w:rsidP="00915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15A7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 разных точек зрения, считаться с другим мнением.</w:t>
            </w:r>
          </w:p>
          <w:p w:rsidR="00915A70" w:rsidRDefault="00526794" w:rsidP="00915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модели к задачам, пользуясь практикумом по решению те</w:t>
            </w:r>
            <w:r w:rsidR="00915A70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кстовых задач.</w:t>
            </w:r>
          </w:p>
          <w:p w:rsidR="007A0C0C" w:rsidRPr="00D62A0A" w:rsidRDefault="007A0C0C" w:rsidP="00915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15A70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 разных точек зрения, считаться с другим мнением.</w:t>
            </w:r>
          </w:p>
        </w:tc>
      </w:tr>
      <w:tr w:rsidR="001A7BF6" w:rsidRPr="00D937B8" w:rsidTr="004166DB">
        <w:trPr>
          <w:trHeight w:val="103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166DB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DB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Задачи, приводящие к квадратным уравнениям</w:t>
            </w:r>
          </w:p>
          <w:p w:rsidR="004166DB" w:rsidRPr="00D62A0A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 на сплавы</w:t>
            </w:r>
          </w:p>
          <w:p w:rsidR="004166DB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4166DB" w:rsidRDefault="004166D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166DB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Целенаправленная познавательная деятельность.</w:t>
            </w:r>
            <w:r w:rsidR="004166D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BF6" w:rsidRDefault="0052679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соответствие между текстами задач и математическими моделями; объяснять готовые модели к задачам</w:t>
            </w:r>
          </w:p>
          <w:p w:rsidR="004166DB" w:rsidRPr="00D62A0A" w:rsidRDefault="007A0C0C" w:rsidP="0041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166D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4166DB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DB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DB" w:rsidRPr="00D62A0A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Задачи, приводящие к квадратным </w:t>
            </w: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уравнениям</w:t>
            </w:r>
          </w:p>
          <w:p w:rsidR="004166DB" w:rsidRPr="00D62A0A" w:rsidRDefault="004166DB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типы задач, приводящиеся  к квадратным уравнениям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  <w:p w:rsidR="004166DB" w:rsidRDefault="004166DB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4166DB" w:rsidRDefault="00940E1D" w:rsidP="00416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4166D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 разных точек зрения, считаться с другим мнением.</w:t>
            </w:r>
          </w:p>
          <w:p w:rsidR="001A7BF6" w:rsidRDefault="0052679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текстовые задачи алгебраическим способом</w:t>
            </w:r>
            <w:r w:rsidR="00CF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0C0C" w:rsidRPr="00D62A0A" w:rsidRDefault="007A0C0C" w:rsidP="0041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16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66DB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="004166DB" w:rsidRPr="00D62A0A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="00416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120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«Квадратные уравнения»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ЗУН по теме «Квадратные уравнения»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444AD" w:rsidRDefault="00940E1D" w:rsidP="00044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0444AD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своих достижений.</w:t>
            </w:r>
          </w:p>
          <w:p w:rsidR="001A7BF6" w:rsidRDefault="00526794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квадратные уравнения  и </w:t>
            </w:r>
            <w:proofErr w:type="gramStart"/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 приводящие к квадратным уравнениям</w:t>
            </w:r>
            <w:r w:rsidR="00CF1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0C0C" w:rsidRPr="00D62A0A" w:rsidRDefault="007A0C0C" w:rsidP="0004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0444AD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работать, быть уверенным в себе, в своих знаниях.</w:t>
            </w:r>
          </w:p>
        </w:tc>
      </w:tr>
      <w:tr w:rsidR="001A7BF6" w:rsidRPr="00D937B8" w:rsidTr="004E2216">
        <w:trPr>
          <w:trHeight w:val="150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E2216" w:rsidRPr="00D62A0A" w:rsidRDefault="004E221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системы уравнений способом подстановки</w:t>
            </w:r>
          </w:p>
          <w:p w:rsidR="00CF1C1D" w:rsidRDefault="00CF1C1D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Понятие системы уравнений с двумя неизвестными, решение системы, равносильные преобразования систем, способ сложения и способ подстановки.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CF1C1D" w:rsidRDefault="00CF1C1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E2216" w:rsidRDefault="00940E1D" w:rsidP="004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E2216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 значимости  учебного материала.</w:t>
            </w:r>
          </w:p>
          <w:p w:rsidR="001A7BF6" w:rsidRPr="00D62A0A" w:rsidRDefault="00526794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</w:t>
            </w:r>
            <w:proofErr w:type="gramStart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истемы уравнений. </w:t>
            </w:r>
          </w:p>
          <w:p w:rsidR="00CF1C1D" w:rsidRDefault="001A7BF6" w:rsidP="00CF1C1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Определять, является ли пара чисел решением системы уравнений. </w:t>
            </w:r>
          </w:p>
          <w:p w:rsidR="001A7BF6" w:rsidRPr="00D62A0A" w:rsidRDefault="007A0C0C" w:rsidP="004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E221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</w:tc>
      </w:tr>
      <w:tr w:rsidR="001A7BF6" w:rsidRPr="00D937B8" w:rsidTr="007A0C0C">
        <w:trPr>
          <w:trHeight w:val="117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4E2216" w:rsidRDefault="004E221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16" w:rsidRPr="00D62A0A" w:rsidRDefault="004E221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системы уравнений способом подстановки</w:t>
            </w:r>
          </w:p>
          <w:p w:rsidR="004E2216" w:rsidRDefault="004E221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16" w:rsidRPr="00D62A0A" w:rsidRDefault="004E221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системы уравнений</w:t>
            </w:r>
            <w:proofErr w:type="gram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одно из которых является квадратным способом подстановки, использование теоремы Виета при решении системы.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E2216" w:rsidRDefault="004E221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16" w:rsidRPr="00D62A0A" w:rsidRDefault="004E221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E2216" w:rsidRDefault="00940E1D" w:rsidP="004E2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E2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2216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4E2216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CF1C1D" w:rsidRPr="00D62A0A" w:rsidRDefault="00526794" w:rsidP="00CF1C1D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CF1C1D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Выяснять, являются ли системы уравнений равносильными. </w:t>
            </w:r>
          </w:p>
          <w:p w:rsidR="001A7BF6" w:rsidRDefault="00CF1C1D" w:rsidP="00CF1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системы уравнений способом сложения, способом подстановки, по теореме Виета.</w:t>
            </w:r>
          </w:p>
          <w:p w:rsidR="007A0C0C" w:rsidRPr="00D62A0A" w:rsidRDefault="007A0C0C" w:rsidP="004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E221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результат; предвосхищать результат и уровень усвоения.</w:t>
            </w:r>
          </w:p>
        </w:tc>
      </w:tr>
      <w:tr w:rsidR="001A7BF6" w:rsidRPr="00D937B8" w:rsidTr="007A0C0C">
        <w:trPr>
          <w:trHeight w:val="9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системы уравнений способом подстановки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систем уравнений,   где оба уравнения являются квадратными</w:t>
            </w:r>
          </w:p>
          <w:p w:rsidR="001A7BF6" w:rsidRPr="00D62A0A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E2216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своих достижений.</w:t>
            </w:r>
          </w:p>
          <w:p w:rsidR="001A7BF6" w:rsidRDefault="00526794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CF1C1D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задачи, сводящиеся к составлению системы, в которых одно из уравнений не является линейным</w:t>
            </w:r>
          </w:p>
          <w:p w:rsidR="007A0C0C" w:rsidRPr="00D62A0A" w:rsidRDefault="007A0C0C" w:rsidP="004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E221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выводить следствия из имеющихся в условии задачи данных</w:t>
            </w:r>
            <w:r w:rsidR="004E2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 задачи на математический язык, составление уравнений по тексту задачи и решение системы уравнений. Решение </w:t>
            </w:r>
            <w:proofErr w:type="spellStart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 курса физики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E2216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своих достижений.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</w:t>
            </w:r>
          </w:p>
          <w:p w:rsidR="007A0C0C" w:rsidRPr="00D62A0A" w:rsidRDefault="007A0C0C" w:rsidP="004E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E221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результат; предвосхищать результат и уровень усвоения.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систем уравнений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с помощью системы уравнений</w:t>
            </w:r>
          </w:p>
          <w:p w:rsidR="001A7BF6" w:rsidRPr="00D62A0A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E2B8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самостоятельности в поиске решения задач.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текстовые задачи алгебраическим способом</w:t>
            </w:r>
          </w:p>
          <w:p w:rsidR="007A0C0C" w:rsidRPr="00D62A0A" w:rsidRDefault="007A0C0C" w:rsidP="006E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B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предвосхищать результат и уровень усвоения (отвечать на вопрос «когда будет результат?»).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совместную работу с помощью системы уравнений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  <w:vAlign w:val="center"/>
          </w:tcPr>
          <w:p w:rsidR="006E2B83" w:rsidRDefault="00940E1D" w:rsidP="006E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E2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2B83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6E2B83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текстовые задачи алгебраическим способом</w:t>
            </w:r>
          </w:p>
          <w:p w:rsidR="007A0C0C" w:rsidRPr="00D62A0A" w:rsidRDefault="007A0C0C" w:rsidP="006E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B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</w:tc>
      </w:tr>
      <w:tr w:rsidR="001A7BF6" w:rsidRPr="00D937B8" w:rsidTr="006E2B83">
        <w:trPr>
          <w:trHeight w:val="133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  <w:p w:rsidR="006E2B83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83" w:rsidRPr="00D62A0A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6E2B83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«Системы двух уравнений с двумя неизвестными»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Проверка ЗУН по теме «Системы двух уравнений с двумя неизвестными»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E2B83" w:rsidRDefault="00940E1D" w:rsidP="006E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E2B83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своих достижений.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Уметь   решать системы двух уравнений с двумя переменными и задачи помощью систем уравнений</w:t>
            </w:r>
          </w:p>
          <w:p w:rsidR="00AD156F" w:rsidRDefault="00AD156F" w:rsidP="00AD15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B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результат; предвосхищать результат и уровень усвоения.</w:t>
            </w:r>
          </w:p>
          <w:p w:rsidR="00AD156F" w:rsidRPr="00D62A0A" w:rsidRDefault="00AD156F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985" w:rsidRPr="00D937B8" w:rsidTr="00242985">
        <w:trPr>
          <w:trHeight w:val="232"/>
        </w:trPr>
        <w:tc>
          <w:tcPr>
            <w:tcW w:w="1389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985" w:rsidRPr="00242985" w:rsidRDefault="00242985" w:rsidP="00242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5.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(7ч.)</w:t>
            </w:r>
          </w:p>
        </w:tc>
      </w:tr>
      <w:tr w:rsidR="001A7BF6" w:rsidRPr="00D937B8" w:rsidTr="006E2B83">
        <w:trPr>
          <w:trHeight w:val="153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E2B83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83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83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Вычисление вероятностей</w:t>
            </w:r>
          </w:p>
          <w:p w:rsidR="006E2B83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83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Повторение понятия комбинаторика, формулы числа перестановок, размещений и сочетаний, понятие факториала.</w:t>
            </w:r>
          </w:p>
          <w:p w:rsidR="006E2B83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6E2B83" w:rsidRPr="00D62A0A" w:rsidRDefault="006E2B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E2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интерес к изучению нового.</w:t>
            </w:r>
          </w:p>
          <w:p w:rsidR="001A7BF6" w:rsidRPr="00D62A0A" w:rsidRDefault="00CF1C1D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вероятность случайных событий на основе классического определения вероятности. </w:t>
            </w:r>
          </w:p>
          <w:p w:rsidR="001A7BF6" w:rsidRDefault="001A7BF6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6E2B83" w:rsidRPr="00D62A0A" w:rsidRDefault="00AD156F" w:rsidP="006E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B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</w:tc>
      </w:tr>
      <w:tr w:rsidR="001A7BF6" w:rsidRPr="00D937B8" w:rsidTr="007A0C0C">
        <w:trPr>
          <w:trHeight w:val="87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6E2B83" w:rsidRPr="00D62A0A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Вычисление вероятностей</w:t>
            </w: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83" w:rsidRPr="00D62A0A" w:rsidRDefault="006E2B83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вероятности, формулы вероятности и комбинаторики при решении задач.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E2B83" w:rsidRPr="00D62A0A" w:rsidRDefault="006E2B83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6E2B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E2B8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 значимости  учебного материала.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 на нахождение вероятностей событий с применением комбинаторики</w:t>
            </w:r>
          </w:p>
          <w:p w:rsidR="00AD156F" w:rsidRPr="00D62A0A" w:rsidRDefault="00AD156F" w:rsidP="006E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E2B83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</w:t>
            </w:r>
            <w:r w:rsidR="006E2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Вычисление вероятностей</w:t>
            </w: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вероятности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</w:t>
            </w:r>
          </w:p>
        </w:tc>
        <w:tc>
          <w:tcPr>
            <w:tcW w:w="6095" w:type="dxa"/>
            <w:vAlign w:val="center"/>
          </w:tcPr>
          <w:p w:rsidR="00937E15" w:rsidRDefault="00940E1D" w:rsidP="00937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937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7E15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="00937E15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инициативность и находчивость.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 на нахождение вероятностей событий с применением комбинаторики</w:t>
            </w:r>
          </w:p>
          <w:p w:rsidR="00AD156F" w:rsidRPr="00D62A0A" w:rsidRDefault="00AD156F" w:rsidP="00937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37E15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согласованно работать в коллективе.</w:t>
            </w:r>
          </w:p>
        </w:tc>
      </w:tr>
      <w:tr w:rsidR="001A7BF6" w:rsidRPr="00D937B8" w:rsidTr="007A0C0C">
        <w:trPr>
          <w:trHeight w:val="45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Pr="00D62A0A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Вероятность вокруг нас</w:t>
            </w: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Pr="00D62A0A" w:rsidRDefault="00621E07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диаграмм</w:t>
            </w:r>
          </w:p>
          <w:p w:rsidR="001A7BF6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621E07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E07" w:rsidRPr="00D62A0A" w:rsidRDefault="00621E0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74CD" w:rsidRDefault="00940E1D" w:rsidP="00BB74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BB74C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своих эмоций.</w:t>
            </w:r>
          </w:p>
          <w:p w:rsidR="001A7BF6" w:rsidRPr="00D62A0A" w:rsidRDefault="00CF1C1D" w:rsidP="00EA133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Извлекать информацию из таблиц и диаграмм, выполнять вычисления по табличным данным. Определять по диаграммам наибольшие и наименьшие данные, сравнивать величины. </w:t>
            </w:r>
          </w:p>
          <w:p w:rsidR="001A7BF6" w:rsidRDefault="001A7BF6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Вычислять частоту случайного события; оценивать вероятность с помощью частоты, полученной опытным путем</w:t>
            </w:r>
          </w:p>
          <w:p w:rsidR="00AD156F" w:rsidRPr="00D62A0A" w:rsidRDefault="00AD156F" w:rsidP="00BB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B74CD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</w:tc>
      </w:tr>
      <w:tr w:rsidR="001A7BF6" w:rsidRPr="00D937B8" w:rsidTr="00242985">
        <w:trPr>
          <w:trHeight w:val="559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0E28E8" w:rsidRDefault="000E28E8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E8" w:rsidRDefault="000E28E8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Вероятность вокруг нас</w:t>
            </w:r>
          </w:p>
          <w:p w:rsidR="000E28E8" w:rsidRDefault="000E28E8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E8" w:rsidRDefault="000E28E8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Эксперимент  для вычисления вероятности событий </w:t>
            </w:r>
          </w:p>
          <w:p w:rsidR="001A7BF6" w:rsidRDefault="001A7BF6" w:rsidP="0081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«Статистический эксперимент по определению вероятности»</w:t>
            </w:r>
          </w:p>
          <w:p w:rsidR="000E28E8" w:rsidRDefault="000E28E8" w:rsidP="0081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E8" w:rsidRPr="00D62A0A" w:rsidRDefault="000E28E8" w:rsidP="0081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E28E8" w:rsidRDefault="00940E1D" w:rsidP="000E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0E28E8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 разных точек зрения, считаться с другим мнением.</w:t>
            </w:r>
          </w:p>
          <w:p w:rsidR="008D37EE" w:rsidRDefault="00CF1C1D" w:rsidP="008D37E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Организовывать информацию в виде таблиц, столбчатых и круговых диаграмм, в том числе с помощью компьютерных программ.</w:t>
            </w:r>
          </w:p>
          <w:p w:rsidR="001A7BF6" w:rsidRPr="00D62A0A" w:rsidRDefault="00AD156F" w:rsidP="000E2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0E28E8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делать предложения об информации, которая </w:t>
            </w:r>
            <w:r w:rsidR="000E28E8"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нужна для решения предметной учебной задачи</w:t>
            </w:r>
            <w:r w:rsidR="000E2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49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Pr="00D62A0A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Вероятность вокруг нас</w:t>
            </w: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Pr="00D62A0A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на определение вероятности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FE5" w:rsidRDefault="00DA4FE5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DA4FE5" w:rsidRDefault="00DA4FE5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Pr="00D62A0A" w:rsidRDefault="00DA4FE5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A4FE5" w:rsidRDefault="00940E1D" w:rsidP="00DA4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A4FE5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свои дела: поставить цель и добиться ее.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геометрические вероятности. Проводить случайные эксперименты</w:t>
            </w:r>
          </w:p>
          <w:p w:rsidR="00AD156F" w:rsidRPr="00D62A0A" w:rsidRDefault="00AD156F" w:rsidP="00DA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4FE5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качество и уровень усвоения.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Pr="00D62A0A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 по теме «Вероятность»</w:t>
            </w:r>
          </w:p>
          <w:p w:rsidR="00DA4FE5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Pr="00D62A0A" w:rsidRDefault="00DA4FE5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Проверка ЗУН по теме «Вероятность»</w:t>
            </w:r>
          </w:p>
          <w:p w:rsidR="00DA4FE5" w:rsidRDefault="00DA4FE5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FE5" w:rsidRDefault="00DA4FE5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A4FE5" w:rsidRDefault="00940E1D" w:rsidP="00DA4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A4FE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трудностей и стремление к их преодолению.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задачи по теории вероятности</w:t>
            </w:r>
          </w:p>
          <w:p w:rsidR="00AD156F" w:rsidRPr="00D62A0A" w:rsidRDefault="00AD156F" w:rsidP="00DA4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4FE5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  <w:r w:rsidR="00DA4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2985" w:rsidRPr="00D937B8" w:rsidTr="00242985">
        <w:trPr>
          <w:trHeight w:val="275"/>
        </w:trPr>
        <w:tc>
          <w:tcPr>
            <w:tcW w:w="13891" w:type="dxa"/>
            <w:gridSpan w:val="6"/>
            <w:tcBorders>
              <w:bottom w:val="single" w:sz="4" w:space="0" w:color="auto"/>
            </w:tcBorders>
            <w:vAlign w:val="center"/>
          </w:tcPr>
          <w:p w:rsidR="00242985" w:rsidRPr="00242985" w:rsidRDefault="00242985" w:rsidP="00242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6.  </w:t>
            </w:r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62A0A">
              <w:rPr>
                <w:rFonts w:ascii="Times New Roman" w:hAnsi="Times New Roman" w:cs="Times New Roman"/>
                <w:b/>
                <w:sz w:val="20"/>
                <w:szCs w:val="20"/>
              </w:rPr>
              <w:t>14 ч)</w:t>
            </w:r>
          </w:p>
        </w:tc>
      </w:tr>
      <w:tr w:rsidR="001A7BF6" w:rsidRPr="00D937B8" w:rsidTr="00DB453D">
        <w:trPr>
          <w:trHeight w:val="111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Числа и числовые выражения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Понятие числового выражения, виды числовых выражений; числовые выражения, не имеющие смысла; значения числового выражения. </w:t>
            </w:r>
          </w:p>
          <w:p w:rsidR="00DB453D" w:rsidRPr="00D62A0A" w:rsidRDefault="001A7BF6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51BD">
              <w:rPr>
                <w:rFonts w:ascii="Times New Roman" w:hAnsi="Times New Roman" w:cs="Times New Roman"/>
                <w:sz w:val="20"/>
                <w:szCs w:val="20"/>
              </w:rPr>
              <w:t>ронтальная работа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B453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своих эмоций.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Находить значения числовых выражений, используя свойства и правила рациональных вычислений</w:t>
            </w:r>
          </w:p>
          <w:p w:rsidR="00DB453D" w:rsidRPr="00D62A0A" w:rsidRDefault="00AD156F" w:rsidP="00DB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B453D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и дополнения в составленные планы.</w:t>
            </w:r>
          </w:p>
        </w:tc>
      </w:tr>
      <w:tr w:rsidR="001A7BF6" w:rsidRPr="00D937B8" w:rsidTr="007A0C0C">
        <w:trPr>
          <w:trHeight w:val="127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Числа и числовые выражения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Правило последовательности выполнения действий в числовых выражениях. Нахождение значений числовых выражений, содержащих обыкновенные и десятичные дроби.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B453D">
              <w:rPr>
                <w:rFonts w:ascii="Times New Roman" w:hAnsi="Times New Roman" w:cs="Times New Roman"/>
                <w:sz w:val="20"/>
                <w:szCs w:val="20"/>
              </w:rPr>
              <w:t xml:space="preserve"> Умение ясно и точно письменно излагать свои мысли  </w:t>
            </w:r>
          </w:p>
          <w:p w:rsidR="008D37EE" w:rsidRPr="00D62A0A" w:rsidRDefault="00CF1C1D" w:rsidP="008D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значения числовых выражений, используя свойства и правила рациональных вычислений</w:t>
            </w:r>
          </w:p>
          <w:p w:rsidR="001A7BF6" w:rsidRDefault="00AD156F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B453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DB453D" w:rsidRPr="00475EB3">
              <w:rPr>
                <w:rFonts w:ascii="Times New Roman" w:hAnsi="Times New Roman" w:cs="Times New Roman"/>
                <w:sz w:val="20"/>
                <w:szCs w:val="20"/>
              </w:rPr>
              <w:t>амостоятельно предполагают, какая информация нужна для решения учебной задачи.</w:t>
            </w:r>
          </w:p>
          <w:p w:rsidR="00AD156F" w:rsidRPr="00D62A0A" w:rsidRDefault="00AD156F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6" w:rsidRPr="00D937B8" w:rsidTr="00F03AD1">
        <w:trPr>
          <w:trHeight w:val="105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DB453D" w:rsidRDefault="00DB453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3D" w:rsidRDefault="00DB453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3D" w:rsidRPr="00D62A0A" w:rsidRDefault="00DB453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Числа и числовые выражения</w:t>
            </w:r>
          </w:p>
          <w:p w:rsidR="00DB453D" w:rsidRDefault="00DB453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числа, преобразование выражений, содержащих числа в стандартном виде.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DB453D" w:rsidRPr="00D62A0A" w:rsidRDefault="00DB453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C0263" w:rsidRDefault="00940E1D" w:rsidP="004C0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4C02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ответственности, самостоятельности.</w:t>
            </w:r>
          </w:p>
          <w:p w:rsidR="008D37EE" w:rsidRDefault="00CF1C1D" w:rsidP="008D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значения числовых выражений, используя свойства и правила рациональных вычислений</w:t>
            </w:r>
          </w:p>
          <w:p w:rsidR="00F03AD1" w:rsidRPr="00D62A0A" w:rsidRDefault="00AD156F" w:rsidP="004C0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C0263" w:rsidRPr="002C3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работать, быть уверенным в себе, в своих знаниях.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  <w:p w:rsidR="00F03AD1" w:rsidRDefault="00F03AD1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буквенного выражения, нахождение значения буквенного выражения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F03AD1" w:rsidRDefault="00940E1D" w:rsidP="00F03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03AD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самостоятельность в поиске  решения задач.</w:t>
            </w:r>
          </w:p>
          <w:p w:rsidR="001A7BF6" w:rsidRDefault="00CF1C1D" w:rsidP="008D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Упрощать рациональные выражения с помощью  формул сокращённого умножения</w:t>
            </w:r>
            <w:r w:rsidR="008D3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56F" w:rsidRPr="00D62A0A" w:rsidRDefault="00AD156F" w:rsidP="00F0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03AD1" w:rsidRPr="002C3D87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сообщать его в письменной форме</w:t>
            </w:r>
            <w:r w:rsidR="00F03A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рационального выражения, допустимые значения переменной в рациональных выражениях, сокращение дробей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6095" w:type="dxa"/>
            <w:vAlign w:val="center"/>
          </w:tcPr>
          <w:p w:rsidR="00F03AD1" w:rsidRDefault="00940E1D" w:rsidP="00F0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Личностные:</w:t>
            </w:r>
            <w:r w:rsidR="00F03AD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F03AD1" w:rsidRPr="002C3D87">
              <w:rPr>
                <w:rFonts w:ascii="Times New Roman" w:hAnsi="Times New Roman"/>
                <w:sz w:val="20"/>
                <w:szCs w:val="20"/>
              </w:rPr>
              <w:t>тро</w:t>
            </w:r>
            <w:r w:rsidR="00F03AD1">
              <w:rPr>
                <w:rFonts w:ascii="Times New Roman" w:hAnsi="Times New Roman"/>
                <w:sz w:val="20"/>
                <w:szCs w:val="20"/>
              </w:rPr>
              <w:t>я</w:t>
            </w:r>
            <w:r w:rsidR="00F03AD1" w:rsidRPr="002C3D87">
              <w:rPr>
                <w:rFonts w:ascii="Times New Roman" w:hAnsi="Times New Roman"/>
                <w:sz w:val="20"/>
                <w:szCs w:val="20"/>
              </w:rPr>
              <w:t>т логическую цепочку рассуждений</w:t>
            </w:r>
            <w:r w:rsidR="00F03A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уравнения с одной переменной</w:t>
            </w:r>
          </w:p>
          <w:p w:rsidR="00AD156F" w:rsidRDefault="00AD156F" w:rsidP="00F0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03AD1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</w:t>
            </w:r>
            <w:proofErr w:type="spellStart"/>
            <w:r w:rsidR="00F03AD1" w:rsidRPr="00D62A0A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знаковосимволические</w:t>
            </w:r>
            <w:proofErr w:type="spellEnd"/>
            <w:r w:rsidR="00F03AD1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для построения модели</w:t>
            </w:r>
          </w:p>
          <w:p w:rsidR="00F03AD1" w:rsidRPr="00D62A0A" w:rsidRDefault="00F03AD1" w:rsidP="00F03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  <w:p w:rsidR="00554318" w:rsidRDefault="0055431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18" w:rsidRPr="00D62A0A" w:rsidRDefault="0055431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18" w:rsidRDefault="0055431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18" w:rsidRPr="00D62A0A" w:rsidRDefault="0055431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  <w:p w:rsidR="00554318" w:rsidRDefault="0055431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18" w:rsidRPr="00D62A0A" w:rsidRDefault="0055431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554318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Доброжелательное отношение к сверстникам; дают адекватную оценку деятельности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уравнения с одной переменной</w:t>
            </w:r>
          </w:p>
          <w:p w:rsidR="00AD156F" w:rsidRPr="00D62A0A" w:rsidRDefault="00AD156F" w:rsidP="0055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B453D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</w:tc>
      </w:tr>
      <w:tr w:rsidR="001A7BF6" w:rsidRPr="00D937B8" w:rsidTr="007A0C0C">
        <w:trPr>
          <w:trHeight w:val="115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D41C3E" w:rsidRDefault="00D41C3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3E" w:rsidRPr="00D62A0A" w:rsidRDefault="00D41C3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</w:p>
          <w:p w:rsidR="00D41C3E" w:rsidRDefault="00D41C3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3E" w:rsidRPr="00D62A0A" w:rsidRDefault="00D41C3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корня, свойства корней квадратного корня, преобразование выражений, содержащих квадратные корни.</w:t>
            </w:r>
          </w:p>
          <w:p w:rsidR="001A7BF6" w:rsidRDefault="00B07960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D41C3E" w:rsidRDefault="00D41C3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3E" w:rsidRPr="00D62A0A" w:rsidRDefault="00D41C3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41C3E" w:rsidRDefault="00940E1D" w:rsidP="00D4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D41C3E" w:rsidRPr="00982E57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соответствие результатов требованиям конкретной учебной задачи</w:t>
            </w:r>
            <w:r w:rsidR="00D41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свойства квадратных корней при выполнении заданий</w:t>
            </w:r>
          </w:p>
          <w:p w:rsidR="00D41C3E" w:rsidRPr="00016CF0" w:rsidRDefault="00AD156F" w:rsidP="00D41C3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 w:rsidR="00D41C3E">
              <w:rPr>
                <w:color w:val="000000"/>
                <w:sz w:val="20"/>
                <w:szCs w:val="20"/>
              </w:rPr>
              <w:t xml:space="preserve"> </w:t>
            </w:r>
            <w:r w:rsidR="00D41C3E">
              <w:rPr>
                <w:rStyle w:val="c1"/>
                <w:color w:val="000000"/>
                <w:sz w:val="20"/>
                <w:szCs w:val="20"/>
              </w:rPr>
              <w:t>У</w:t>
            </w:r>
            <w:r w:rsidR="00D41C3E" w:rsidRPr="00016CF0">
              <w:rPr>
                <w:rStyle w:val="c1"/>
                <w:color w:val="000000"/>
                <w:sz w:val="20"/>
                <w:szCs w:val="20"/>
              </w:rPr>
              <w:t>мение проверять свою работу по образцу и</w:t>
            </w:r>
          </w:p>
          <w:p w:rsidR="00AD156F" w:rsidRPr="00D62A0A" w:rsidRDefault="00D41C3E" w:rsidP="00D4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CF0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самооценки этого умения на основе применения эталона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A7BF6" w:rsidRPr="00D937B8" w:rsidTr="007A0C0C">
        <w:trPr>
          <w:trHeight w:val="87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26308" w:rsidRPr="00D62A0A" w:rsidRDefault="00B2630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</w:p>
          <w:p w:rsidR="00B26308" w:rsidRPr="00D62A0A" w:rsidRDefault="00B2630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Допустимые значения переменной под знаком корня, избавление от иррациональности в знаменателе.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B26308" w:rsidRPr="00D62A0A" w:rsidRDefault="00B26308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B2630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B26308" w:rsidRPr="002C3D87">
              <w:rPr>
                <w:rFonts w:ascii="Times New Roman" w:hAnsi="Times New Roman"/>
                <w:sz w:val="20"/>
                <w:szCs w:val="20"/>
              </w:rPr>
              <w:t>тро</w:t>
            </w:r>
            <w:r w:rsidR="00B26308">
              <w:rPr>
                <w:rFonts w:ascii="Times New Roman" w:hAnsi="Times New Roman"/>
                <w:sz w:val="20"/>
                <w:szCs w:val="20"/>
              </w:rPr>
              <w:t>я</w:t>
            </w:r>
            <w:r w:rsidR="00B26308" w:rsidRPr="002C3D87">
              <w:rPr>
                <w:rFonts w:ascii="Times New Roman" w:hAnsi="Times New Roman"/>
                <w:sz w:val="20"/>
                <w:szCs w:val="20"/>
              </w:rPr>
              <w:t>т логическую цепочку рассуждений</w:t>
            </w:r>
            <w:r w:rsidR="00B263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свойства квадратных корней при выполнении заданий</w:t>
            </w:r>
          </w:p>
          <w:p w:rsidR="00AD156F" w:rsidRPr="00D62A0A" w:rsidRDefault="00AD156F" w:rsidP="00B2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26308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</w:t>
            </w:r>
            <w:proofErr w:type="spellStart"/>
            <w:r w:rsidR="00B26308" w:rsidRPr="00D62A0A">
              <w:rPr>
                <w:rFonts w:ascii="Times New Roman" w:hAnsi="Times New Roman" w:cs="Times New Roman"/>
                <w:sz w:val="20"/>
                <w:szCs w:val="20"/>
              </w:rPr>
              <w:t>знаковосимволические</w:t>
            </w:r>
            <w:proofErr w:type="spellEnd"/>
            <w:r w:rsidR="00B26308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для построения модели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65624E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4E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4E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4E" w:rsidRPr="00D62A0A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корни</w:t>
            </w:r>
          </w:p>
          <w:p w:rsidR="0065624E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4E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4E" w:rsidRPr="00D62A0A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Сравнение и упрощение выражений, содержащих квадратные корни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  <w:p w:rsidR="0065624E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24E" w:rsidRPr="00D62A0A" w:rsidRDefault="0065624E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5624E" w:rsidRDefault="00940E1D" w:rsidP="0065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5624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потребности самовыражения.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свойства квадратных корней при выполнении заданий</w:t>
            </w:r>
          </w:p>
          <w:p w:rsidR="00AD156F" w:rsidRPr="00D62A0A" w:rsidRDefault="00AD156F" w:rsidP="006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5624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уравнения, виды квадратных уравнений, неполные квадратные уравнения и их решение.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65624E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спосо</w:t>
            </w:r>
            <w:r w:rsidR="0065624E">
              <w:rPr>
                <w:rFonts w:ascii="Times New Roman" w:hAnsi="Times New Roman" w:cs="Times New Roman"/>
                <w:sz w:val="20"/>
                <w:szCs w:val="20"/>
              </w:rPr>
              <w:t>бам решения новых учебных задач</w:t>
            </w:r>
          </w:p>
          <w:p w:rsidR="001A7BF6" w:rsidRDefault="00CF1C1D" w:rsidP="008D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Решать рациональными способами квадратные уравнения  </w:t>
            </w:r>
          </w:p>
          <w:p w:rsidR="00AD156F" w:rsidRPr="00D62A0A" w:rsidRDefault="00AD156F" w:rsidP="0065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5624E" w:rsidRPr="00D62A0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управлять  поведение партнера – убеждать его, контролировать, корректировать и оценивать его действия.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Pr="00D62A0A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Полные квадратные уравнения и их решение через формулы дискриминанта и корней, приведенные квадратные уравнения, теорема Виета.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1368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аккуратность.</w:t>
            </w:r>
          </w:p>
          <w:p w:rsidR="001A7BF6" w:rsidRDefault="00CF1C1D" w:rsidP="008D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Решать рациональными способами квадратные уравнения  </w:t>
            </w:r>
          </w:p>
          <w:p w:rsidR="00AD156F" w:rsidRDefault="00AD156F" w:rsidP="00AD15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13687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общие способы работы</w:t>
            </w:r>
            <w:r w:rsidR="00F13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56F" w:rsidRPr="00D62A0A" w:rsidRDefault="00AD156F" w:rsidP="008D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Пробная контрольная работа</w:t>
            </w: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87" w:rsidRPr="00D62A0A" w:rsidRDefault="00F13687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F13687" w:rsidRPr="0046575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Объясняют самому себе свои наиболее заметные </w:t>
            </w:r>
            <w:r w:rsidR="00F13687">
              <w:rPr>
                <w:rFonts w:ascii="Times New Roman" w:hAnsi="Times New Roman" w:cs="Times New Roman"/>
                <w:sz w:val="20"/>
                <w:szCs w:val="20"/>
              </w:rPr>
              <w:t>достижения и недостатки.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Решать рациональными способами задачи,  приводящие к квадратным уравнениям</w:t>
            </w:r>
          </w:p>
          <w:p w:rsidR="00AD156F" w:rsidRPr="00D62A0A" w:rsidRDefault="00AD156F" w:rsidP="00F13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13687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</w:p>
        </w:tc>
      </w:tr>
      <w:tr w:rsidR="001A7BF6" w:rsidRPr="00D937B8" w:rsidTr="007A0C0C">
        <w:tc>
          <w:tcPr>
            <w:tcW w:w="708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</w:t>
            </w:r>
          </w:p>
          <w:p w:rsidR="002A242A" w:rsidRDefault="00AF51BD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Практикум, фронтальная работа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A242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42A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самовыражения.</w:t>
            </w:r>
          </w:p>
          <w:p w:rsidR="001A7BF6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="008D37EE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Решать рациональными способами задачи,  приводящие к квадратным уравнениям</w:t>
            </w:r>
          </w:p>
          <w:p w:rsidR="00AD156F" w:rsidRPr="00D62A0A" w:rsidRDefault="00AD156F" w:rsidP="002A2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A242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общие способы работы.</w:t>
            </w:r>
          </w:p>
        </w:tc>
      </w:tr>
      <w:tr w:rsidR="001A7BF6" w:rsidRPr="00D937B8" w:rsidTr="007A0C0C">
        <w:trPr>
          <w:trHeight w:val="79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7BF6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F6" w:rsidRPr="00D62A0A" w:rsidRDefault="001A7BF6" w:rsidP="00C8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(№ 8)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0A">
              <w:rPr>
                <w:rFonts w:ascii="Times New Roman" w:hAnsi="Times New Roman" w:cs="Times New Roman"/>
                <w:sz w:val="20"/>
                <w:szCs w:val="20"/>
              </w:rPr>
              <w:t>Проверка ЗУН за курс 8 класса</w:t>
            </w: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BF6" w:rsidRPr="00D62A0A" w:rsidRDefault="001A7BF6" w:rsidP="004D4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40E1D" w:rsidRDefault="00940E1D" w:rsidP="00940E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Личностные:</w:t>
            </w:r>
            <w:r w:rsidR="002A242A">
              <w:rPr>
                <w:rFonts w:ascii="Times New Roman" w:hAnsi="Times New Roman" w:cs="Times New Roman"/>
                <w:sz w:val="20"/>
                <w:szCs w:val="20"/>
              </w:rPr>
              <w:t xml:space="preserve"> Оценка своих достижений.</w:t>
            </w:r>
          </w:p>
          <w:p w:rsidR="001A7BF6" w:rsidRPr="00D62A0A" w:rsidRDefault="00CF1C1D" w:rsidP="00EA1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</w:t>
            </w:r>
            <w:r w:rsidRPr="00D62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7BF6" w:rsidRPr="00D62A0A">
              <w:rPr>
                <w:rFonts w:ascii="Times New Roman" w:hAnsi="Times New Roman" w:cs="Times New Roman"/>
                <w:sz w:val="20"/>
                <w:szCs w:val="20"/>
              </w:rPr>
              <w:t>Уметь выполнять задания за курс алгебры 8 класса</w:t>
            </w:r>
          </w:p>
          <w:p w:rsidR="001A7BF6" w:rsidRPr="00D62A0A" w:rsidRDefault="00AD156F" w:rsidP="002A2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2A242A" w:rsidRPr="00D62A0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достигнутый результат; предвосхищать результат и уровень усвоения.</w:t>
            </w:r>
          </w:p>
        </w:tc>
      </w:tr>
    </w:tbl>
    <w:p w:rsidR="00F44727" w:rsidRDefault="00F44727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7A" w:rsidRDefault="00F41C7A" w:rsidP="00F41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F41C7A" w:rsidRDefault="00F41C7A" w:rsidP="00F41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F41C7A" w:rsidRDefault="00F41C7A" w:rsidP="00F41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F41C7A" w:rsidRDefault="00F41C7A" w:rsidP="00F41C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7A" w:rsidRDefault="00F41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7A" w:rsidRDefault="00F41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7A" w:rsidRDefault="00F41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7A" w:rsidRDefault="00F41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7A" w:rsidRDefault="00F41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7A" w:rsidRDefault="00F41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C7A" w:rsidTr="00F41C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7A" w:rsidRDefault="00F41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41C7A" w:rsidRDefault="00F41C7A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75B" w:rsidRDefault="009A775B" w:rsidP="008B5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2E81" w:rsidRPr="008B544F" w:rsidRDefault="00202E81" w:rsidP="008B544F"/>
    <w:sectPr w:rsidR="00202E81" w:rsidRPr="008B544F" w:rsidSect="00307BB4">
      <w:footerReference w:type="default" r:id="rId19"/>
      <w:pgSz w:w="16838" w:h="11906" w:orient="landscape"/>
      <w:pgMar w:top="992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61" w:rsidRDefault="00720461" w:rsidP="002B109E">
      <w:pPr>
        <w:spacing w:after="0" w:line="240" w:lineRule="auto"/>
      </w:pPr>
      <w:r>
        <w:separator/>
      </w:r>
    </w:p>
  </w:endnote>
  <w:endnote w:type="continuationSeparator" w:id="1">
    <w:p w:rsidR="00720461" w:rsidRDefault="00720461" w:rsidP="002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61" w:rsidRDefault="00720461">
    <w:pPr>
      <w:pStyle w:val="aa"/>
      <w:jc w:val="right"/>
    </w:pPr>
  </w:p>
  <w:p w:rsidR="00720461" w:rsidRDefault="007204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61" w:rsidRDefault="00720461" w:rsidP="002B109E">
      <w:pPr>
        <w:spacing w:after="0" w:line="240" w:lineRule="auto"/>
      </w:pPr>
      <w:r>
        <w:separator/>
      </w:r>
    </w:p>
  </w:footnote>
  <w:footnote w:type="continuationSeparator" w:id="1">
    <w:p w:rsidR="00720461" w:rsidRDefault="00720461" w:rsidP="002B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286"/>
    <w:multiLevelType w:val="hybridMultilevel"/>
    <w:tmpl w:val="CE341EAE"/>
    <w:lvl w:ilvl="0" w:tplc="1690E646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641FB"/>
    <w:multiLevelType w:val="hybridMultilevel"/>
    <w:tmpl w:val="836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44F"/>
    <w:rsid w:val="000444AD"/>
    <w:rsid w:val="00061038"/>
    <w:rsid w:val="00076BBA"/>
    <w:rsid w:val="000C49AB"/>
    <w:rsid w:val="000E28E8"/>
    <w:rsid w:val="0011525A"/>
    <w:rsid w:val="00142F59"/>
    <w:rsid w:val="00176053"/>
    <w:rsid w:val="001A7BF6"/>
    <w:rsid w:val="001C50EA"/>
    <w:rsid w:val="00202E81"/>
    <w:rsid w:val="00242985"/>
    <w:rsid w:val="00250D6A"/>
    <w:rsid w:val="00266360"/>
    <w:rsid w:val="00275D69"/>
    <w:rsid w:val="00294A37"/>
    <w:rsid w:val="00295809"/>
    <w:rsid w:val="002A242A"/>
    <w:rsid w:val="002A3F31"/>
    <w:rsid w:val="002B109E"/>
    <w:rsid w:val="00307BB4"/>
    <w:rsid w:val="003146D4"/>
    <w:rsid w:val="00347441"/>
    <w:rsid w:val="00404F7C"/>
    <w:rsid w:val="004166DB"/>
    <w:rsid w:val="00471AF2"/>
    <w:rsid w:val="00485B1D"/>
    <w:rsid w:val="004A1B90"/>
    <w:rsid w:val="004B24C6"/>
    <w:rsid w:val="004B2BC4"/>
    <w:rsid w:val="004C0263"/>
    <w:rsid w:val="004D4739"/>
    <w:rsid w:val="004E2216"/>
    <w:rsid w:val="00516FCC"/>
    <w:rsid w:val="00526794"/>
    <w:rsid w:val="00554318"/>
    <w:rsid w:val="005A0581"/>
    <w:rsid w:val="005E3DDA"/>
    <w:rsid w:val="005F5F09"/>
    <w:rsid w:val="00621E07"/>
    <w:rsid w:val="0065624E"/>
    <w:rsid w:val="00665E0F"/>
    <w:rsid w:val="006D2740"/>
    <w:rsid w:val="006E2B83"/>
    <w:rsid w:val="006F13EA"/>
    <w:rsid w:val="00720461"/>
    <w:rsid w:val="007226B3"/>
    <w:rsid w:val="00775C94"/>
    <w:rsid w:val="00794270"/>
    <w:rsid w:val="007A0C0C"/>
    <w:rsid w:val="007C3D3B"/>
    <w:rsid w:val="00803D8F"/>
    <w:rsid w:val="00816DD8"/>
    <w:rsid w:val="00827956"/>
    <w:rsid w:val="00854722"/>
    <w:rsid w:val="0088013A"/>
    <w:rsid w:val="008811DF"/>
    <w:rsid w:val="008B27EF"/>
    <w:rsid w:val="008B544F"/>
    <w:rsid w:val="008C67C4"/>
    <w:rsid w:val="008D37EE"/>
    <w:rsid w:val="00914AE0"/>
    <w:rsid w:val="009154EE"/>
    <w:rsid w:val="00915A70"/>
    <w:rsid w:val="00926CDE"/>
    <w:rsid w:val="00937E15"/>
    <w:rsid w:val="00940E1D"/>
    <w:rsid w:val="00950B0D"/>
    <w:rsid w:val="00966544"/>
    <w:rsid w:val="00991C73"/>
    <w:rsid w:val="009A49C1"/>
    <w:rsid w:val="009A775B"/>
    <w:rsid w:val="009B1A1B"/>
    <w:rsid w:val="009B23BB"/>
    <w:rsid w:val="009C288D"/>
    <w:rsid w:val="00A81323"/>
    <w:rsid w:val="00AC5683"/>
    <w:rsid w:val="00AD156F"/>
    <w:rsid w:val="00AF51BD"/>
    <w:rsid w:val="00AF7196"/>
    <w:rsid w:val="00AF7C83"/>
    <w:rsid w:val="00B07960"/>
    <w:rsid w:val="00B26308"/>
    <w:rsid w:val="00B46FDB"/>
    <w:rsid w:val="00B80572"/>
    <w:rsid w:val="00BB74CD"/>
    <w:rsid w:val="00BC559D"/>
    <w:rsid w:val="00BF4132"/>
    <w:rsid w:val="00C2542C"/>
    <w:rsid w:val="00C603A7"/>
    <w:rsid w:val="00C85EE4"/>
    <w:rsid w:val="00CA0501"/>
    <w:rsid w:val="00CC06C5"/>
    <w:rsid w:val="00CD36AB"/>
    <w:rsid w:val="00CE294C"/>
    <w:rsid w:val="00CF1C1D"/>
    <w:rsid w:val="00D41C3E"/>
    <w:rsid w:val="00D42F7D"/>
    <w:rsid w:val="00DA4FE5"/>
    <w:rsid w:val="00DB453D"/>
    <w:rsid w:val="00E05A5E"/>
    <w:rsid w:val="00E60DC5"/>
    <w:rsid w:val="00E61ADF"/>
    <w:rsid w:val="00EA1332"/>
    <w:rsid w:val="00F03AD1"/>
    <w:rsid w:val="00F065B9"/>
    <w:rsid w:val="00F13687"/>
    <w:rsid w:val="00F15866"/>
    <w:rsid w:val="00F27192"/>
    <w:rsid w:val="00F41C7A"/>
    <w:rsid w:val="00F44727"/>
    <w:rsid w:val="00F90649"/>
    <w:rsid w:val="00F9548B"/>
    <w:rsid w:val="00FA7345"/>
    <w:rsid w:val="00FC5225"/>
    <w:rsid w:val="00FC70E2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4F"/>
    <w:pPr>
      <w:ind w:left="720"/>
      <w:contextualSpacing/>
    </w:pPr>
  </w:style>
  <w:style w:type="table" w:styleId="a4">
    <w:name w:val="Table Grid"/>
    <w:basedOn w:val="a1"/>
    <w:uiPriority w:val="59"/>
    <w:rsid w:val="008B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4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0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D42F7D"/>
  </w:style>
  <w:style w:type="paragraph" w:customStyle="1" w:styleId="c0">
    <w:name w:val="c0"/>
    <w:basedOn w:val="a"/>
    <w:rsid w:val="00D4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09E"/>
  </w:style>
  <w:style w:type="paragraph" w:styleId="aa">
    <w:name w:val="footer"/>
    <w:basedOn w:val="a"/>
    <w:link w:val="ab"/>
    <w:uiPriority w:val="99"/>
    <w:unhideWhenUsed/>
    <w:rsid w:val="002B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9338</Words>
  <Characters>53231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2019-08-03T08:56:00Z</dcterms:created>
  <dcterms:modified xsi:type="dcterms:W3CDTF">2019-09-26T15:52:00Z</dcterms:modified>
</cp:coreProperties>
</file>